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60D36250098F45CEB23DAE31F032A7CE"/>
        </w:placeholder>
        <w:text w:multiLine="1"/>
      </w:sdtPr>
      <w:sdtContent>
        <w:p w:rsidR="000A3A25" w:rsidRPr="00AF2D39" w:rsidRDefault="000A3A25" w:rsidP="000A3A25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0A3A25" w:rsidRPr="00AF2D39" w:rsidRDefault="006553FF" w:rsidP="000A3A25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60D36250098F45CEB23DAE31F032A7CE"/>
          </w:placeholder>
          <w:text w:multiLine="1"/>
        </w:sdtPr>
        <w:sdtContent>
          <w:r w:rsidR="000A3A25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0A3A25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0A3A25" w:rsidRPr="00AF2D39">
        <w:rPr>
          <w:rFonts w:cs="Arial"/>
          <w:b/>
          <w:sz w:val="24"/>
          <w:szCs w:val="24"/>
        </w:rPr>
        <w:t xml:space="preserve"> </w:t>
      </w:r>
    </w:p>
    <w:p w:rsidR="000A3A25" w:rsidRPr="00AF2D39" w:rsidRDefault="000A3A25" w:rsidP="000A3A25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D9956B5EA631433396A3797F52ED3C20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0A3A25" w:rsidRPr="00AF2D39" w:rsidRDefault="000A3A25" w:rsidP="000A3A25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0A3A25" w:rsidRPr="00AF2D39" w:rsidTr="005812A4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60D36250098F45CEB23DAE31F032A7CE"/>
              </w:placeholder>
              <w:text/>
            </w:sdtPr>
            <w:sdtContent>
              <w:p w:rsidR="000A3A25" w:rsidRPr="00AF2D39" w:rsidRDefault="000A3A25" w:rsidP="005812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60D36250098F45CEB23DAE31F032A7CE"/>
              </w:placeholder>
              <w:text/>
            </w:sdtPr>
            <w:sdtContent>
              <w:p w:rsidR="000A3A25" w:rsidRPr="00AF2D39" w:rsidRDefault="000A3A25" w:rsidP="005812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31B067E2840F47C49A7491AE57685845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0A3A25" w:rsidRDefault="000A3A25" w:rsidP="005812A4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0A3A25" w:rsidRPr="00260480" w:rsidRDefault="000A3A25" w:rsidP="005812A4">
            <w:pPr>
              <w:tabs>
                <w:tab w:val="right" w:pos="9355"/>
              </w:tabs>
              <w:ind w:right="-250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</w:t>
            </w:r>
            <w:r w:rsidR="001F1F20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</w:t>
            </w:r>
          </w:p>
          <w:p w:rsidR="000A3A25" w:rsidRPr="001F3F56" w:rsidRDefault="000A3A25" w:rsidP="005812A4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0A3A25" w:rsidRPr="001F3F56" w:rsidRDefault="000A3A25" w:rsidP="005812A4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0A3A25" w:rsidRPr="001F3F56" w:rsidRDefault="000A3A25" w:rsidP="005812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0A3A25" w:rsidRPr="001F3F56" w:rsidRDefault="000A3A25" w:rsidP="005812A4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0A3A25" w:rsidRPr="001F3F56" w:rsidRDefault="000A3A25" w:rsidP="005812A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0A3A25" w:rsidRPr="00AF2D39" w:rsidRDefault="000A3A25" w:rsidP="005812A4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A25" w:rsidRPr="00AF2D39" w:rsidRDefault="000A3A25" w:rsidP="005812A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60D36250098F45CEB23DAE31F032A7CE"/>
              </w:placeholder>
              <w:text/>
            </w:sdtPr>
            <w:sdtContent>
              <w:p w:rsidR="000A3A25" w:rsidRPr="00AF2D39" w:rsidRDefault="000A3A25" w:rsidP="005812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5C63E418F9DF47739A728C9CB9B79F64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0A3A25" w:rsidRPr="00AF2D39" w:rsidRDefault="001F1F20" w:rsidP="005812A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Декан технологического факультета</w:t>
                </w:r>
              </w:p>
            </w:sdtContent>
          </w:sdt>
          <w:p w:rsidR="001F1F20" w:rsidRDefault="001F1F20" w:rsidP="005812A4">
            <w:pPr>
              <w:tabs>
                <w:tab w:val="right" w:pos="9355"/>
              </w:tabs>
              <w:ind w:right="-250" w:firstLine="884"/>
              <w:rPr>
                <w:rFonts w:cs="Arial"/>
                <w:vertAlign w:val="superscript"/>
              </w:rPr>
            </w:pPr>
          </w:p>
          <w:p w:rsidR="000A3A25" w:rsidRPr="001F3F56" w:rsidRDefault="000A3A25" w:rsidP="005812A4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1F1F20" w:rsidRDefault="001F1F20" w:rsidP="005812A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</w:p>
          <w:p w:rsidR="000A3A25" w:rsidRPr="001F3F56" w:rsidRDefault="000A3A25" w:rsidP="005812A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0A3A25" w:rsidRPr="001F3F56" w:rsidRDefault="000A3A25" w:rsidP="005812A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0A3A25" w:rsidRPr="001F3F56" w:rsidRDefault="000A3A25" w:rsidP="005812A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0A3A25" w:rsidRPr="001F3F56" w:rsidRDefault="000A3A25" w:rsidP="005812A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0A3A25" w:rsidRPr="00AF2D39" w:rsidRDefault="000A3A25" w:rsidP="005812A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A3A25" w:rsidRDefault="000A3A25" w:rsidP="005812A4">
      <w:pPr>
        <w:rPr>
          <w:sz w:val="24"/>
          <w:szCs w:val="24"/>
        </w:rPr>
      </w:pPr>
    </w:p>
    <w:p w:rsidR="000A3A25" w:rsidRPr="00AF2D39" w:rsidRDefault="000A3A25" w:rsidP="005812A4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60D36250098F45CEB23DAE31F032A7CE"/>
        </w:placeholder>
        <w:text w:multiLine="1"/>
      </w:sdtPr>
      <w:sdtContent>
        <w:p w:rsidR="000A3A25" w:rsidRPr="00AF2D39" w:rsidRDefault="000A3A25" w:rsidP="005812A4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0A3A25" w:rsidRPr="00AF2D39" w:rsidRDefault="006553FF" w:rsidP="005812A4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97B870E620AC4347B367F64DCA52CA6C"/>
          </w:placeholder>
          <w:text/>
        </w:sdtPr>
        <w:sdtContent>
          <w:r w:rsidR="007027F4">
            <w:rPr>
              <w:rFonts w:cs="Arial"/>
              <w:b/>
              <w:sz w:val="24"/>
              <w:szCs w:val="24"/>
            </w:rPr>
            <w:t>ФТД.В.01 Инновационные технологии в свиноводстве</w:t>
          </w:r>
        </w:sdtContent>
      </w:sdt>
    </w:p>
    <w:sdt>
      <w:sdtPr>
        <w:rPr>
          <w:rFonts w:eastAsiaTheme="minorEastAsia" w:cs="Arial"/>
          <w:bCs/>
          <w:sz w:val="24"/>
          <w:szCs w:val="24"/>
        </w:rPr>
        <w:id w:val="713361251"/>
        <w:placeholder>
          <w:docPart w:val="FFAB1D49FB534193B6A51E90D9DB77F8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0A3A25" w:rsidRPr="006F196A" w:rsidRDefault="000A3A25" w:rsidP="005812A4">
          <w:pPr>
            <w:jc w:val="center"/>
            <w:rPr>
              <w:rFonts w:cs="Arial"/>
              <w:b/>
              <w:sz w:val="24"/>
              <w:szCs w:val="24"/>
            </w:rPr>
          </w:pPr>
          <w:r w:rsidRPr="006F196A">
            <w:rPr>
              <w:rFonts w:eastAsiaTheme="minorEastAsia" w:cs="Arial"/>
              <w:bCs/>
              <w:sz w:val="24"/>
              <w:szCs w:val="24"/>
            </w:rPr>
            <w:t>Направление подготовки 36.06.01 Ветеринария и зоотехния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60D36250098F45CEB23DAE31F032A7CE"/>
        </w:placeholder>
        <w:text/>
      </w:sdtPr>
      <w:sdtContent>
        <w:p w:rsidR="000A3A25" w:rsidRPr="006F196A" w:rsidRDefault="000A3A25" w:rsidP="005812A4">
          <w:pPr>
            <w:jc w:val="center"/>
            <w:rPr>
              <w:rFonts w:cs="Arial"/>
              <w:b/>
              <w:sz w:val="24"/>
              <w:szCs w:val="24"/>
            </w:rPr>
          </w:pPr>
          <w:r w:rsidRPr="006F196A">
            <w:rPr>
              <w:rFonts w:cs="Arial"/>
              <w:b/>
              <w:sz w:val="24"/>
              <w:szCs w:val="24"/>
            </w:rPr>
            <w:t>Направленность (профиль) 06.02.10 - «Частная зоотехния, технология производства продуктов животноводства»</w:t>
          </w:r>
        </w:p>
      </w:sdtContent>
    </w:sdt>
    <w:sdt>
      <w:sdtPr>
        <w:rPr>
          <w:rFonts w:cs="Arial"/>
          <w:sz w:val="24"/>
          <w:szCs w:val="24"/>
        </w:rPr>
        <w:id w:val="261957848"/>
        <w:placeholder>
          <w:docPart w:val="641B3EE2C1E44D0990D0C8ED841C1947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0A3A25" w:rsidRPr="00AF2D39" w:rsidRDefault="000A3A25" w:rsidP="005812A4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0A3A25" w:rsidRDefault="000A3A25" w:rsidP="005812A4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99"/>
        <w:gridCol w:w="3555"/>
        <w:gridCol w:w="21"/>
        <w:gridCol w:w="1415"/>
        <w:gridCol w:w="2316"/>
        <w:gridCol w:w="2054"/>
        <w:gridCol w:w="111"/>
      </w:tblGrid>
      <w:tr w:rsidR="000A3A25" w:rsidRPr="005F571E" w:rsidTr="00680686">
        <w:tc>
          <w:tcPr>
            <w:tcW w:w="1909" w:type="pct"/>
            <w:gridSpan w:val="2"/>
          </w:tcPr>
          <w:p w:rsidR="000A3A25" w:rsidRPr="00DA7D93" w:rsidRDefault="000A3A25" w:rsidP="005812A4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5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8DA6C8799DFE4B10A92F370AC45EBAD2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0A3A25" w:rsidRDefault="000A3A25" w:rsidP="005812A4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680686" w:rsidRPr="00346220" w:rsidTr="00680686">
        <w:trPr>
          <w:gridBefore w:val="1"/>
          <w:gridAfter w:val="1"/>
          <w:wBefore w:w="52" w:type="pct"/>
          <w:wAfter w:w="57" w:type="pct"/>
        </w:trPr>
        <w:tc>
          <w:tcPr>
            <w:tcW w:w="1868" w:type="pct"/>
            <w:gridSpan w:val="2"/>
          </w:tcPr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39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</w:t>
            </w:r>
          </w:p>
          <w:p w:rsidR="00680686" w:rsidRPr="00346220" w:rsidRDefault="00680686" w:rsidP="009257E7">
            <w:pPr>
              <w:ind w:left="318"/>
              <w:jc w:val="center"/>
            </w:pPr>
            <w:r w:rsidRPr="00346220">
              <w:rPr>
                <w:vertAlign w:val="superscript"/>
              </w:rPr>
              <w:t>подпись</w:t>
            </w:r>
          </w:p>
        </w:tc>
        <w:tc>
          <w:tcPr>
            <w:tcW w:w="1210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_________________</w:t>
            </w:r>
          </w:p>
          <w:p w:rsidR="00680686" w:rsidRPr="00346220" w:rsidRDefault="00680686" w:rsidP="009257E7">
            <w:pPr>
              <w:jc w:val="center"/>
              <w:rPr>
                <w:vertAlign w:val="superscript"/>
              </w:rPr>
            </w:pPr>
            <w:proofErr w:type="spellStart"/>
            <w:r w:rsidRPr="00346220">
              <w:rPr>
                <w:vertAlign w:val="superscript"/>
              </w:rPr>
              <w:t>уч.ст</w:t>
            </w:r>
            <w:proofErr w:type="spellEnd"/>
            <w:r w:rsidRPr="00346220">
              <w:rPr>
                <w:vertAlign w:val="superscript"/>
              </w:rPr>
              <w:t xml:space="preserve">., уч. </w:t>
            </w:r>
            <w:proofErr w:type="spellStart"/>
            <w:r w:rsidRPr="00346220">
              <w:rPr>
                <w:vertAlign w:val="superscript"/>
              </w:rPr>
              <w:t>зв</w:t>
            </w:r>
            <w:proofErr w:type="spellEnd"/>
            <w:r w:rsidRPr="00346220">
              <w:rPr>
                <w:vertAlign w:val="superscript"/>
              </w:rPr>
              <w:t>.</w:t>
            </w:r>
          </w:p>
        </w:tc>
        <w:tc>
          <w:tcPr>
            <w:tcW w:w="1073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_______________</w:t>
            </w:r>
          </w:p>
          <w:p w:rsidR="00680686" w:rsidRPr="00346220" w:rsidRDefault="00680686" w:rsidP="009257E7">
            <w:pPr>
              <w:jc w:val="center"/>
            </w:pPr>
            <w:proofErr w:type="spellStart"/>
            <w:r w:rsidRPr="00346220">
              <w:rPr>
                <w:vertAlign w:val="superscript"/>
              </w:rPr>
              <w:t>И.О.Фамилия</w:t>
            </w:r>
            <w:proofErr w:type="spellEnd"/>
          </w:p>
        </w:tc>
      </w:tr>
      <w:tr w:rsidR="00680686" w:rsidRPr="00346220" w:rsidTr="00680686">
        <w:trPr>
          <w:gridBefore w:val="1"/>
          <w:gridAfter w:val="1"/>
          <w:wBefore w:w="52" w:type="pct"/>
          <w:wAfter w:w="57" w:type="pct"/>
        </w:trPr>
        <w:tc>
          <w:tcPr>
            <w:tcW w:w="1868" w:type="pct"/>
            <w:gridSpan w:val="2"/>
          </w:tcPr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pct"/>
            <w:vAlign w:val="bottom"/>
          </w:tcPr>
          <w:p w:rsidR="00680686" w:rsidRPr="00346220" w:rsidRDefault="00680686" w:rsidP="009257E7">
            <w:pPr>
              <w:ind w:left="318"/>
              <w:jc w:val="center"/>
            </w:pPr>
          </w:p>
        </w:tc>
        <w:tc>
          <w:tcPr>
            <w:tcW w:w="1210" w:type="pct"/>
            <w:vAlign w:val="bottom"/>
          </w:tcPr>
          <w:p w:rsidR="00680686" w:rsidRPr="00346220" w:rsidRDefault="00680686" w:rsidP="009257E7">
            <w:pPr>
              <w:jc w:val="center"/>
              <w:rPr>
                <w:vertAlign w:val="superscript"/>
              </w:rPr>
            </w:pPr>
          </w:p>
        </w:tc>
        <w:tc>
          <w:tcPr>
            <w:tcW w:w="1073" w:type="pct"/>
            <w:vAlign w:val="bottom"/>
          </w:tcPr>
          <w:p w:rsidR="00680686" w:rsidRPr="00346220" w:rsidRDefault="00680686" w:rsidP="009257E7">
            <w:pPr>
              <w:jc w:val="center"/>
            </w:pPr>
          </w:p>
        </w:tc>
      </w:tr>
      <w:tr w:rsidR="00680686" w:rsidRPr="00346220" w:rsidTr="00680686">
        <w:trPr>
          <w:gridBefore w:val="1"/>
          <w:gridAfter w:val="1"/>
          <w:wBefore w:w="52" w:type="pct"/>
          <w:wAfter w:w="57" w:type="pct"/>
        </w:trPr>
        <w:tc>
          <w:tcPr>
            <w:tcW w:w="1868" w:type="pct"/>
            <w:gridSpan w:val="2"/>
          </w:tcPr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39" w:type="pct"/>
            <w:vAlign w:val="bottom"/>
          </w:tcPr>
          <w:p w:rsidR="00680686" w:rsidRPr="00346220" w:rsidRDefault="00680686" w:rsidP="009257E7">
            <w:pPr>
              <w:spacing w:after="200"/>
              <w:jc w:val="center"/>
            </w:pPr>
          </w:p>
        </w:tc>
        <w:tc>
          <w:tcPr>
            <w:tcW w:w="1210" w:type="pct"/>
            <w:vAlign w:val="bottom"/>
          </w:tcPr>
          <w:p w:rsidR="00680686" w:rsidRPr="00346220" w:rsidRDefault="00680686" w:rsidP="009257E7">
            <w:pPr>
              <w:spacing w:after="200"/>
              <w:jc w:val="center"/>
            </w:pPr>
          </w:p>
        </w:tc>
        <w:tc>
          <w:tcPr>
            <w:tcW w:w="1073" w:type="pct"/>
            <w:vAlign w:val="bottom"/>
          </w:tcPr>
          <w:p w:rsidR="00680686" w:rsidRPr="00346220" w:rsidRDefault="00680686" w:rsidP="009257E7">
            <w:pPr>
              <w:spacing w:after="200"/>
              <w:jc w:val="center"/>
            </w:pPr>
          </w:p>
        </w:tc>
      </w:tr>
      <w:tr w:rsidR="00680686" w:rsidRPr="00346220" w:rsidTr="00680686">
        <w:trPr>
          <w:gridBefore w:val="1"/>
          <w:gridAfter w:val="1"/>
          <w:wBefore w:w="52" w:type="pct"/>
          <w:wAfter w:w="57" w:type="pct"/>
        </w:trPr>
        <w:tc>
          <w:tcPr>
            <w:tcW w:w="1868" w:type="pct"/>
            <w:gridSpan w:val="2"/>
          </w:tcPr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39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</w:t>
            </w:r>
          </w:p>
          <w:p w:rsidR="00680686" w:rsidRPr="00346220" w:rsidRDefault="00680686" w:rsidP="009257E7">
            <w:pPr>
              <w:ind w:firstLine="318"/>
              <w:jc w:val="center"/>
            </w:pPr>
            <w:r w:rsidRPr="00346220">
              <w:rPr>
                <w:vertAlign w:val="superscript"/>
              </w:rPr>
              <w:t>подпись</w:t>
            </w:r>
          </w:p>
        </w:tc>
        <w:tc>
          <w:tcPr>
            <w:tcW w:w="1210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_________________</w:t>
            </w:r>
          </w:p>
          <w:p w:rsidR="00680686" w:rsidRPr="00346220" w:rsidRDefault="00680686" w:rsidP="009257E7">
            <w:pPr>
              <w:jc w:val="center"/>
            </w:pPr>
            <w:proofErr w:type="spellStart"/>
            <w:r w:rsidRPr="00346220">
              <w:rPr>
                <w:vertAlign w:val="superscript"/>
              </w:rPr>
              <w:t>уч.ст</w:t>
            </w:r>
            <w:proofErr w:type="spellEnd"/>
            <w:r w:rsidRPr="00346220">
              <w:rPr>
                <w:vertAlign w:val="superscript"/>
              </w:rPr>
              <w:t xml:space="preserve">., уч. </w:t>
            </w:r>
            <w:proofErr w:type="spellStart"/>
            <w:r w:rsidRPr="00346220">
              <w:rPr>
                <w:vertAlign w:val="superscript"/>
              </w:rPr>
              <w:t>зв</w:t>
            </w:r>
            <w:proofErr w:type="spellEnd"/>
            <w:r w:rsidRPr="00346220">
              <w:rPr>
                <w:vertAlign w:val="superscript"/>
              </w:rPr>
              <w:t>.</w:t>
            </w:r>
          </w:p>
        </w:tc>
        <w:tc>
          <w:tcPr>
            <w:tcW w:w="1073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_______________</w:t>
            </w:r>
          </w:p>
          <w:p w:rsidR="00680686" w:rsidRPr="00346220" w:rsidRDefault="00680686" w:rsidP="009257E7">
            <w:pPr>
              <w:jc w:val="center"/>
            </w:pPr>
            <w:proofErr w:type="spellStart"/>
            <w:r w:rsidRPr="00346220">
              <w:rPr>
                <w:vertAlign w:val="superscript"/>
              </w:rPr>
              <w:t>И.О.Фамилия</w:t>
            </w:r>
            <w:proofErr w:type="spellEnd"/>
          </w:p>
        </w:tc>
      </w:tr>
      <w:tr w:rsidR="00680686" w:rsidRPr="00346220" w:rsidTr="00680686">
        <w:trPr>
          <w:gridBefore w:val="1"/>
          <w:gridAfter w:val="1"/>
          <w:wBefore w:w="52" w:type="pct"/>
          <w:wAfter w:w="57" w:type="pct"/>
        </w:trPr>
        <w:tc>
          <w:tcPr>
            <w:tcW w:w="1868" w:type="pct"/>
            <w:gridSpan w:val="2"/>
          </w:tcPr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Завед</w:t>
            </w:r>
            <w:r w:rsidR="003F0428">
              <w:rPr>
                <w:rFonts w:cs="Arial"/>
                <w:sz w:val="24"/>
                <w:szCs w:val="24"/>
              </w:rPr>
              <w:t>ующая аспирантурой и докторантурой</w:t>
            </w:r>
          </w:p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</w:t>
            </w:r>
          </w:p>
          <w:p w:rsidR="00680686" w:rsidRPr="00346220" w:rsidRDefault="00680686" w:rsidP="009257E7">
            <w:pPr>
              <w:spacing w:after="200"/>
              <w:jc w:val="center"/>
            </w:pPr>
            <w:r w:rsidRPr="00346220">
              <w:rPr>
                <w:vertAlign w:val="superscript"/>
              </w:rPr>
              <w:t>подпись</w:t>
            </w:r>
          </w:p>
        </w:tc>
        <w:tc>
          <w:tcPr>
            <w:tcW w:w="1210" w:type="pct"/>
            <w:vAlign w:val="bottom"/>
          </w:tcPr>
          <w:p w:rsidR="00680686" w:rsidRPr="00346220" w:rsidRDefault="00680686" w:rsidP="009257E7">
            <w:pPr>
              <w:jc w:val="center"/>
            </w:pPr>
          </w:p>
        </w:tc>
        <w:tc>
          <w:tcPr>
            <w:tcW w:w="1073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_______________</w:t>
            </w:r>
          </w:p>
          <w:p w:rsidR="00680686" w:rsidRPr="00346220" w:rsidRDefault="00680686" w:rsidP="009257E7">
            <w:pPr>
              <w:spacing w:after="200"/>
              <w:jc w:val="center"/>
            </w:pPr>
            <w:proofErr w:type="spellStart"/>
            <w:r w:rsidRPr="00346220">
              <w:rPr>
                <w:vertAlign w:val="superscript"/>
              </w:rPr>
              <w:t>И.О.Фамилия</w:t>
            </w:r>
            <w:proofErr w:type="spellEnd"/>
          </w:p>
        </w:tc>
      </w:tr>
      <w:tr w:rsidR="00680686" w:rsidRPr="00346220" w:rsidTr="00680686">
        <w:trPr>
          <w:gridBefore w:val="1"/>
          <w:gridAfter w:val="1"/>
          <w:wBefore w:w="52" w:type="pct"/>
          <w:wAfter w:w="57" w:type="pct"/>
        </w:trPr>
        <w:tc>
          <w:tcPr>
            <w:tcW w:w="1868" w:type="pct"/>
            <w:gridSpan w:val="2"/>
          </w:tcPr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680686" w:rsidRPr="00DA7D93" w:rsidRDefault="00680686" w:rsidP="009257E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</w:t>
            </w:r>
          </w:p>
          <w:p w:rsidR="00680686" w:rsidRPr="00346220" w:rsidRDefault="00680686" w:rsidP="009257E7">
            <w:pPr>
              <w:spacing w:after="200"/>
              <w:jc w:val="center"/>
            </w:pPr>
            <w:r w:rsidRPr="00346220">
              <w:rPr>
                <w:vertAlign w:val="superscript"/>
              </w:rPr>
              <w:t>подпись</w:t>
            </w:r>
          </w:p>
        </w:tc>
        <w:tc>
          <w:tcPr>
            <w:tcW w:w="1210" w:type="pct"/>
            <w:vAlign w:val="bottom"/>
          </w:tcPr>
          <w:p w:rsidR="00680686" w:rsidRPr="00346220" w:rsidRDefault="00680686" w:rsidP="009257E7">
            <w:pPr>
              <w:spacing w:after="200"/>
              <w:jc w:val="center"/>
            </w:pPr>
          </w:p>
        </w:tc>
        <w:tc>
          <w:tcPr>
            <w:tcW w:w="1073" w:type="pct"/>
            <w:vAlign w:val="bottom"/>
          </w:tcPr>
          <w:p w:rsidR="00680686" w:rsidRPr="00346220" w:rsidRDefault="00680686" w:rsidP="009257E7">
            <w:pPr>
              <w:jc w:val="center"/>
            </w:pPr>
            <w:r w:rsidRPr="00346220">
              <w:t>_______________</w:t>
            </w:r>
          </w:p>
          <w:p w:rsidR="00680686" w:rsidRPr="00346220" w:rsidRDefault="00680686" w:rsidP="009257E7">
            <w:pPr>
              <w:spacing w:after="200"/>
              <w:jc w:val="center"/>
            </w:pPr>
            <w:proofErr w:type="spellStart"/>
            <w:r w:rsidRPr="00346220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A3A25" w:rsidRPr="00AF2D39" w:rsidRDefault="003F0428" w:rsidP="005812A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0A3A25" w:rsidRDefault="006553FF" w:rsidP="005812A4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60D36250098F45CEB23DAE31F032A7CE"/>
          </w:placeholder>
          <w:text/>
        </w:sdtPr>
        <w:sdtContent>
          <w:r w:rsidR="000A3A25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0A3A25">
        <w:rPr>
          <w:rFonts w:cs="Arial"/>
          <w:b/>
        </w:rPr>
        <w:br w:type="page"/>
      </w:r>
    </w:p>
    <w:p w:rsidR="00893CB5" w:rsidRDefault="00893CB5" w:rsidP="00893CB5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программа обсуждена на заседании кафедры</w:t>
      </w:r>
      <w:r>
        <w:t xml:space="preserve"> </w:t>
      </w:r>
      <w:sdt>
        <w:sdtPr>
          <w:id w:val="992257"/>
          <w:placeholder>
            <w:docPart w:val="3210A986788A42079E5B9D7DB17D276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t>Частная зоотехния и технология производства продукции животноводства</w:t>
          </w:r>
        </w:sdtContent>
      </w:sdt>
      <w:r>
        <w:rPr>
          <w:rFonts w:cs="Arial"/>
        </w:rPr>
        <w:t xml:space="preserve"> </w:t>
      </w:r>
    </w:p>
    <w:p w:rsidR="00893CB5" w:rsidRDefault="00893CB5" w:rsidP="00893CB5">
      <w:pPr>
        <w:tabs>
          <w:tab w:val="left" w:pos="5160"/>
        </w:tabs>
        <w:spacing w:line="360" w:lineRule="auto"/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от</w:t>
      </w:r>
      <w:sdt>
        <w:sdtPr>
          <w:rPr>
            <w:rFonts w:cs="Arial"/>
          </w:rPr>
          <w:id w:val="87100334"/>
          <w:placeholder>
            <w:docPart w:val="06506D98E3E142309A2387B0DA2A10D4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cs="Arial"/>
            </w:rPr>
            <w:t>«</w:t>
          </w:r>
          <w:proofErr w:type="gramEnd"/>
          <w:r>
            <w:rPr>
              <w:rFonts w:cs="Arial"/>
            </w:rPr>
            <w:t>_____»________________20__ г</w:t>
          </w:r>
        </w:sdtContent>
      </w:sdt>
      <w:r>
        <w:rPr>
          <w:rFonts w:cs="Arial"/>
        </w:rPr>
        <w:t>, протокол №</w:t>
      </w:r>
    </w:p>
    <w:p w:rsidR="00893CB5" w:rsidRDefault="00893CB5" w:rsidP="00893CB5">
      <w:pPr>
        <w:tabs>
          <w:tab w:val="left" w:pos="5160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Зав. кафедрой</w:t>
      </w:r>
      <w:r>
        <w:t xml:space="preserve"> </w:t>
      </w:r>
      <w:sdt>
        <w:sdtPr>
          <w:id w:val="992258"/>
          <w:placeholder>
            <w:docPart w:val="0C3083A7EFE4445087E320C533F45646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t>Частная зоотехния и технология производства продукции животноводства</w:t>
          </w:r>
        </w:sdtContent>
      </w:sdt>
      <w:r>
        <w:t xml:space="preserve"> </w:t>
      </w:r>
      <w:r>
        <w:rPr>
          <w:rFonts w:cs="Arial"/>
        </w:rPr>
        <w:t xml:space="preserve"> 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330"/>
        <w:gridCol w:w="3166"/>
        <w:gridCol w:w="3009"/>
      </w:tblGrid>
      <w:tr w:rsidR="00893CB5" w:rsidTr="009257E7">
        <w:tc>
          <w:tcPr>
            <w:tcW w:w="1370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</w:t>
            </w:r>
          </w:p>
          <w:p w:rsidR="00893CB5" w:rsidRDefault="00893CB5" w:rsidP="009257E7">
            <w:pPr>
              <w:spacing w:line="276" w:lineRule="auto"/>
              <w:ind w:left="318"/>
              <w:jc w:val="center"/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_________________</w:t>
            </w:r>
          </w:p>
          <w:p w:rsidR="00893CB5" w:rsidRDefault="00893CB5" w:rsidP="009257E7">
            <w:pPr>
              <w:spacing w:line="276" w:lineRule="auto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___________________</w:t>
            </w:r>
          </w:p>
          <w:p w:rsidR="00893CB5" w:rsidRDefault="00893CB5" w:rsidP="009257E7">
            <w:pPr>
              <w:spacing w:line="276" w:lineRule="auto"/>
              <w:jc w:val="center"/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93CB5" w:rsidRDefault="00893CB5" w:rsidP="00893CB5">
      <w:pPr>
        <w:tabs>
          <w:tab w:val="left" w:pos="5160"/>
        </w:tabs>
        <w:spacing w:line="360" w:lineRule="auto"/>
        <w:ind w:firstLine="709"/>
        <w:jc w:val="both"/>
        <w:rPr>
          <w:rFonts w:cs="Arial"/>
        </w:rPr>
      </w:pPr>
    </w:p>
    <w:p w:rsidR="00893CB5" w:rsidRDefault="00893CB5" w:rsidP="00893CB5">
      <w:pPr>
        <w:tabs>
          <w:tab w:val="left" w:pos="5160"/>
        </w:tabs>
        <w:spacing w:line="360" w:lineRule="auto"/>
        <w:ind w:firstLine="709"/>
        <w:jc w:val="both"/>
        <w:rPr>
          <w:rFonts w:cs="Arial"/>
        </w:rPr>
      </w:pPr>
    </w:p>
    <w:p w:rsidR="00893CB5" w:rsidRDefault="00893CB5" w:rsidP="00893CB5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992259"/>
          <w:placeholder>
            <w:docPart w:val="7A7F83E905FB4ED2B8B98E8637D958A1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>
            <w:rPr>
              <w:rFonts w:cs="Arial"/>
            </w:rPr>
            <w:t xml:space="preserve">технологического </w:t>
          </w:r>
          <w:proofErr w:type="gramStart"/>
          <w:r>
            <w:rPr>
              <w:rFonts w:cs="Arial"/>
            </w:rPr>
            <w:t>факультета</w:t>
          </w:r>
        </w:sdtContent>
      </w:sdt>
      <w:r>
        <w:rPr>
          <w:rFonts w:cs="Arial"/>
        </w:rPr>
        <w:t xml:space="preserve">  от</w:t>
      </w:r>
      <w:proofErr w:type="gramEnd"/>
      <w:r>
        <w:rPr>
          <w:rFonts w:cs="Arial"/>
        </w:rPr>
        <w:t xml:space="preserve"> «___» _________________ 20 __ г.</w:t>
      </w:r>
      <w:r>
        <w:rPr>
          <w:rFonts w:cs="Arial"/>
          <w:bCs/>
        </w:rPr>
        <w:t xml:space="preserve">, </w:t>
      </w:r>
      <w:r>
        <w:rPr>
          <w:rFonts w:cs="Arial"/>
        </w:rPr>
        <w:t xml:space="preserve">протокол </w:t>
      </w:r>
      <w:r>
        <w:rPr>
          <w:rFonts w:cs="Arial"/>
          <w:bCs/>
        </w:rPr>
        <w:t>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992260"/>
          <w:placeholder>
            <w:docPart w:val="0AFF1290FF554C53824E7B113F61B125"/>
          </w:placeholder>
          <w:text/>
        </w:sdtPr>
        <w:sdtContent>
          <w:r>
            <w:rPr>
              <w:rFonts w:cs="Arial"/>
            </w:rPr>
            <w:t>____</w:t>
          </w:r>
        </w:sdtContent>
      </w:sdt>
      <w:r>
        <w:rPr>
          <w:rFonts w:cs="Arial"/>
          <w:bCs/>
        </w:rPr>
        <w:t>.</w:t>
      </w:r>
      <w:r>
        <w:rPr>
          <w:rFonts w:cs="Arial"/>
          <w:b/>
          <w:bCs/>
        </w:rPr>
        <w:t xml:space="preserve"> </w:t>
      </w:r>
    </w:p>
    <w:p w:rsidR="00893CB5" w:rsidRDefault="00893CB5" w:rsidP="00893CB5">
      <w:pPr>
        <w:spacing w:line="360" w:lineRule="auto"/>
        <w:ind w:firstLine="709"/>
        <w:rPr>
          <w:rFonts w:cs="Arial"/>
          <w:b/>
          <w:bCs/>
        </w:rPr>
      </w:pPr>
    </w:p>
    <w:p w:rsidR="00893CB5" w:rsidRDefault="00893CB5" w:rsidP="00893CB5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Председатель методической комиссии </w:t>
      </w:r>
      <w:sdt>
        <w:sdtPr>
          <w:rPr>
            <w:rFonts w:cs="Arial"/>
          </w:rPr>
          <w:id w:val="992261"/>
          <w:placeholder>
            <w:docPart w:val="918B5D4BBBC94453B46F4421C66A281C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>
            <w:rPr>
              <w:rFonts w:cs="Arial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330"/>
        <w:gridCol w:w="3166"/>
        <w:gridCol w:w="3009"/>
      </w:tblGrid>
      <w:tr w:rsidR="00893CB5" w:rsidTr="009257E7">
        <w:tc>
          <w:tcPr>
            <w:tcW w:w="1370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</w:t>
            </w:r>
          </w:p>
          <w:p w:rsidR="00893CB5" w:rsidRDefault="00893CB5" w:rsidP="009257E7">
            <w:pPr>
              <w:spacing w:line="276" w:lineRule="auto"/>
              <w:ind w:left="318"/>
              <w:jc w:val="center"/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_________________</w:t>
            </w:r>
          </w:p>
          <w:p w:rsidR="00893CB5" w:rsidRDefault="00893CB5" w:rsidP="009257E7">
            <w:pPr>
              <w:spacing w:line="276" w:lineRule="auto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___________________</w:t>
            </w:r>
          </w:p>
          <w:p w:rsidR="00893CB5" w:rsidRDefault="00893CB5" w:rsidP="009257E7">
            <w:pPr>
              <w:spacing w:line="276" w:lineRule="auto"/>
              <w:jc w:val="center"/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93CB5" w:rsidRDefault="00893CB5" w:rsidP="00893CB5">
      <w:pPr>
        <w:spacing w:line="360" w:lineRule="auto"/>
        <w:rPr>
          <w:rFonts w:cs="Arial"/>
        </w:rPr>
      </w:pPr>
    </w:p>
    <w:p w:rsidR="00893CB5" w:rsidRDefault="005B738E" w:rsidP="00893CB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</w:t>
      </w:r>
      <w:proofErr w:type="gramStart"/>
      <w:r>
        <w:rPr>
          <w:rFonts w:cs="Arial"/>
        </w:rPr>
        <w:t>эксперт  (</w:t>
      </w:r>
      <w:proofErr w:type="gramEnd"/>
      <w:r>
        <w:rPr>
          <w:rFonts w:cs="Arial"/>
        </w:rPr>
        <w:t xml:space="preserve">представитель </w:t>
      </w:r>
      <w:r w:rsidR="00893CB5">
        <w:rPr>
          <w:rFonts w:cs="Arial"/>
        </w:rPr>
        <w:t>работодателя</w:t>
      </w:r>
      <w:r>
        <w:rPr>
          <w:rFonts w:cs="Arial"/>
        </w:rPr>
        <w:t>________________________________</w:t>
      </w:r>
    </w:p>
    <w:p w:rsidR="00893CB5" w:rsidRPr="006B5DD6" w:rsidRDefault="00893CB5" w:rsidP="005B738E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tbl>
      <w:tblPr>
        <w:tblW w:w="2900" w:type="pct"/>
        <w:tblInd w:w="675" w:type="dxa"/>
        <w:tblLook w:val="04A0" w:firstRow="1" w:lastRow="0" w:firstColumn="1" w:lastColumn="0" w:noHBand="0" w:noVBand="1"/>
      </w:tblPr>
      <w:tblGrid>
        <w:gridCol w:w="2315"/>
        <w:gridCol w:w="2989"/>
      </w:tblGrid>
      <w:tr w:rsidR="00893CB5" w:rsidTr="009257E7">
        <w:tc>
          <w:tcPr>
            <w:tcW w:w="2182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</w:t>
            </w:r>
          </w:p>
          <w:p w:rsidR="00893CB5" w:rsidRDefault="00893CB5" w:rsidP="009257E7">
            <w:pPr>
              <w:spacing w:line="276" w:lineRule="auto"/>
              <w:ind w:left="318"/>
              <w:jc w:val="center"/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  <w:hideMark/>
          </w:tcPr>
          <w:p w:rsidR="00893CB5" w:rsidRDefault="00893CB5" w:rsidP="009257E7">
            <w:pPr>
              <w:spacing w:line="276" w:lineRule="auto"/>
              <w:jc w:val="center"/>
            </w:pPr>
            <w:r>
              <w:t>___________________</w:t>
            </w:r>
          </w:p>
          <w:p w:rsidR="00893CB5" w:rsidRDefault="00893CB5" w:rsidP="009257E7">
            <w:pPr>
              <w:spacing w:line="276" w:lineRule="auto"/>
              <w:jc w:val="center"/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A3A25" w:rsidRPr="0082011A" w:rsidRDefault="000A3A25" w:rsidP="000A3A25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0A3A25" w:rsidRPr="00083B2E" w:rsidTr="005812A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0A3A25" w:rsidRPr="00083B2E" w:rsidRDefault="000A3A25" w:rsidP="005812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0A3A25" w:rsidRPr="00083B2E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0A3A25" w:rsidRPr="00083B2E" w:rsidTr="005812A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60D36250098F45CEB23DAE31F032A7CE"/>
              </w:placeholder>
              <w:text/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0A3A25" w:rsidRPr="00083B2E" w:rsidTr="005812A4">
        <w:trPr>
          <w:trHeight w:hRule="exact" w:val="397"/>
        </w:trPr>
        <w:tc>
          <w:tcPr>
            <w:tcW w:w="534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641704EF145147478AF3E3710B63302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0A3A25" w:rsidRPr="00083B2E" w:rsidRDefault="006553FF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60D36250098F45CEB23DAE31F032A7CE"/>
                </w:placeholder>
                <w:text/>
              </w:sdtPr>
              <w:sdtContent>
                <w:r w:rsidR="000A3A25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0A3A25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1653EDBF0DA0424CA17A2E2BE46BD44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DB55595F82AB416FB3E98C38582FB0F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  <w:p w:rsidR="000A3A25" w:rsidRPr="00083B2E" w:rsidRDefault="000A3A25" w:rsidP="005812A4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0A3A25" w:rsidRPr="00083B2E" w:rsidTr="005812A4">
        <w:trPr>
          <w:trHeight w:hRule="exact" w:val="397"/>
        </w:trPr>
        <w:tc>
          <w:tcPr>
            <w:tcW w:w="534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D37BC04114BB4AB784D5B6C803F7D51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0A3A25" w:rsidRPr="00083B2E" w:rsidRDefault="006553FF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60D36250098F45CEB23DAE31F032A7CE"/>
                </w:placeholder>
                <w:text/>
              </w:sdtPr>
              <w:sdtContent>
                <w:r w:rsidR="000A3A25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0A3A25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E1581A9AD9B64516A96B204A5BC4CF3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63D133EA84AD47B685A6029298E1FB5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0A3A25" w:rsidRPr="00083B2E" w:rsidTr="005812A4">
        <w:trPr>
          <w:trHeight w:hRule="exact" w:val="397"/>
        </w:trPr>
        <w:tc>
          <w:tcPr>
            <w:tcW w:w="534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E801AC8F8F844289B08E43FE8829D91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0A3A25" w:rsidRPr="00083B2E" w:rsidRDefault="006553FF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60D36250098F45CEB23DAE31F032A7CE"/>
                </w:placeholder>
                <w:text/>
              </w:sdtPr>
              <w:sdtContent>
                <w:r w:rsidR="000A3A25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0A3A25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32C765FAC2374C35A381136F7116680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8C2A815B49E74986B22E8207E0DED64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0A3A25" w:rsidRPr="00083B2E" w:rsidTr="005812A4">
        <w:trPr>
          <w:trHeight w:hRule="exact" w:val="397"/>
        </w:trPr>
        <w:tc>
          <w:tcPr>
            <w:tcW w:w="534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05315A662044807AC0AE77135DD92C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0A3A25" w:rsidRPr="00083B2E" w:rsidRDefault="006553FF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60D36250098F45CEB23DAE31F032A7CE"/>
                </w:placeholder>
                <w:text/>
              </w:sdtPr>
              <w:sdtContent>
                <w:r w:rsidR="000A3A25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0A3A25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8D5A1E0E9BCE4FA6A98157461EE2147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B9E552E18E74497BBF68D1E040635F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0A3A25" w:rsidRPr="00083B2E" w:rsidTr="005812A4">
        <w:trPr>
          <w:trHeight w:hRule="exact" w:val="397"/>
        </w:trPr>
        <w:tc>
          <w:tcPr>
            <w:tcW w:w="534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1E4B07E67718419F901C604DCB47589C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0A3A25" w:rsidRPr="00083B2E" w:rsidRDefault="000A3A25" w:rsidP="005812A4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0A3A25" w:rsidRPr="00083B2E" w:rsidRDefault="006553FF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60D36250098F45CEB23DAE31F032A7CE"/>
                </w:placeholder>
                <w:text/>
              </w:sdtPr>
              <w:sdtContent>
                <w:r w:rsidR="000A3A25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0A3A25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E8B07C6C5BA2434B82B4B8C423EC671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0A3A25" w:rsidRPr="00083B2E" w:rsidRDefault="000A3A25" w:rsidP="005812A4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BF56911554884F0C83A0D84F1353241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A3A25" w:rsidRPr="00083B2E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</w:tbl>
    <w:p w:rsidR="000A3A25" w:rsidRPr="0082011A" w:rsidRDefault="000A3A25" w:rsidP="000A3A2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0A3A25" w:rsidRDefault="000A3A25" w:rsidP="000A3A2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293249" w:rsidRPr="00C713CB" w:rsidRDefault="00293249" w:rsidP="0029324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293249" w:rsidRPr="009D337B" w:rsidRDefault="00293249" w:rsidP="00293249">
      <w:pPr>
        <w:jc w:val="center"/>
        <w:rPr>
          <w:rFonts w:cs="Arial"/>
          <w:b/>
        </w:rPr>
      </w:pPr>
    </w:p>
    <w:p w:rsidR="00E8743D" w:rsidRPr="001F67FC" w:rsidRDefault="00E8743D" w:rsidP="00E8743D">
      <w:pPr>
        <w:pStyle w:val="af4"/>
        <w:numPr>
          <w:ilvl w:val="1"/>
          <w:numId w:val="34"/>
        </w:numPr>
        <w:jc w:val="both"/>
        <w:rPr>
          <w:rFonts w:cs="Arial"/>
          <w:b/>
        </w:rPr>
      </w:pPr>
      <w:r w:rsidRPr="001F67FC">
        <w:rPr>
          <w:rFonts w:cs="Arial"/>
          <w:b/>
        </w:rPr>
        <w:t>Основания для введения дисциплины (модуля) в учебный план:</w:t>
      </w:r>
    </w:p>
    <w:p w:rsidR="000A3A25" w:rsidRDefault="00E8743D" w:rsidP="0063204A">
      <w:pPr>
        <w:pStyle w:val="af4"/>
        <w:ind w:left="0" w:firstLine="709"/>
        <w:jc w:val="both"/>
        <w:rPr>
          <w:rFonts w:cs="Arial"/>
        </w:rPr>
      </w:pPr>
      <w:r w:rsidRPr="001F67FC">
        <w:rPr>
          <w:rFonts w:cs="Arial"/>
        </w:rPr>
        <w:t>Федеральный государственный образовательный стандарт высшего образования –</w:t>
      </w:r>
      <w:r w:rsidRPr="00EB53FD">
        <w:t xml:space="preserve"> </w:t>
      </w:r>
      <w:r w:rsidRPr="001F67FC">
        <w:rPr>
          <w:rFonts w:cs="Arial"/>
          <w:u w:val="single"/>
        </w:rPr>
        <w:t>подготовка кадров высшей квалификации</w:t>
      </w:r>
      <w:r w:rsidRPr="001F67FC">
        <w:rPr>
          <w:rFonts w:cs="Arial"/>
        </w:rPr>
        <w:t xml:space="preserve"> по направлению подготовки/специальности (поле выбора) </w:t>
      </w:r>
      <w:r w:rsidRPr="001F67FC">
        <w:rPr>
          <w:rFonts w:cs="Arial"/>
          <w:u w:val="single"/>
        </w:rPr>
        <w:t>36.06.01 Ветеринария и зоотехния</w:t>
      </w:r>
      <w:r w:rsidRPr="001F67FC">
        <w:rPr>
          <w:rFonts w:cs="Arial"/>
        </w:rPr>
        <w:t xml:space="preserve">, утверждённый приказом Министерства образования и </w:t>
      </w:r>
      <w:r w:rsidR="0063204A">
        <w:rPr>
          <w:rFonts w:cs="Arial"/>
        </w:rPr>
        <w:t>науки от 30 июля 2014 г. N 896.</w:t>
      </w:r>
    </w:p>
    <w:p w:rsidR="000A3A25" w:rsidRPr="009D337B" w:rsidRDefault="000A3A25" w:rsidP="000A3A25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A053E1" w:rsidRPr="0063204A" w:rsidRDefault="00A053E1" w:rsidP="0063204A">
      <w:pPr>
        <w:ind w:firstLine="709"/>
        <w:jc w:val="both"/>
        <w:rPr>
          <w:rFonts w:eastAsia="Calibri" w:cs="Arial"/>
          <w:sz w:val="18"/>
          <w:szCs w:val="18"/>
        </w:rPr>
      </w:pPr>
      <w:r w:rsidRPr="006D4D3E">
        <w:rPr>
          <w:rFonts w:cs="Arial"/>
          <w:sz w:val="18"/>
          <w:szCs w:val="18"/>
        </w:rPr>
        <w:t xml:space="preserve">- </w:t>
      </w:r>
      <w:sdt>
        <w:sdtPr>
          <w:rPr>
            <w:rFonts w:eastAsia="Calibri" w:cs="Arial"/>
            <w:sz w:val="18"/>
            <w:szCs w:val="18"/>
            <w:lang w:eastAsia="en-US"/>
          </w:rPr>
          <w:id w:val="610751460"/>
          <w:placeholder>
            <w:docPart w:val="D20FA8153CD9412099424C2F68BECD0E"/>
          </w:placeholder>
          <w:text w:multiLine="1"/>
        </w:sdtPr>
        <w:sdtContent>
          <w:r>
            <w:rPr>
              <w:rFonts w:eastAsia="Calibri" w:cs="Arial"/>
              <w:sz w:val="18"/>
              <w:szCs w:val="18"/>
              <w:lang w:eastAsia="en-US"/>
            </w:rPr>
            <w:t>Дисциплина ФТД.В.01</w:t>
          </w:r>
          <w:r w:rsidRPr="006D4D3E">
            <w:rPr>
              <w:rFonts w:eastAsia="Calibri" w:cs="Arial"/>
              <w:sz w:val="18"/>
              <w:szCs w:val="18"/>
              <w:lang w:eastAsia="en-US"/>
            </w:rPr>
            <w:t xml:space="preserve"> относится к </w:t>
          </w:r>
          <w:r>
            <w:rPr>
              <w:rFonts w:eastAsia="Calibri" w:cs="Arial"/>
              <w:sz w:val="18"/>
              <w:szCs w:val="18"/>
              <w:lang w:eastAsia="en-US"/>
            </w:rPr>
            <w:t>факультативным дисциплинам (модулям)</w:t>
          </w:r>
          <w:r w:rsidR="004E3194">
            <w:rPr>
              <w:rFonts w:eastAsia="Calibri" w:cs="Arial"/>
              <w:sz w:val="18"/>
              <w:szCs w:val="18"/>
              <w:lang w:eastAsia="en-US"/>
            </w:rPr>
            <w:t xml:space="preserve"> вариативной части</w:t>
          </w:r>
        </w:sdtContent>
      </w:sdt>
    </w:p>
    <w:p w:rsidR="000A3A25" w:rsidRPr="009D337B" w:rsidRDefault="000A3A25" w:rsidP="000A3A25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0A3A25" w:rsidRPr="009D337B" w:rsidRDefault="000A3A25" w:rsidP="0063204A">
      <w:pPr>
        <w:pStyle w:val="aa"/>
        <w:jc w:val="both"/>
        <w:rPr>
          <w:rFonts w:cs="Arial"/>
          <w:b/>
          <w:bCs/>
          <w:szCs w:val="20"/>
        </w:rPr>
      </w:pPr>
    </w:p>
    <w:p w:rsidR="000A3A25" w:rsidRDefault="000A3A25" w:rsidP="008B2889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</w:t>
      </w:r>
      <w:r w:rsidR="008B2889">
        <w:rPr>
          <w:rFonts w:ascii="Arial" w:hAnsi="Arial" w:cs="Arial"/>
          <w:caps/>
          <w:color w:val="auto"/>
          <w:sz w:val="20"/>
          <w:szCs w:val="20"/>
        </w:rPr>
        <w:t>руемыми результатами освоения О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ОП</w:t>
      </w:r>
      <w:r w:rsidRPr="008B2889">
        <w:rPr>
          <w:rFonts w:ascii="Arial" w:hAnsi="Arial" w:cs="Arial"/>
          <w:color w:val="auto"/>
          <w:sz w:val="20"/>
          <w:szCs w:val="20"/>
        </w:rPr>
        <w:t xml:space="preserve">. </w:t>
      </w:r>
      <w:r w:rsidRPr="008B2889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Start w:id="12" w:name="_Toc27988222"/>
      <w:bookmarkEnd w:id="11"/>
      <w:r w:rsidR="008B2889">
        <w:rPr>
          <w:rStyle w:val="FontStyle20"/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Pr="008B2889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465A76" w:rsidRPr="00465A76" w:rsidRDefault="00465A76" w:rsidP="00465A76"/>
    <w:p w:rsidR="000A3A25" w:rsidRPr="001938B1" w:rsidRDefault="000A3A25" w:rsidP="00E87F53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>
        <w:rPr>
          <w:rFonts w:cs="Arial"/>
        </w:rPr>
        <w:t xml:space="preserve">профессиональной </w:t>
      </w:r>
      <w:r w:rsidRPr="001938B1">
        <w:rPr>
          <w:rFonts w:cs="Arial"/>
        </w:rPr>
        <w:t xml:space="preserve">деятельности: </w:t>
      </w:r>
      <w:sdt>
        <w:sdtPr>
          <w:rPr>
            <w:rFonts w:cs="Arial"/>
          </w:rPr>
          <w:id w:val="610751572"/>
          <w:placeholder>
            <w:docPart w:val="32F2DA89FF864CA9876718EB9E0BEC1B"/>
          </w:placeholder>
          <w:text w:multiLine="1"/>
        </w:sdtPr>
        <w:sdtContent>
          <w:r w:rsidR="00E87F53" w:rsidRPr="001460EA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r w:rsidR="00E87F53">
            <w:rPr>
              <w:rFonts w:cs="Arial"/>
            </w:rPr>
            <w:t xml:space="preserve"> </w:t>
          </w:r>
          <w:r w:rsidR="00E87F53" w:rsidRPr="001460EA">
            <w:rPr>
              <w:rFonts w:cs="Arial"/>
            </w:rPr>
            <w:t>- преподавательская деятельность в области ветеринарных и биологических наук.</w:t>
          </w:r>
          <w:r w:rsidR="00E87F53">
            <w:rPr>
              <w:rFonts w:cs="Arial"/>
            </w:rPr>
            <w:br/>
          </w:r>
          <w:r w:rsidR="00E87F53" w:rsidRPr="001460EA">
            <w:rPr>
              <w:rFonts w:cs="Arial"/>
            </w:rPr>
            <w:t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</w:t>
          </w:r>
          <w:r w:rsidR="00E87F53">
            <w:rPr>
              <w:rFonts w:cs="Arial"/>
            </w:rPr>
            <w:t>правлению подготовки, а также О</w:t>
          </w:r>
          <w:r w:rsidR="00E87F53" w:rsidRPr="001460EA">
            <w:rPr>
              <w:rFonts w:cs="Arial"/>
            </w:rPr>
            <w:t>ОП ВО академии, в рамках которой преподаётся данная дисциплина</w:t>
          </w:r>
        </w:sdtContent>
      </w:sdt>
      <w:r w:rsidRPr="001938B1">
        <w:rPr>
          <w:rFonts w:cs="Arial"/>
        </w:rPr>
        <w:t>;</w:t>
      </w:r>
      <w:r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</w:t>
      </w:r>
      <w:r w:rsidR="00FA314E">
        <w:rPr>
          <w:rFonts w:cs="Arial"/>
        </w:rPr>
        <w:t>правлению подготовки, а также О</w:t>
      </w:r>
      <w:r w:rsidRPr="001938B1">
        <w:rPr>
          <w:rFonts w:cs="Arial"/>
        </w:rPr>
        <w:t>ОП ВО академии, в рамках которой преподаётся данная дисциплина.</w:t>
      </w:r>
    </w:p>
    <w:p w:rsidR="000A3A25" w:rsidRPr="00700FF8" w:rsidRDefault="000A3A25" w:rsidP="000A3A25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</w:t>
      </w:r>
      <w:r w:rsidRPr="00700FF8">
        <w:rPr>
          <w:rFonts w:ascii="Arial" w:hAnsi="Arial" w:cs="Arial"/>
          <w:b/>
          <w:bCs/>
          <w:iCs/>
        </w:rPr>
        <w:t>)</w:t>
      </w:r>
      <w:r w:rsidRPr="00700FF8">
        <w:rPr>
          <w:rFonts w:ascii="Arial" w:hAnsi="Arial" w:cs="Arial"/>
          <w:iCs/>
        </w:rPr>
        <w:t>:</w:t>
      </w:r>
      <w:r w:rsidRPr="00700FF8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60D36250098F45CEB23DAE31F032A7CE"/>
          </w:placeholder>
          <w:text w:multiLine="1"/>
        </w:sdtPr>
        <w:sdtContent>
          <w:r w:rsidRPr="00700FF8">
            <w:rPr>
              <w:rFonts w:ascii="Arial" w:hAnsi="Arial" w:cs="Arial"/>
              <w:iCs/>
            </w:rPr>
            <w:t>Целью освоени</w:t>
          </w:r>
          <w:r w:rsidR="00371D54" w:rsidRPr="00700FF8">
            <w:rPr>
              <w:rFonts w:ascii="Arial" w:hAnsi="Arial" w:cs="Arial"/>
              <w:iCs/>
            </w:rPr>
            <w:t>я дисциплины «Инновационные технологии в свиноводстве</w:t>
          </w:r>
          <w:r w:rsidRPr="00700FF8">
            <w:rPr>
              <w:rFonts w:ascii="Arial" w:hAnsi="Arial" w:cs="Arial"/>
              <w:iCs/>
            </w:rPr>
            <w:t>» является 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ВО по данному направлению подготовки.</w:t>
          </w:r>
        </w:sdtContent>
      </w:sdt>
    </w:p>
    <w:p w:rsidR="000A3A25" w:rsidRPr="00700FF8" w:rsidRDefault="000A3A25" w:rsidP="000A3A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FF8">
        <w:rPr>
          <w:rFonts w:cs="Arial"/>
          <w:b/>
          <w:bCs/>
          <w:iCs/>
        </w:rPr>
        <w:t>Задачи:</w:t>
      </w:r>
      <w:r w:rsidRPr="00700FF8">
        <w:rPr>
          <w:rFonts w:ascii="Times New Roman" w:hAnsi="Times New Roman"/>
          <w:sz w:val="24"/>
          <w:szCs w:val="24"/>
        </w:rPr>
        <w:t xml:space="preserve"> </w:t>
      </w:r>
    </w:p>
    <w:p w:rsidR="00371D54" w:rsidRPr="00700FF8" w:rsidRDefault="00371D54" w:rsidP="00371D54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00FF8">
        <w:rPr>
          <w:rFonts w:ascii="Arial" w:hAnsi="Arial" w:cs="Arial"/>
          <w:sz w:val="20"/>
          <w:szCs w:val="20"/>
        </w:rPr>
        <w:t xml:space="preserve">- изучить инновационные технологии производства продукции </w:t>
      </w:r>
      <w:r w:rsidRPr="00700FF8">
        <w:rPr>
          <w:rStyle w:val="afc"/>
          <w:rFonts w:ascii="Arial" w:hAnsi="Arial" w:cs="Arial"/>
          <w:b w:val="0"/>
          <w:sz w:val="20"/>
          <w:szCs w:val="20"/>
        </w:rPr>
        <w:t>и</w:t>
      </w:r>
      <w:r w:rsidRPr="00700FF8">
        <w:rPr>
          <w:rStyle w:val="afc"/>
          <w:rFonts w:ascii="Arial" w:hAnsi="Arial" w:cs="Arial"/>
          <w:sz w:val="20"/>
          <w:szCs w:val="20"/>
        </w:rPr>
        <w:t xml:space="preserve"> </w:t>
      </w:r>
      <w:r w:rsidRPr="00700FF8">
        <w:rPr>
          <w:rFonts w:ascii="Arial" w:hAnsi="Arial" w:cs="Arial"/>
          <w:sz w:val="20"/>
          <w:szCs w:val="20"/>
        </w:rPr>
        <w:t>методы их комплексной оценки и эффективного использования;</w:t>
      </w:r>
    </w:p>
    <w:p w:rsidR="00371D54" w:rsidRPr="00700FF8" w:rsidRDefault="00371D54" w:rsidP="00371D54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00FF8">
        <w:rPr>
          <w:rFonts w:ascii="Arial" w:hAnsi="Arial" w:cs="Arial"/>
          <w:sz w:val="20"/>
          <w:szCs w:val="20"/>
        </w:rPr>
        <w:t xml:space="preserve"> - изучить вопросы разработки и внедрения инновационных технологий </w:t>
      </w:r>
      <w:proofErr w:type="gramStart"/>
      <w:r w:rsidRPr="00700FF8">
        <w:rPr>
          <w:rFonts w:ascii="Arial" w:hAnsi="Arial" w:cs="Arial"/>
          <w:sz w:val="20"/>
          <w:szCs w:val="20"/>
        </w:rPr>
        <w:t>в  свиноводстве</w:t>
      </w:r>
      <w:proofErr w:type="gramEnd"/>
      <w:r w:rsidRPr="00700FF8">
        <w:rPr>
          <w:rFonts w:ascii="Arial" w:hAnsi="Arial" w:cs="Arial"/>
          <w:sz w:val="20"/>
          <w:szCs w:val="20"/>
        </w:rPr>
        <w:t>;</w:t>
      </w:r>
    </w:p>
    <w:p w:rsidR="00371D54" w:rsidRPr="0063204A" w:rsidRDefault="00371D54" w:rsidP="0063204A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00FF8">
        <w:rPr>
          <w:rFonts w:ascii="Arial" w:hAnsi="Arial" w:cs="Arial"/>
          <w:sz w:val="20"/>
          <w:szCs w:val="20"/>
        </w:rPr>
        <w:t>- изучить современные подходы к оптимизации содержания и кормления</w:t>
      </w:r>
      <w:r w:rsidR="00EE7D5A" w:rsidRPr="00700FF8">
        <w:rPr>
          <w:rFonts w:ascii="Arial" w:hAnsi="Arial" w:cs="Arial"/>
          <w:sz w:val="20"/>
          <w:szCs w:val="20"/>
        </w:rPr>
        <w:t xml:space="preserve"> свиней и </w:t>
      </w:r>
      <w:r w:rsidRPr="00700FF8">
        <w:rPr>
          <w:rFonts w:ascii="Arial" w:hAnsi="Arial" w:cs="Arial"/>
          <w:sz w:val="20"/>
          <w:szCs w:val="20"/>
        </w:rPr>
        <w:t xml:space="preserve">возможные альтернативные подходы к рассмотрению и решению проблем в области разработки и внедрения инновационных </w:t>
      </w:r>
      <w:r w:rsidR="00EE7D5A" w:rsidRPr="00700FF8">
        <w:rPr>
          <w:rFonts w:ascii="Arial" w:hAnsi="Arial" w:cs="Arial"/>
          <w:sz w:val="20"/>
          <w:szCs w:val="20"/>
        </w:rPr>
        <w:t xml:space="preserve">технологий </w:t>
      </w:r>
      <w:r w:rsidRPr="00700FF8">
        <w:rPr>
          <w:rFonts w:ascii="Arial" w:hAnsi="Arial" w:cs="Arial"/>
          <w:sz w:val="20"/>
          <w:szCs w:val="20"/>
        </w:rPr>
        <w:t>произ</w:t>
      </w:r>
      <w:r w:rsidR="0063204A">
        <w:rPr>
          <w:rFonts w:ascii="Arial" w:hAnsi="Arial" w:cs="Arial"/>
          <w:sz w:val="20"/>
          <w:szCs w:val="20"/>
        </w:rPr>
        <w:t>водства продукции свиноводства.</w:t>
      </w:r>
    </w:p>
    <w:p w:rsidR="00465A76" w:rsidRDefault="00465A76" w:rsidP="000A3A25">
      <w:pPr>
        <w:pStyle w:val="ae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</w:rPr>
      </w:pPr>
    </w:p>
    <w:p w:rsidR="000A3A25" w:rsidRPr="00700FF8" w:rsidRDefault="000A3A25" w:rsidP="000A3A25">
      <w:pPr>
        <w:pStyle w:val="ae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</w:rPr>
      </w:pPr>
      <w:r w:rsidRPr="00700FF8">
        <w:rPr>
          <w:rFonts w:ascii="Arial" w:hAnsi="Arial" w:cs="Arial"/>
          <w:b/>
        </w:rPr>
        <w:t>Пл</w:t>
      </w:r>
      <w:r w:rsidR="00FA314E">
        <w:rPr>
          <w:rFonts w:ascii="Arial" w:hAnsi="Arial" w:cs="Arial"/>
          <w:b/>
        </w:rPr>
        <w:t>анируемые результаты освоения О</w:t>
      </w:r>
      <w:r w:rsidRPr="00700FF8">
        <w:rPr>
          <w:rFonts w:ascii="Arial" w:hAnsi="Arial" w:cs="Arial"/>
          <w:b/>
        </w:rPr>
        <w:t>ОП</w:t>
      </w:r>
    </w:p>
    <w:p w:rsidR="000A3A25" w:rsidRPr="00700FF8" w:rsidRDefault="000A3A25" w:rsidP="000A3A25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 w:rsidRPr="00700FF8">
        <w:rPr>
          <w:rFonts w:cs="Arial"/>
          <w:szCs w:val="20"/>
        </w:rPr>
        <w:t xml:space="preserve">Дисциплина </w:t>
      </w:r>
      <w:r w:rsidR="005812A4" w:rsidRPr="00700FF8">
        <w:rPr>
          <w:rFonts w:cs="Arial"/>
          <w:szCs w:val="20"/>
        </w:rPr>
        <w:t>Инновационные технологии в свиноводстве</w:t>
      </w:r>
      <w:r w:rsidRPr="00700FF8"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457"/>
        <w:gridCol w:w="2126"/>
        <w:gridCol w:w="1985"/>
      </w:tblGrid>
      <w:tr w:rsidR="000A3A25" w:rsidRPr="00DF593D" w:rsidTr="00E87F53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3BA8EB63AC94B75BE713B00F97881A1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6568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3BA8EB63AC94B75BE713B00F97881A1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0A3A25" w:rsidRPr="00DF593D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0A3A25" w:rsidRPr="00DF593D" w:rsidRDefault="000A3A25" w:rsidP="005812A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0A3A25" w:rsidRPr="00DF593D" w:rsidTr="00E87F53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55838271E168471D945CC6004DFF617C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55838271E168471D945CC6004DFF617C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457" w:type="dxa"/>
            <w:vAlign w:val="center"/>
          </w:tcPr>
          <w:p w:rsidR="000A3A25" w:rsidRPr="00DF593D" w:rsidRDefault="006553FF" w:rsidP="005812A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55838271E168471D945CC6004DFF617C"/>
                </w:placeholder>
                <w:text/>
              </w:sdtPr>
              <w:sdtContent>
                <w:r w:rsidR="000A3A25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0A3A25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3A25" w:rsidRPr="00DF593D" w:rsidRDefault="006553FF" w:rsidP="005812A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55838271E168471D945CC6004DFF617C"/>
                </w:placeholder>
                <w:text/>
              </w:sdtPr>
              <w:sdtContent>
                <w:r w:rsidR="000A3A25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0A3A25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55838271E168471D945CC6004DFF617C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0A3A25" w:rsidRPr="00DF593D" w:rsidTr="00E87F53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601ECD691D194667A6FCF3EA577F9D49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57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601ECD691D194667A6FCF3EA577F9D49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601ECD691D194667A6FCF3EA577F9D49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601ECD691D194667A6FCF3EA577F9D49"/>
              </w:placeholder>
              <w:text/>
            </w:sdtPr>
            <w:sdtContent>
              <w:p w:rsidR="000A3A25" w:rsidRPr="00DF593D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A3A25" w:rsidRPr="00DF593D" w:rsidTr="00E87F53">
        <w:tc>
          <w:tcPr>
            <w:tcW w:w="9322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60D36250098F45CEB23DAE31F032A7CE"/>
              </w:placeholder>
              <w:text/>
            </w:sdtPr>
            <w:sdtContent>
              <w:p w:rsidR="000A3A25" w:rsidRPr="00DF593D" w:rsidRDefault="001D11B0" w:rsidP="005812A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5812A4">
                  <w:rPr>
                    <w:rFonts w:cs="Arial"/>
                    <w:b/>
                    <w:i/>
                    <w:sz w:val="16"/>
                    <w:szCs w:val="16"/>
                  </w:rPr>
                  <w:t xml:space="preserve">рофессиональные </w:t>
                </w:r>
                <w:r w:rsidR="000A3A25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  <w:proofErr w:type="gramEnd"/>
              </w:p>
            </w:sdtContent>
          </w:sdt>
        </w:tc>
      </w:tr>
      <w:tr w:rsidR="00C51A04" w:rsidRPr="00DF593D" w:rsidTr="00E87F53">
        <w:tc>
          <w:tcPr>
            <w:tcW w:w="838" w:type="dxa"/>
            <w:gridSpan w:val="2"/>
            <w:shd w:val="clear" w:color="auto" w:fill="auto"/>
          </w:tcPr>
          <w:p w:rsidR="00C51A04" w:rsidRPr="00DF593D" w:rsidRDefault="00C51A04" w:rsidP="005812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C51A04" w:rsidRPr="00124672" w:rsidRDefault="00C51A04" w:rsidP="00124672">
            <w:pPr>
              <w:jc w:val="both"/>
              <w:rPr>
                <w:rFonts w:cs="Arial"/>
                <w:sz w:val="16"/>
                <w:szCs w:val="16"/>
              </w:rPr>
            </w:pPr>
            <w:r w:rsidRPr="00124672">
              <w:rPr>
                <w:sz w:val="16"/>
                <w:szCs w:val="16"/>
              </w:rPr>
              <w:t>-способностью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2457" w:type="dxa"/>
          </w:tcPr>
          <w:p w:rsidR="00C51A04" w:rsidRPr="00DF593D" w:rsidRDefault="00C51A04" w:rsidP="0005032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научные подходы и методы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2126" w:type="dxa"/>
            <w:shd w:val="clear" w:color="auto" w:fill="auto"/>
          </w:tcPr>
          <w:p w:rsidR="00C51A04" w:rsidRPr="00DF593D" w:rsidRDefault="00C51A04" w:rsidP="00C51A0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Обладать научными подходами и методами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985" w:type="dxa"/>
            <w:shd w:val="clear" w:color="auto" w:fill="auto"/>
          </w:tcPr>
          <w:p w:rsidR="00C51A04" w:rsidRPr="00DF593D" w:rsidRDefault="00C51A04" w:rsidP="00C51A0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научными подходами и методами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</w:tr>
      <w:tr w:rsidR="00C51A04" w:rsidRPr="00DF593D" w:rsidTr="00E87F53">
        <w:tc>
          <w:tcPr>
            <w:tcW w:w="838" w:type="dxa"/>
            <w:gridSpan w:val="2"/>
            <w:shd w:val="clear" w:color="auto" w:fill="auto"/>
          </w:tcPr>
          <w:p w:rsidR="00C51A04" w:rsidRPr="00DF593D" w:rsidRDefault="00C51A04" w:rsidP="005812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C51A04" w:rsidRPr="00CC3621" w:rsidRDefault="00C51A04" w:rsidP="00CC3621">
            <w:pPr>
              <w:jc w:val="both"/>
              <w:rPr>
                <w:rFonts w:cs="Arial"/>
                <w:sz w:val="16"/>
                <w:szCs w:val="16"/>
              </w:rPr>
            </w:pPr>
            <w:r w:rsidRPr="00CC3621">
              <w:rPr>
                <w:rFonts w:cs="Arial"/>
                <w:sz w:val="16"/>
                <w:szCs w:val="16"/>
              </w:rPr>
              <w:t xml:space="preserve">-готовностью к разработке методов </w:t>
            </w:r>
            <w:r w:rsidRPr="00CC3621">
              <w:rPr>
                <w:rFonts w:cs="Arial"/>
                <w:sz w:val="16"/>
                <w:szCs w:val="16"/>
              </w:rPr>
              <w:lastRenderedPageBreak/>
              <w:t>повышения продуктивных, воспроизводительных качеств и качества продукции сельскохозяйственных животных</w:t>
            </w:r>
          </w:p>
        </w:tc>
        <w:tc>
          <w:tcPr>
            <w:tcW w:w="2457" w:type="dxa"/>
          </w:tcPr>
          <w:p w:rsidR="00C51A04" w:rsidRPr="00DF593D" w:rsidRDefault="007644C7" w:rsidP="005812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Знать и понимать научные и практические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CC3621">
              <w:rPr>
                <w:rFonts w:cs="Arial"/>
                <w:sz w:val="16"/>
                <w:szCs w:val="16"/>
              </w:rPr>
              <w:t xml:space="preserve"> </w:t>
            </w:r>
            <w:r w:rsidRPr="00CC3621">
              <w:rPr>
                <w:rFonts w:cs="Arial"/>
                <w:sz w:val="16"/>
                <w:szCs w:val="16"/>
              </w:rPr>
              <w:lastRenderedPageBreak/>
              <w:t>повышения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продуктивных, воспроизводительных качеств и качества продукции сельскохозяйственных животных</w:t>
            </w:r>
          </w:p>
        </w:tc>
        <w:tc>
          <w:tcPr>
            <w:tcW w:w="2126" w:type="dxa"/>
            <w:shd w:val="clear" w:color="auto" w:fill="auto"/>
          </w:tcPr>
          <w:p w:rsidR="00C51A04" w:rsidRPr="00DF593D" w:rsidRDefault="007644C7" w:rsidP="005812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Обладать научными и практическими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методами </w:t>
            </w:r>
            <w:r w:rsidRPr="00CC3621">
              <w:rPr>
                <w:rFonts w:cs="Arial"/>
                <w:sz w:val="16"/>
                <w:szCs w:val="16"/>
              </w:rPr>
              <w:t xml:space="preserve"> </w:t>
            </w:r>
            <w:r w:rsidRPr="00CC3621">
              <w:rPr>
                <w:rFonts w:cs="Arial"/>
                <w:sz w:val="16"/>
                <w:szCs w:val="16"/>
              </w:rPr>
              <w:lastRenderedPageBreak/>
              <w:t>повышения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продуктивных, воспроизводительных качеств и качества продукции сельскохозяйственных животных</w:t>
            </w:r>
          </w:p>
        </w:tc>
        <w:tc>
          <w:tcPr>
            <w:tcW w:w="1985" w:type="dxa"/>
            <w:shd w:val="clear" w:color="auto" w:fill="auto"/>
          </w:tcPr>
          <w:p w:rsidR="00C51A04" w:rsidRPr="00DF593D" w:rsidRDefault="007644C7" w:rsidP="005812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Владеть </w:t>
            </w:r>
            <w:r w:rsidR="00C87164">
              <w:rPr>
                <w:rFonts w:cs="Arial"/>
                <w:sz w:val="16"/>
                <w:szCs w:val="16"/>
              </w:rPr>
              <w:t xml:space="preserve">научными и практическими </w:t>
            </w:r>
            <w:proofErr w:type="gramStart"/>
            <w:r w:rsidR="00C87164">
              <w:rPr>
                <w:rFonts w:cs="Arial"/>
                <w:sz w:val="16"/>
                <w:szCs w:val="16"/>
              </w:rPr>
              <w:lastRenderedPageBreak/>
              <w:t xml:space="preserve">методами </w:t>
            </w:r>
            <w:r w:rsidR="00C87164" w:rsidRPr="00CC3621">
              <w:rPr>
                <w:rFonts w:cs="Arial"/>
                <w:sz w:val="16"/>
                <w:szCs w:val="16"/>
              </w:rPr>
              <w:t xml:space="preserve"> повышения</w:t>
            </w:r>
            <w:proofErr w:type="gramEnd"/>
            <w:r w:rsidR="00C87164" w:rsidRPr="00CC3621">
              <w:rPr>
                <w:rFonts w:cs="Arial"/>
                <w:sz w:val="16"/>
                <w:szCs w:val="16"/>
              </w:rPr>
              <w:t xml:space="preserve"> продуктивных, воспроизводительных качеств и качества продукции сельскохозяйственных животных</w:t>
            </w:r>
          </w:p>
        </w:tc>
      </w:tr>
    </w:tbl>
    <w:p w:rsidR="000A3A25" w:rsidRDefault="000A3A25" w:rsidP="000A3A25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0A3A25" w:rsidRDefault="000A3A25" w:rsidP="000A3A25">
      <w:pPr>
        <w:ind w:firstLine="709"/>
        <w:jc w:val="both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993923" w:rsidRPr="00993923" w:rsidRDefault="00993923" w:rsidP="00993923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afc"/>
          <w:rFonts w:ascii="Arial" w:eastAsia="Calibri" w:hAnsi="Arial" w:cs="Arial"/>
          <w:b w:val="0"/>
          <w:sz w:val="20"/>
          <w:szCs w:val="20"/>
        </w:rPr>
        <w:t xml:space="preserve">      </w:t>
      </w:r>
      <w:r w:rsidRPr="00993923">
        <w:rPr>
          <w:rStyle w:val="afc"/>
          <w:rFonts w:ascii="Arial" w:eastAsia="Calibri" w:hAnsi="Arial" w:cs="Arial"/>
          <w:b w:val="0"/>
          <w:sz w:val="20"/>
          <w:szCs w:val="20"/>
        </w:rPr>
        <w:t xml:space="preserve">Знать: </w:t>
      </w:r>
      <w:r w:rsidRPr="00993923">
        <w:rPr>
          <w:rFonts w:ascii="Arial" w:hAnsi="Arial" w:cs="Arial"/>
          <w:sz w:val="20"/>
          <w:szCs w:val="20"/>
        </w:rPr>
        <w:t>инновационные технологии в свиноводстве, технологические схемы производства продукции свиноводства и их биологическое обоснование;</w:t>
      </w:r>
    </w:p>
    <w:p w:rsidR="00993923" w:rsidRPr="00993923" w:rsidRDefault="00993923" w:rsidP="00993923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afc"/>
          <w:rFonts w:ascii="Arial" w:eastAsia="Calibri" w:hAnsi="Arial" w:cs="Arial"/>
          <w:b w:val="0"/>
          <w:sz w:val="20"/>
          <w:szCs w:val="20"/>
        </w:rPr>
        <w:t xml:space="preserve">      </w:t>
      </w:r>
      <w:r w:rsidRPr="00993923">
        <w:rPr>
          <w:rStyle w:val="afc"/>
          <w:rFonts w:ascii="Arial" w:eastAsia="Calibri" w:hAnsi="Arial" w:cs="Arial"/>
          <w:b w:val="0"/>
          <w:sz w:val="20"/>
          <w:szCs w:val="20"/>
        </w:rPr>
        <w:t xml:space="preserve">Уметь: </w:t>
      </w:r>
      <w:r w:rsidRPr="00993923">
        <w:rPr>
          <w:rFonts w:ascii="Arial" w:hAnsi="Arial" w:cs="Arial"/>
          <w:sz w:val="20"/>
          <w:szCs w:val="20"/>
        </w:rPr>
        <w:t>формировать решения по научно обоснованным системам ведения и технологии отрасли; принимать технологические решения и уметь анализировать применяемую технологию в конкретном свиноводческом хозяйстве на предмет совместимости её с биологическими особенностями свиней; оптимизировать производственные процессы в свиноводстве с учетом сохранения здоровья и благополучия свиней;</w:t>
      </w:r>
    </w:p>
    <w:p w:rsidR="00993923" w:rsidRPr="00993923" w:rsidRDefault="00993923" w:rsidP="00993923">
      <w:pPr>
        <w:pStyle w:val="af4"/>
        <w:ind w:left="0"/>
        <w:jc w:val="both"/>
        <w:rPr>
          <w:rFonts w:cs="Arial"/>
        </w:rPr>
      </w:pPr>
      <w:r>
        <w:rPr>
          <w:rStyle w:val="afc"/>
          <w:rFonts w:ascii="Arial" w:eastAsia="Calibri" w:hAnsi="Arial" w:cs="Arial"/>
          <w:b w:val="0"/>
          <w:sz w:val="20"/>
          <w:szCs w:val="20"/>
        </w:rPr>
        <w:t xml:space="preserve">       </w:t>
      </w:r>
      <w:r w:rsidRPr="00993923">
        <w:rPr>
          <w:rStyle w:val="afc"/>
          <w:rFonts w:ascii="Arial" w:eastAsia="Calibri" w:hAnsi="Arial" w:cs="Arial"/>
          <w:b w:val="0"/>
          <w:sz w:val="20"/>
          <w:szCs w:val="20"/>
        </w:rPr>
        <w:t>Владеть:</w:t>
      </w:r>
      <w:r w:rsidRPr="00993923">
        <w:rPr>
          <w:rStyle w:val="afc"/>
          <w:rFonts w:ascii="Arial" w:eastAsia="Calibri" w:hAnsi="Arial" w:cs="Arial"/>
          <w:sz w:val="20"/>
          <w:szCs w:val="20"/>
        </w:rPr>
        <w:t xml:space="preserve"> </w:t>
      </w:r>
      <w:r w:rsidRPr="00993923">
        <w:rPr>
          <w:rFonts w:cs="Arial"/>
        </w:rPr>
        <w:t xml:space="preserve">приемами практического применения инновационных методов в свиноводстве и формирования научно-обоснованных систем ведения и технологии отрасли; выбора оптимальных и безопасных технологий содержания </w:t>
      </w:r>
      <w:proofErr w:type="gramStart"/>
      <w:r w:rsidRPr="00993923">
        <w:rPr>
          <w:rFonts w:cs="Arial"/>
        </w:rPr>
        <w:t>свиней</w:t>
      </w:r>
      <w:proofErr w:type="gramEnd"/>
      <w:r w:rsidRPr="00993923">
        <w:rPr>
          <w:rFonts w:cs="Arial"/>
        </w:rPr>
        <w:t xml:space="preserve"> обеспечивающих сохранность здоровья и максимальный выход продукции при минимальных затратах; принятия конкретных технологических решений с учётом особенностей биологии свиней.</w:t>
      </w:r>
    </w:p>
    <w:p w:rsidR="000A3A25" w:rsidRPr="00DF593D" w:rsidRDefault="000A3A25" w:rsidP="000A3A25">
      <w:pPr>
        <w:pStyle w:val="af4"/>
        <w:numPr>
          <w:ilvl w:val="1"/>
          <w:numId w:val="4"/>
        </w:numPr>
        <w:ind w:left="0" w:firstLine="567"/>
        <w:jc w:val="both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084"/>
        <w:gridCol w:w="867"/>
        <w:gridCol w:w="1193"/>
        <w:gridCol w:w="1134"/>
        <w:gridCol w:w="1038"/>
        <w:gridCol w:w="1088"/>
        <w:gridCol w:w="1309"/>
        <w:gridCol w:w="1101"/>
      </w:tblGrid>
      <w:tr w:rsidR="000A3A25" w:rsidRPr="00455CC9" w:rsidTr="00FA314E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60D36250098F45CEB23DAE31F032A7CE"/>
              </w:placeholder>
              <w:text/>
            </w:sdtPr>
            <w:sdtContent>
              <w:p w:rsidR="000A3A25" w:rsidRPr="00353194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10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19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4569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1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0A3A25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A25" w:rsidRPr="00455CC9" w:rsidRDefault="006553FF" w:rsidP="005812A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60D36250098F45CEB23DAE31F032A7CE"/>
                </w:placeholder>
                <w:text/>
              </w:sdtPr>
              <w:sdtContent>
                <w:r w:rsidR="000A3A25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0A3A25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08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309" w:type="dxa"/>
            <w:shd w:val="clear" w:color="auto" w:fill="auto"/>
            <w:vAlign w:val="center"/>
          </w:tcPr>
          <w:p w:rsidR="000A3A25" w:rsidRPr="00455CC9" w:rsidRDefault="006553FF" w:rsidP="005812A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60D36250098F45CEB23DAE31F032A7CE"/>
                </w:placeholder>
                <w:text/>
              </w:sdtPr>
              <w:sdtContent>
                <w:r w:rsidR="000A3A25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0A3A25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vMerge/>
            <w:shd w:val="clear" w:color="auto" w:fill="auto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101" w:type="dxa"/>
            <w:vMerge/>
            <w:shd w:val="clear" w:color="auto" w:fill="auto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3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8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3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101" w:type="dxa"/>
            <w:vMerge/>
            <w:shd w:val="clear" w:color="auto" w:fill="auto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455CC9" w:rsidTr="00FA314E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3A25" w:rsidRPr="00455CC9" w:rsidRDefault="006553FF" w:rsidP="005812A4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60D36250098F45CEB23DAE31F032A7CE"/>
                </w:placeholder>
                <w:text/>
              </w:sdtPr>
              <w:sdtContent>
                <w:r w:rsidR="000A3A25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0A3A25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0A3A25" w:rsidRPr="00455CC9" w:rsidRDefault="006553FF" w:rsidP="005812A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60D36250098F45CEB23DAE31F032A7CE"/>
                </w:placeholder>
                <w:text/>
              </w:sdtPr>
              <w:sdtContent>
                <w:r w:rsidR="000A3A25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0A3A25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0A3A25" w:rsidRPr="00455CC9" w:rsidRDefault="006553FF" w:rsidP="005812A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60D36250098F45CEB23DAE31F032A7CE"/>
                </w:placeholder>
                <w:text/>
              </w:sdtPr>
              <w:sdtContent>
                <w:r w:rsidR="000A3A25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0A3A25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0A3A25" w:rsidRPr="00455CC9" w:rsidRDefault="006553FF" w:rsidP="005812A4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60D36250098F45CEB23DAE31F032A7CE"/>
                </w:placeholder>
                <w:text/>
              </w:sdtPr>
              <w:sdtContent>
                <w:r w:rsidR="000A3A25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0A3A25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vMerge/>
            <w:shd w:val="clear" w:color="auto" w:fill="auto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9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101" w:type="dxa"/>
            <w:vMerge/>
            <w:shd w:val="clear" w:color="auto" w:fill="auto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038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088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309" w:type="dxa"/>
            <w:shd w:val="clear" w:color="auto" w:fill="auto"/>
          </w:tcPr>
          <w:p w:rsidR="000A3A25" w:rsidRPr="00455CC9" w:rsidRDefault="006553FF" w:rsidP="005812A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60D36250098F45CEB23DAE31F032A7CE"/>
                </w:placeholder>
                <w:text/>
              </w:sdtPr>
              <w:sdtContent>
                <w:proofErr w:type="spellStart"/>
                <w:r w:rsidR="000A3A25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A3A25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0A3A25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1101" w:type="dxa"/>
            <w:vMerge/>
            <w:shd w:val="clear" w:color="auto" w:fill="auto"/>
          </w:tcPr>
          <w:p w:rsidR="000A3A25" w:rsidRPr="00455CC9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455CC9" w:rsidTr="00FA314E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9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03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088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3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11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74C26CE84E3E46E7A724DCB3E1D610FE"/>
              </w:placeholder>
              <w:text/>
            </w:sdtPr>
            <w:sdtContent>
              <w:p w:rsidR="000A3A25" w:rsidRPr="00246893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0A3A25" w:rsidRPr="00455CC9" w:rsidTr="00FA314E">
        <w:tc>
          <w:tcPr>
            <w:tcW w:w="9681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60D36250098F45CEB23DAE31F032A7CE"/>
              </w:placeholder>
              <w:text/>
            </w:sdtPr>
            <w:sdtContent>
              <w:p w:rsidR="000A3A25" w:rsidRPr="00455CC9" w:rsidRDefault="000A3A25" w:rsidP="005812A4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C502A2" w:rsidRPr="00455CC9" w:rsidTr="00FA314E">
        <w:tc>
          <w:tcPr>
            <w:tcW w:w="867" w:type="dxa"/>
            <w:vMerge w:val="restart"/>
            <w:shd w:val="clear" w:color="auto" w:fill="auto"/>
            <w:vAlign w:val="center"/>
          </w:tcPr>
          <w:p w:rsidR="00C502A2" w:rsidRPr="00455CC9" w:rsidRDefault="00C502A2" w:rsidP="005812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084" w:type="dxa"/>
            <w:vMerge w:val="restart"/>
          </w:tcPr>
          <w:p w:rsidR="00C502A2" w:rsidRPr="00124672" w:rsidRDefault="00FA314E" w:rsidP="0005032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502A2" w:rsidRPr="00124672">
              <w:rPr>
                <w:sz w:val="16"/>
                <w:szCs w:val="16"/>
              </w:rPr>
              <w:t xml:space="preserve">пособностью к совершенствованию существующих и разработке новых методов воспроизводства, содержания и </w:t>
            </w:r>
            <w:r w:rsidR="00C502A2" w:rsidRPr="00124672">
              <w:rPr>
                <w:sz w:val="16"/>
                <w:szCs w:val="16"/>
              </w:rPr>
              <w:lastRenderedPageBreak/>
              <w:t>выращивания молодняка сельскохозяйственных животных в условиях различных технологий</w:t>
            </w:r>
          </w:p>
          <w:p w:rsidR="00C502A2" w:rsidRPr="00124672" w:rsidRDefault="00C502A2" w:rsidP="0005032E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502A2" w:rsidRPr="00455CC9" w:rsidRDefault="00C502A2" w:rsidP="005812A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193" w:type="dxa"/>
            <w:shd w:val="clear" w:color="auto" w:fill="auto"/>
          </w:tcPr>
          <w:p w:rsidR="00C502A2" w:rsidRPr="00455CC9" w:rsidRDefault="0051345F" w:rsidP="005812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научные подходы и методы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</w:t>
            </w:r>
            <w:r w:rsidRPr="00124672">
              <w:rPr>
                <w:sz w:val="16"/>
                <w:szCs w:val="16"/>
              </w:rPr>
              <w:lastRenderedPageBreak/>
              <w:t>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134" w:type="dxa"/>
            <w:shd w:val="clear" w:color="auto" w:fill="auto"/>
          </w:tcPr>
          <w:p w:rsidR="00C502A2" w:rsidRPr="00455CC9" w:rsidRDefault="0051345F" w:rsidP="005812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научные подходы и методы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</w:t>
            </w:r>
            <w:r w:rsidRPr="00124672">
              <w:rPr>
                <w:sz w:val="16"/>
                <w:szCs w:val="16"/>
              </w:rPr>
              <w:lastRenderedPageBreak/>
              <w:t>воспроизводства, содержания и выращивания молодняка сельскохозяйственных животных в условиях различных техно</w:t>
            </w:r>
            <w:r>
              <w:rPr>
                <w:sz w:val="16"/>
                <w:szCs w:val="16"/>
              </w:rPr>
              <w:t>логий</w:t>
            </w:r>
          </w:p>
        </w:tc>
        <w:tc>
          <w:tcPr>
            <w:tcW w:w="1038" w:type="dxa"/>
            <w:shd w:val="clear" w:color="auto" w:fill="auto"/>
          </w:tcPr>
          <w:p w:rsidR="00C502A2" w:rsidRPr="00455CC9" w:rsidRDefault="0051345F" w:rsidP="005812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знает и понимает научные подходы и методы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</w:t>
            </w:r>
            <w:r w:rsidRPr="00124672">
              <w:rPr>
                <w:sz w:val="16"/>
                <w:szCs w:val="16"/>
              </w:rPr>
              <w:lastRenderedPageBreak/>
              <w:t>воспроизводства, содержания и выращивания молодняка сельскохозяйственных животных в условиях различных техно</w:t>
            </w:r>
            <w:r>
              <w:rPr>
                <w:sz w:val="16"/>
                <w:szCs w:val="16"/>
              </w:rPr>
              <w:t>логий</w:t>
            </w:r>
          </w:p>
        </w:tc>
        <w:tc>
          <w:tcPr>
            <w:tcW w:w="1088" w:type="dxa"/>
            <w:shd w:val="clear" w:color="auto" w:fill="auto"/>
          </w:tcPr>
          <w:p w:rsidR="00C502A2" w:rsidRPr="00455CC9" w:rsidRDefault="0051345F" w:rsidP="005812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научные подходы и методы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</w:t>
            </w:r>
            <w:r w:rsidRPr="00124672">
              <w:rPr>
                <w:sz w:val="16"/>
                <w:szCs w:val="16"/>
              </w:rPr>
              <w:lastRenderedPageBreak/>
              <w:t>дства, содержания и выращивания молодняка сельскохозяйственных животных в условиях различных техно</w:t>
            </w:r>
            <w:r>
              <w:rPr>
                <w:sz w:val="16"/>
                <w:szCs w:val="16"/>
              </w:rPr>
              <w:t>логий, но допускает некоторые неточности</w:t>
            </w:r>
          </w:p>
        </w:tc>
        <w:tc>
          <w:tcPr>
            <w:tcW w:w="1309" w:type="dxa"/>
            <w:shd w:val="clear" w:color="auto" w:fill="auto"/>
          </w:tcPr>
          <w:p w:rsidR="00C502A2" w:rsidRPr="00455CC9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научные подходы и методы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</w:t>
            </w:r>
            <w:r w:rsidRPr="00124672">
              <w:rPr>
                <w:sz w:val="16"/>
                <w:szCs w:val="16"/>
              </w:rPr>
              <w:lastRenderedPageBreak/>
              <w:t>воспроизводства, содержания и выращивания молодняка сельскохозяйственных животных в условиях различных техно</w:t>
            </w:r>
            <w:r>
              <w:rPr>
                <w:sz w:val="16"/>
                <w:szCs w:val="16"/>
              </w:rPr>
              <w:t>логий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51345F" w:rsidRPr="00D52CAD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  <w:r w:rsidRPr="00D52CAD">
              <w:rPr>
                <w:rFonts w:cs="Arial"/>
                <w:sz w:val="16"/>
                <w:szCs w:val="16"/>
              </w:rPr>
              <w:lastRenderedPageBreak/>
              <w:t>Вопросы к зачету,</w:t>
            </w:r>
          </w:p>
          <w:p w:rsidR="00C502A2" w:rsidRPr="00455CC9" w:rsidRDefault="009064DF" w:rsidP="0051345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темы рефератов, ситуационные</w:t>
            </w:r>
            <w:r w:rsidR="00A7610B">
              <w:rPr>
                <w:rFonts w:cs="Arial"/>
                <w:sz w:val="16"/>
                <w:szCs w:val="16"/>
              </w:rPr>
              <w:t xml:space="preserve"> </w:t>
            </w:r>
            <w:r w:rsidR="00637B31">
              <w:rPr>
                <w:rFonts w:cs="Arial"/>
                <w:sz w:val="16"/>
                <w:szCs w:val="16"/>
              </w:rPr>
              <w:t>задачи, комплект</w:t>
            </w:r>
            <w:r w:rsidR="00A7610B">
              <w:rPr>
                <w:rFonts w:cs="Arial"/>
                <w:sz w:val="16"/>
                <w:szCs w:val="16"/>
              </w:rPr>
              <w:t xml:space="preserve"> тестовых заданий</w:t>
            </w:r>
          </w:p>
        </w:tc>
      </w:tr>
      <w:tr w:rsidR="0051345F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51345F" w:rsidRPr="00455CC9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1345F" w:rsidRPr="00455CC9" w:rsidRDefault="0051345F" w:rsidP="0051345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1345F" w:rsidRPr="00455CC9" w:rsidRDefault="0051345F" w:rsidP="0051345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193" w:type="dxa"/>
            <w:shd w:val="clear" w:color="auto" w:fill="auto"/>
          </w:tcPr>
          <w:p w:rsidR="0051345F" w:rsidRPr="00455CC9" w:rsidRDefault="0051345F" w:rsidP="005134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</w:t>
            </w:r>
            <w:r w:rsidR="00CE4E63">
              <w:rPr>
                <w:rFonts w:cs="Arial"/>
                <w:sz w:val="16"/>
                <w:szCs w:val="16"/>
              </w:rPr>
              <w:t>научный подход к методам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134" w:type="dxa"/>
            <w:shd w:val="clear" w:color="auto" w:fill="auto"/>
          </w:tcPr>
          <w:p w:rsidR="0051345F" w:rsidRPr="00455CC9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 xml:space="preserve">не умеет 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>применять полученные знания в профессиональной деятельности</w:t>
            </w:r>
          </w:p>
        </w:tc>
        <w:tc>
          <w:tcPr>
            <w:tcW w:w="1038" w:type="dxa"/>
            <w:shd w:val="clear" w:color="auto" w:fill="auto"/>
          </w:tcPr>
          <w:p w:rsidR="0051345F" w:rsidRPr="00455CC9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 xml:space="preserve">умеет 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применять полученные знания в профессиональной деятельности, но не соблюдает; </w:t>
            </w:r>
            <w:r w:rsidRPr="000A0785">
              <w:rPr>
                <w:rFonts w:cs="Arial"/>
                <w:iCs/>
                <w:sz w:val="16"/>
                <w:szCs w:val="16"/>
              </w:rPr>
              <w:t>системный и интегрированный подход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к решению </w:t>
            </w:r>
            <w:r w:rsidRPr="000A0785">
              <w:rPr>
                <w:rFonts w:cs="Arial"/>
                <w:sz w:val="16"/>
                <w:szCs w:val="16"/>
              </w:rPr>
              <w:t xml:space="preserve">вопросов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088" w:type="dxa"/>
            <w:shd w:val="clear" w:color="auto" w:fill="auto"/>
          </w:tcPr>
          <w:p w:rsidR="0051345F" w:rsidRPr="000A0785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>умеет применять</w:t>
            </w:r>
          </w:p>
          <w:p w:rsidR="0051345F" w:rsidRPr="000A0785" w:rsidRDefault="00CE4E63" w:rsidP="00CE4E63">
            <w:pPr>
              <w:jc w:val="center"/>
              <w:rPr>
                <w:rFonts w:eastAsiaTheme="minorHAnsi" w:cs="Arial"/>
                <w:iCs/>
                <w:sz w:val="16"/>
                <w:szCs w:val="16"/>
                <w:lang w:eastAsia="en-US"/>
              </w:rPr>
            </w:pPr>
            <w:r w:rsidRPr="000A0785">
              <w:rPr>
                <w:rFonts w:cs="Arial"/>
                <w:iCs/>
                <w:sz w:val="16"/>
                <w:szCs w:val="16"/>
              </w:rPr>
              <w:t>системный и интегрированный подход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к решению </w:t>
            </w:r>
            <w:r w:rsidRPr="000A0785">
              <w:rPr>
                <w:rFonts w:cs="Arial"/>
                <w:sz w:val="16"/>
                <w:szCs w:val="16"/>
              </w:rPr>
              <w:t xml:space="preserve">вопросов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  <w:r w:rsidR="0051345F"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но допускает ошибки</w:t>
            </w:r>
          </w:p>
        </w:tc>
        <w:tc>
          <w:tcPr>
            <w:tcW w:w="1309" w:type="dxa"/>
            <w:shd w:val="clear" w:color="auto" w:fill="auto"/>
          </w:tcPr>
          <w:p w:rsidR="0051345F" w:rsidRPr="000A0785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>умеет применять</w:t>
            </w:r>
            <w:r w:rsidR="00CE4E63">
              <w:rPr>
                <w:rFonts w:cs="Arial"/>
                <w:sz w:val="16"/>
                <w:szCs w:val="16"/>
              </w:rPr>
              <w:t xml:space="preserve"> </w:t>
            </w:r>
          </w:p>
          <w:p w:rsidR="0051345F" w:rsidRPr="000A0785" w:rsidRDefault="00CE4E63" w:rsidP="00CE4E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научный подход к методам </w:t>
            </w:r>
            <w:r>
              <w:rPr>
                <w:sz w:val="16"/>
                <w:szCs w:val="16"/>
              </w:rPr>
              <w:t>совершенствования существующих и разработки</w:t>
            </w:r>
            <w:r w:rsidRPr="00124672">
              <w:rPr>
                <w:sz w:val="16"/>
                <w:szCs w:val="16"/>
              </w:rPr>
              <w:t xml:space="preserve">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51345F" w:rsidRPr="00455CC9" w:rsidRDefault="0051345F" w:rsidP="0051345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4C88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8C4C88" w:rsidRPr="00455CC9" w:rsidRDefault="008C4C8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8C4C88" w:rsidRPr="00455CC9" w:rsidRDefault="008C4C88" w:rsidP="008C4C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C4C88" w:rsidRPr="00455CC9" w:rsidRDefault="008C4C88" w:rsidP="008C4C8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8C4C88" w:rsidRPr="00124672" w:rsidRDefault="008C4C88" w:rsidP="008C4C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</w:t>
            </w:r>
            <w:r w:rsidRPr="00124672">
              <w:rPr>
                <w:sz w:val="16"/>
                <w:szCs w:val="16"/>
              </w:rPr>
              <w:t>сов</w:t>
            </w:r>
            <w:r>
              <w:rPr>
                <w:sz w:val="16"/>
                <w:szCs w:val="16"/>
              </w:rPr>
              <w:t>ершенствования</w:t>
            </w:r>
            <w:r w:rsidRPr="00124672">
              <w:rPr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  <w:p w:rsidR="008C4C88" w:rsidRPr="00455CC9" w:rsidRDefault="008C4C88" w:rsidP="008C4C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4C88" w:rsidRPr="00124672" w:rsidRDefault="008C4C88" w:rsidP="008C4C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навыками </w:t>
            </w:r>
            <w:r w:rsidRPr="00124672">
              <w:rPr>
                <w:sz w:val="16"/>
                <w:szCs w:val="16"/>
              </w:rPr>
              <w:t>сов</w:t>
            </w:r>
            <w:r>
              <w:rPr>
                <w:sz w:val="16"/>
                <w:szCs w:val="16"/>
              </w:rPr>
              <w:t>ершенствования</w:t>
            </w:r>
            <w:r w:rsidRPr="00124672">
              <w:rPr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  <w:p w:rsidR="008C4C88" w:rsidRPr="00455CC9" w:rsidRDefault="008C4C8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C4C88" w:rsidRPr="00124672" w:rsidRDefault="008C4C88" w:rsidP="008C4C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навыками </w:t>
            </w:r>
            <w:r w:rsidRPr="00124672">
              <w:rPr>
                <w:sz w:val="16"/>
                <w:szCs w:val="16"/>
              </w:rPr>
              <w:t xml:space="preserve"> сов</w:t>
            </w:r>
            <w:r>
              <w:rPr>
                <w:sz w:val="16"/>
                <w:szCs w:val="16"/>
              </w:rPr>
              <w:t>ершенствования</w:t>
            </w:r>
            <w:proofErr w:type="gramEnd"/>
            <w:r w:rsidRPr="00124672">
              <w:rPr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</w:t>
            </w:r>
            <w:r w:rsidRPr="00124672">
              <w:rPr>
                <w:sz w:val="16"/>
                <w:szCs w:val="16"/>
              </w:rPr>
              <w:lastRenderedPageBreak/>
              <w:t>различных технологий</w:t>
            </w:r>
          </w:p>
          <w:p w:rsidR="008C4C88" w:rsidRPr="00455CC9" w:rsidRDefault="008C4C8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8C4C88" w:rsidRPr="00124672" w:rsidRDefault="008C4C88" w:rsidP="008C4C88">
            <w:pPr>
              <w:jc w:val="both"/>
              <w:rPr>
                <w:rFonts w:cs="Arial"/>
                <w:sz w:val="16"/>
                <w:szCs w:val="16"/>
              </w:rPr>
            </w:pPr>
            <w:r w:rsidRPr="0062040E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 w:rsidRPr="0062040E">
              <w:rPr>
                <w:rFonts w:eastAsiaTheme="minorHAnsi" w:cs="Arial"/>
                <w:sz w:val="16"/>
                <w:szCs w:val="16"/>
                <w:lang w:eastAsia="en-US"/>
              </w:rPr>
              <w:t xml:space="preserve">навыками </w:t>
            </w:r>
            <w:r w:rsidRPr="0062040E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124672">
              <w:rPr>
                <w:sz w:val="16"/>
                <w:szCs w:val="16"/>
              </w:rPr>
              <w:t>сов</w:t>
            </w:r>
            <w:r>
              <w:rPr>
                <w:sz w:val="16"/>
                <w:szCs w:val="16"/>
              </w:rPr>
              <w:t>ершенствования</w:t>
            </w:r>
            <w:proofErr w:type="gramEnd"/>
            <w:r w:rsidRPr="00124672">
              <w:rPr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>
              <w:rPr>
                <w:sz w:val="16"/>
                <w:szCs w:val="16"/>
              </w:rPr>
              <w:t>,</w:t>
            </w:r>
          </w:p>
          <w:p w:rsidR="008C4C88" w:rsidRPr="008C4C88" w:rsidRDefault="008C4C88" w:rsidP="008C4C8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62040E">
              <w:rPr>
                <w:rFonts w:cs="Arial"/>
                <w:sz w:val="16"/>
                <w:szCs w:val="16"/>
                <w:shd w:val="clear" w:color="auto" w:fill="FFFFFF"/>
              </w:rPr>
              <w:lastRenderedPageBreak/>
              <w:t xml:space="preserve"> но допускает некоторые неточности</w:t>
            </w:r>
          </w:p>
        </w:tc>
        <w:tc>
          <w:tcPr>
            <w:tcW w:w="1309" w:type="dxa"/>
            <w:shd w:val="clear" w:color="auto" w:fill="auto"/>
          </w:tcPr>
          <w:p w:rsidR="008C4C88" w:rsidRPr="0062040E" w:rsidRDefault="008C4C88" w:rsidP="008C4C88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62040E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62040E">
              <w:rPr>
                <w:rFonts w:eastAsiaTheme="minorHAnsi" w:cs="Arial"/>
                <w:sz w:val="16"/>
                <w:szCs w:val="16"/>
                <w:lang w:eastAsia="en-US"/>
              </w:rPr>
              <w:t xml:space="preserve">навыками </w:t>
            </w:r>
          </w:p>
          <w:p w:rsidR="00297BFC" w:rsidRPr="00124672" w:rsidRDefault="00297BFC" w:rsidP="00297BFC">
            <w:pPr>
              <w:jc w:val="both"/>
              <w:rPr>
                <w:rFonts w:cs="Arial"/>
                <w:sz w:val="16"/>
                <w:szCs w:val="16"/>
              </w:rPr>
            </w:pPr>
            <w:r w:rsidRPr="00124672">
              <w:rPr>
                <w:sz w:val="16"/>
                <w:szCs w:val="16"/>
              </w:rPr>
              <w:t>сов</w:t>
            </w:r>
            <w:r>
              <w:rPr>
                <w:sz w:val="16"/>
                <w:szCs w:val="16"/>
              </w:rPr>
              <w:t>ершенствования</w:t>
            </w:r>
            <w:r w:rsidRPr="00124672">
              <w:rPr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>
              <w:rPr>
                <w:sz w:val="16"/>
                <w:szCs w:val="16"/>
              </w:rPr>
              <w:t>,</w:t>
            </w:r>
          </w:p>
          <w:p w:rsidR="008C4C88" w:rsidRPr="0062040E" w:rsidRDefault="00297BFC" w:rsidP="00297BFC">
            <w:pPr>
              <w:jc w:val="center"/>
              <w:rPr>
                <w:rFonts w:cs="Arial"/>
                <w:sz w:val="16"/>
                <w:szCs w:val="16"/>
              </w:rPr>
            </w:pPr>
            <w:r w:rsidRPr="0062040E">
              <w:rPr>
                <w:rFonts w:cs="Arial"/>
                <w:sz w:val="16"/>
                <w:szCs w:val="16"/>
                <w:shd w:val="clear" w:color="auto" w:fill="FFFFFF"/>
              </w:rPr>
              <w:t xml:space="preserve"> но допускает некоторые неточности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8C4C88" w:rsidRPr="00455CC9" w:rsidRDefault="008C4C8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4C88" w:rsidRPr="00455CC9" w:rsidTr="00FA314E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8C4C88" w:rsidRDefault="008C4C88" w:rsidP="008C4C8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Pr="00455CC9" w:rsidRDefault="00FA314E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8C4C88" w:rsidRDefault="008C4C88" w:rsidP="008C4C88">
            <w:pPr>
              <w:rPr>
                <w:rFonts w:cs="Arial"/>
                <w:sz w:val="16"/>
                <w:szCs w:val="16"/>
              </w:rPr>
            </w:pPr>
            <w:r w:rsidRPr="00CC3621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продукции сельскохозяйственных животных</w:t>
            </w: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Default="00FA314E" w:rsidP="008C4C88">
            <w:pPr>
              <w:rPr>
                <w:rFonts w:cs="Arial"/>
                <w:sz w:val="16"/>
                <w:szCs w:val="16"/>
              </w:rPr>
            </w:pPr>
          </w:p>
          <w:p w:rsidR="00FA314E" w:rsidRPr="00455CC9" w:rsidRDefault="00FA314E" w:rsidP="008C4C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C4C88" w:rsidRPr="00455CC9" w:rsidRDefault="008C4C88" w:rsidP="008C4C8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8C4C88" w:rsidRPr="00822013" w:rsidRDefault="00822013" w:rsidP="008C4C88">
            <w:pPr>
              <w:rPr>
                <w:rFonts w:cs="Arial"/>
                <w:sz w:val="16"/>
                <w:szCs w:val="16"/>
              </w:rPr>
            </w:pPr>
            <w:r w:rsidRPr="00822013">
              <w:rPr>
                <w:rFonts w:cs="Arial"/>
                <w:sz w:val="16"/>
                <w:szCs w:val="16"/>
              </w:rPr>
              <w:t>З</w:t>
            </w:r>
            <w:r>
              <w:rPr>
                <w:rFonts w:cs="Arial"/>
                <w:sz w:val="16"/>
                <w:szCs w:val="16"/>
              </w:rPr>
              <w:t xml:space="preserve">нает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разработку </w:t>
            </w:r>
            <w:r w:rsidRPr="00CC3621">
              <w:rPr>
                <w:rFonts w:cs="Arial"/>
                <w:sz w:val="16"/>
                <w:szCs w:val="16"/>
              </w:rPr>
              <w:t xml:space="preserve"> методов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продукции сельскохозяйственных животных</w:t>
            </w:r>
            <w:r w:rsidRPr="008220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4C88" w:rsidRPr="00455CC9" w:rsidRDefault="00822013" w:rsidP="008C4C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разработку </w:t>
            </w:r>
            <w:r w:rsidRPr="00CC3621">
              <w:rPr>
                <w:rFonts w:cs="Arial"/>
                <w:sz w:val="16"/>
                <w:szCs w:val="16"/>
              </w:rPr>
              <w:t xml:space="preserve"> методов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продукции сельскохозяйственных животных</w:t>
            </w:r>
            <w:r w:rsidRPr="008220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8C4C88" w:rsidRPr="00455CC9" w:rsidRDefault="00822013" w:rsidP="008C4C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знает и понимает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разработку </w:t>
            </w:r>
            <w:r w:rsidRPr="00CC3621">
              <w:rPr>
                <w:rFonts w:cs="Arial"/>
                <w:sz w:val="16"/>
                <w:szCs w:val="16"/>
              </w:rPr>
              <w:t xml:space="preserve"> методов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продукции сельскохозяйственных животных</w:t>
            </w:r>
            <w:r w:rsidRPr="008220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8C4C88" w:rsidRPr="0062040E" w:rsidRDefault="00822013" w:rsidP="008C4C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разработку </w:t>
            </w:r>
            <w:r w:rsidRPr="00CC3621">
              <w:rPr>
                <w:rFonts w:cs="Arial"/>
                <w:sz w:val="16"/>
                <w:szCs w:val="16"/>
              </w:rPr>
              <w:t xml:space="preserve"> методов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продукции сельскохозяйственных животных</w:t>
            </w:r>
            <w:r>
              <w:rPr>
                <w:rFonts w:cs="Arial"/>
                <w:sz w:val="16"/>
                <w:szCs w:val="16"/>
              </w:rPr>
              <w:t>, но допускает некоторые неточности</w:t>
            </w:r>
            <w:r w:rsidRPr="008220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8C4C88" w:rsidRPr="0062040E" w:rsidRDefault="00822013" w:rsidP="008C4C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разработку </w:t>
            </w:r>
            <w:r w:rsidRPr="00CC3621">
              <w:rPr>
                <w:rFonts w:cs="Arial"/>
                <w:sz w:val="16"/>
                <w:szCs w:val="16"/>
              </w:rPr>
              <w:t xml:space="preserve"> методов</w:t>
            </w:r>
            <w:proofErr w:type="gramEnd"/>
            <w:r w:rsidRPr="00CC3621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продукции сельскохозяйственных животных</w:t>
            </w:r>
            <w:r w:rsidRPr="008220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83D87" w:rsidRPr="00D52CAD" w:rsidRDefault="00E83D87" w:rsidP="00E83D87">
            <w:pPr>
              <w:jc w:val="center"/>
              <w:rPr>
                <w:rFonts w:cs="Arial"/>
                <w:sz w:val="16"/>
                <w:szCs w:val="16"/>
              </w:rPr>
            </w:pPr>
            <w:r w:rsidRPr="00D52CAD">
              <w:rPr>
                <w:rFonts w:cs="Arial"/>
                <w:sz w:val="16"/>
                <w:szCs w:val="16"/>
              </w:rPr>
              <w:t>Вопросы к зачету,</w:t>
            </w:r>
          </w:p>
          <w:p w:rsidR="008C4C88" w:rsidRPr="00455CC9" w:rsidRDefault="009064DF" w:rsidP="00E83D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темы рефератов, ситуационные </w:t>
            </w:r>
            <w:r w:rsidR="00637B31">
              <w:rPr>
                <w:rFonts w:cs="Arial"/>
                <w:sz w:val="16"/>
                <w:szCs w:val="16"/>
              </w:rPr>
              <w:t>задачи, комплект</w:t>
            </w:r>
            <w:r w:rsidR="00A7610B">
              <w:rPr>
                <w:rFonts w:cs="Arial"/>
                <w:sz w:val="16"/>
                <w:szCs w:val="16"/>
              </w:rPr>
              <w:t xml:space="preserve"> тестовых заданий</w:t>
            </w:r>
          </w:p>
        </w:tc>
      </w:tr>
      <w:tr w:rsidR="00916028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916028" w:rsidRPr="00455CC9" w:rsidRDefault="0091602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16028" w:rsidRPr="00455CC9" w:rsidRDefault="00916028" w:rsidP="008C4C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16028" w:rsidRPr="00455CC9" w:rsidRDefault="00916028" w:rsidP="008C4C8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916028" w:rsidRPr="00916028" w:rsidRDefault="00916028" w:rsidP="008C4C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разрабатывать </w:t>
            </w:r>
            <w:proofErr w:type="spellStart"/>
            <w:r>
              <w:rPr>
                <w:rFonts w:cs="Arial"/>
                <w:sz w:val="16"/>
                <w:szCs w:val="16"/>
              </w:rPr>
              <w:t>методы</w:t>
            </w:r>
            <w:r w:rsidRPr="00CC3621">
              <w:rPr>
                <w:rFonts w:cs="Arial"/>
                <w:sz w:val="16"/>
                <w:szCs w:val="16"/>
              </w:rPr>
              <w:t>повышения</w:t>
            </w:r>
            <w:proofErr w:type="spellEnd"/>
            <w:r w:rsidRPr="00CC3621">
              <w:rPr>
                <w:rFonts w:cs="Arial"/>
                <w:sz w:val="16"/>
                <w:szCs w:val="16"/>
              </w:rPr>
              <w:t xml:space="preserve"> продуктивных, воспроизводительных качеств и качества продукции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916028" w:rsidRPr="00455CC9" w:rsidRDefault="00916028" w:rsidP="00FA314E">
            <w:pPr>
              <w:ind w:firstLine="130"/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 xml:space="preserve">не умеет 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>применять полученные знания в профессиональной деятельности</w:t>
            </w:r>
          </w:p>
        </w:tc>
        <w:tc>
          <w:tcPr>
            <w:tcW w:w="1038" w:type="dxa"/>
            <w:shd w:val="clear" w:color="auto" w:fill="auto"/>
          </w:tcPr>
          <w:p w:rsidR="00916028" w:rsidRPr="00455CC9" w:rsidRDefault="00916028" w:rsidP="009257E7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 xml:space="preserve">умеет 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применять полученные знания в профессиональной деятельности, но не соблюдает; </w:t>
            </w:r>
            <w:r w:rsidRPr="000A0785">
              <w:rPr>
                <w:rFonts w:cs="Arial"/>
                <w:iCs/>
                <w:sz w:val="16"/>
                <w:szCs w:val="16"/>
              </w:rPr>
              <w:t>системный и интегрированный подход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к</w:t>
            </w:r>
            <w:r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</w:t>
            </w:r>
            <w:r w:rsidRPr="00CC3621">
              <w:rPr>
                <w:rFonts w:cs="Arial"/>
                <w:sz w:val="16"/>
                <w:szCs w:val="16"/>
              </w:rPr>
              <w:t>разработке методов повышения продуктивных, воспроизводительных качеств и качества продукции сельскохозяйственных животных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916028" w:rsidRPr="000A0785" w:rsidRDefault="00916028" w:rsidP="009257E7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>умеет применять</w:t>
            </w:r>
          </w:p>
          <w:p w:rsidR="00916028" w:rsidRPr="000A0785" w:rsidRDefault="00916028" w:rsidP="009257E7">
            <w:pPr>
              <w:jc w:val="center"/>
              <w:rPr>
                <w:rFonts w:eastAsiaTheme="minorHAnsi" w:cs="Arial"/>
                <w:iCs/>
                <w:sz w:val="16"/>
                <w:szCs w:val="16"/>
                <w:lang w:eastAsia="en-US"/>
              </w:rPr>
            </w:pPr>
            <w:r w:rsidRPr="000A0785">
              <w:rPr>
                <w:rFonts w:cs="Arial"/>
                <w:iCs/>
                <w:sz w:val="16"/>
                <w:szCs w:val="16"/>
              </w:rPr>
              <w:t>системный и интегрированный подход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к </w:t>
            </w:r>
            <w:r w:rsidRPr="00CC3621">
              <w:rPr>
                <w:rFonts w:cs="Arial"/>
                <w:sz w:val="16"/>
                <w:szCs w:val="16"/>
              </w:rPr>
              <w:t>разработке методов повышения продуктивных, воспроизводительных качеств и качества продукции сельскохозяйственных животных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  <w:r w:rsidRPr="000A0785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 но допускает ошибки</w:t>
            </w:r>
          </w:p>
        </w:tc>
        <w:tc>
          <w:tcPr>
            <w:tcW w:w="1309" w:type="dxa"/>
            <w:shd w:val="clear" w:color="auto" w:fill="auto"/>
          </w:tcPr>
          <w:p w:rsidR="00916028" w:rsidRPr="000A0785" w:rsidRDefault="00916028" w:rsidP="009257E7">
            <w:pPr>
              <w:jc w:val="center"/>
              <w:rPr>
                <w:rFonts w:cs="Arial"/>
                <w:sz w:val="16"/>
                <w:szCs w:val="16"/>
              </w:rPr>
            </w:pPr>
            <w:r w:rsidRPr="000A0785">
              <w:rPr>
                <w:rFonts w:cs="Arial"/>
                <w:sz w:val="16"/>
                <w:szCs w:val="16"/>
              </w:rPr>
              <w:t>умеет применять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16028" w:rsidRPr="000A0785" w:rsidRDefault="00916028" w:rsidP="009257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методы</w:t>
            </w:r>
            <w:r w:rsidRPr="00CC3621">
              <w:rPr>
                <w:rFonts w:cs="Arial"/>
                <w:sz w:val="16"/>
                <w:szCs w:val="16"/>
              </w:rPr>
              <w:t xml:space="preserve"> повышения продуктивных, воспроизводительных качеств и качества продукции сельскохозяйственных животных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916028" w:rsidRPr="00455CC9" w:rsidRDefault="0091602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1678" w:rsidRPr="00455CC9" w:rsidTr="00FA314E">
        <w:tc>
          <w:tcPr>
            <w:tcW w:w="867" w:type="dxa"/>
            <w:vMerge/>
            <w:shd w:val="clear" w:color="auto" w:fill="auto"/>
            <w:vAlign w:val="center"/>
          </w:tcPr>
          <w:p w:rsidR="00311678" w:rsidRPr="00455CC9" w:rsidRDefault="0031167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311678" w:rsidRPr="00455CC9" w:rsidRDefault="00311678" w:rsidP="008C4C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11678" w:rsidRPr="00455CC9" w:rsidRDefault="00311678" w:rsidP="008C4C8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311678" w:rsidRPr="00455CC9" w:rsidRDefault="00311678" w:rsidP="009257E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навыками разработки</w:t>
            </w:r>
            <w:r w:rsidRPr="00CC3621">
              <w:rPr>
                <w:rFonts w:cs="Arial"/>
                <w:sz w:val="16"/>
                <w:szCs w:val="16"/>
              </w:rPr>
              <w:t xml:space="preserve"> методов повышения продуктивных, воспроизводительных качеств и качества продукции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311678" w:rsidRPr="00124672" w:rsidRDefault="00311678" w:rsidP="009257E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 навыками разработки</w:t>
            </w:r>
            <w:r w:rsidRPr="00CC3621">
              <w:rPr>
                <w:rFonts w:cs="Arial"/>
                <w:sz w:val="16"/>
                <w:szCs w:val="16"/>
              </w:rPr>
              <w:t xml:space="preserve"> методов повышения продуктивных, воспроизводительных качеств и качества продукции сельскохозяйственных животных</w:t>
            </w:r>
          </w:p>
          <w:p w:rsidR="00311678" w:rsidRPr="00455CC9" w:rsidRDefault="00311678" w:rsidP="009257E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311678" w:rsidRPr="00455CC9" w:rsidRDefault="00311678" w:rsidP="003116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навыками разработки </w:t>
            </w:r>
            <w:r w:rsidRPr="00CC3621">
              <w:rPr>
                <w:rFonts w:cs="Arial"/>
                <w:sz w:val="16"/>
                <w:szCs w:val="16"/>
              </w:rPr>
              <w:t>методов повышения продуктивных, воспроизводительных качеств и качества продукции сельскохозяйственных животных</w:t>
            </w:r>
            <w:r w:rsidRPr="00124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311678" w:rsidRPr="00124672" w:rsidRDefault="00311678" w:rsidP="009257E7">
            <w:pPr>
              <w:jc w:val="both"/>
              <w:rPr>
                <w:rFonts w:cs="Arial"/>
                <w:sz w:val="16"/>
                <w:szCs w:val="16"/>
              </w:rPr>
            </w:pPr>
            <w:r w:rsidRPr="0062040E">
              <w:rPr>
                <w:rFonts w:cs="Arial"/>
                <w:sz w:val="16"/>
                <w:szCs w:val="16"/>
              </w:rPr>
              <w:t xml:space="preserve">владеет </w:t>
            </w:r>
            <w:r w:rsidRPr="0062040E">
              <w:rPr>
                <w:rFonts w:eastAsiaTheme="minorHAnsi" w:cs="Arial"/>
                <w:sz w:val="16"/>
                <w:szCs w:val="16"/>
                <w:lang w:eastAsia="en-US"/>
              </w:rPr>
              <w:t xml:space="preserve">навыками </w:t>
            </w:r>
            <w:r>
              <w:rPr>
                <w:rFonts w:cs="Arial"/>
                <w:sz w:val="16"/>
                <w:szCs w:val="16"/>
              </w:rPr>
              <w:t>разработки</w:t>
            </w:r>
            <w:r w:rsidRPr="00CC3621">
              <w:rPr>
                <w:rFonts w:cs="Arial"/>
                <w:sz w:val="16"/>
                <w:szCs w:val="16"/>
              </w:rPr>
              <w:t xml:space="preserve"> методов повышения продуктивных, воспроизводительных качеств и качества продукции сельскохозяйственных </w:t>
            </w:r>
            <w:proofErr w:type="gramStart"/>
            <w:r w:rsidRPr="00CC3621">
              <w:rPr>
                <w:rFonts w:cs="Arial"/>
                <w:sz w:val="16"/>
                <w:szCs w:val="16"/>
              </w:rPr>
              <w:t>животных</w:t>
            </w:r>
            <w:r w:rsidRPr="0062040E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</w:p>
          <w:p w:rsidR="00311678" w:rsidRPr="008C4C88" w:rsidRDefault="00311678" w:rsidP="009257E7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62040E">
              <w:rPr>
                <w:rFonts w:cs="Arial"/>
                <w:sz w:val="16"/>
                <w:szCs w:val="16"/>
                <w:shd w:val="clear" w:color="auto" w:fill="FFFFFF"/>
              </w:rPr>
              <w:t xml:space="preserve"> но допускает некоторые неточности</w:t>
            </w:r>
          </w:p>
        </w:tc>
        <w:tc>
          <w:tcPr>
            <w:tcW w:w="1309" w:type="dxa"/>
            <w:shd w:val="clear" w:color="auto" w:fill="auto"/>
          </w:tcPr>
          <w:p w:rsidR="00311678" w:rsidRPr="0062040E" w:rsidRDefault="00311678" w:rsidP="009257E7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62040E">
              <w:rPr>
                <w:rFonts w:cs="Arial"/>
                <w:sz w:val="16"/>
                <w:szCs w:val="16"/>
              </w:rPr>
              <w:t xml:space="preserve">владеет </w:t>
            </w:r>
            <w:r w:rsidRPr="0062040E">
              <w:rPr>
                <w:rFonts w:eastAsiaTheme="minorHAnsi" w:cs="Arial"/>
                <w:sz w:val="16"/>
                <w:szCs w:val="16"/>
                <w:lang w:eastAsia="en-US"/>
              </w:rPr>
              <w:t xml:space="preserve">навыками </w:t>
            </w:r>
          </w:p>
          <w:p w:rsidR="00311678" w:rsidRPr="0062040E" w:rsidRDefault="00311678" w:rsidP="003116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разработки</w:t>
            </w:r>
            <w:r w:rsidRPr="00CC3621">
              <w:rPr>
                <w:rFonts w:cs="Arial"/>
                <w:sz w:val="16"/>
                <w:szCs w:val="16"/>
              </w:rPr>
              <w:t xml:space="preserve"> методов повышения продуктивных, воспроизводительных качеств и качества продукции сельскохозяйственных животных</w:t>
            </w:r>
            <w:r w:rsidRPr="0062040E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11678" w:rsidRPr="00455CC9" w:rsidRDefault="00311678" w:rsidP="008C4C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D2D9D" w:rsidRDefault="008D2D9D" w:rsidP="008D2D9D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p w:rsidR="00FA314E" w:rsidRDefault="00FA314E" w:rsidP="008D2D9D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p w:rsidR="00FA314E" w:rsidRDefault="00FA314E" w:rsidP="008D2D9D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10815" w:type="dxa"/>
        <w:tblInd w:w="-34" w:type="dxa"/>
        <w:tblLook w:val="04A0" w:firstRow="1" w:lastRow="0" w:firstColumn="1" w:lastColumn="0" w:noHBand="0" w:noVBand="1"/>
      </w:tblPr>
      <w:tblGrid>
        <w:gridCol w:w="10149"/>
        <w:gridCol w:w="222"/>
        <w:gridCol w:w="222"/>
        <w:gridCol w:w="222"/>
      </w:tblGrid>
      <w:tr w:rsidR="008D2D9D" w:rsidRPr="002A38B5" w:rsidTr="0005032E">
        <w:tc>
          <w:tcPr>
            <w:tcW w:w="10149" w:type="dxa"/>
          </w:tcPr>
          <w:p w:rsidR="008D2D9D" w:rsidRPr="002A38B5" w:rsidRDefault="008D2D9D" w:rsidP="008D2D9D">
            <w:pPr>
              <w:pStyle w:val="af4"/>
              <w:ind w:left="927"/>
              <w:rPr>
                <w:b/>
              </w:rPr>
            </w:pPr>
            <w:r>
              <w:rPr>
                <w:b/>
              </w:rPr>
              <w:t>2.5.</w:t>
            </w:r>
            <w:r w:rsidRPr="002A38B5">
              <w:rPr>
                <w:b/>
              </w:rPr>
              <w:t xml:space="preserve">Этапы формирования компетенций </w:t>
            </w:r>
          </w:p>
          <w:tbl>
            <w:tblPr>
              <w:tblStyle w:val="af8"/>
              <w:tblW w:w="9571" w:type="dxa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1342"/>
              <w:gridCol w:w="4372"/>
            </w:tblGrid>
            <w:tr w:rsidR="008D2D9D" w:rsidRPr="002A38B5" w:rsidTr="00FA314E">
              <w:tc>
                <w:tcPr>
                  <w:tcW w:w="738" w:type="dxa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8D2D9D" w:rsidRPr="002A38B5" w:rsidRDefault="00C26912" w:rsidP="00C26912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Код </w:t>
                  </w:r>
                  <w:r w:rsidR="008D2D9D">
                    <w:rPr>
                      <w:sz w:val="16"/>
                      <w:szCs w:val="16"/>
                    </w:rPr>
                    <w:t xml:space="preserve"> и</w:t>
                  </w:r>
                  <w:proofErr w:type="gramEnd"/>
                  <w:r w:rsidR="008D2D9D">
                    <w:rPr>
                      <w:sz w:val="16"/>
                      <w:szCs w:val="16"/>
                    </w:rPr>
                    <w:t xml:space="preserve"> наименование компетенции</w:t>
                  </w:r>
                </w:p>
              </w:tc>
              <w:tc>
                <w:tcPr>
                  <w:tcW w:w="1342" w:type="dxa"/>
                </w:tcPr>
                <w:p w:rsidR="008D2D9D" w:rsidRPr="002A38B5" w:rsidRDefault="008D2D9D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Этап формирования компетенции</w:t>
                  </w:r>
                </w:p>
              </w:tc>
              <w:tc>
                <w:tcPr>
                  <w:tcW w:w="4372" w:type="dxa"/>
                </w:tcPr>
                <w:p w:rsidR="008D2D9D" w:rsidRPr="002A38B5" w:rsidRDefault="00C26912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дисциплин, </w:t>
                  </w:r>
                  <w:r w:rsidR="008D2D9D">
                    <w:rPr>
                      <w:sz w:val="16"/>
                      <w:szCs w:val="16"/>
                    </w:rPr>
                    <w:t>обеспечивающих формирование компетенции</w:t>
                  </w:r>
                </w:p>
              </w:tc>
            </w:tr>
            <w:tr w:rsidR="008D2D9D" w:rsidRPr="002A38B5" w:rsidTr="00FA314E">
              <w:tc>
                <w:tcPr>
                  <w:tcW w:w="738" w:type="dxa"/>
                  <w:vMerge w:val="restart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3119" w:type="dxa"/>
                  <w:vMerge w:val="restart"/>
                </w:tcPr>
                <w:p w:rsidR="008D2D9D" w:rsidRPr="002A38B5" w:rsidRDefault="008D2D9D" w:rsidP="0063768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ПК-1</w:t>
                  </w:r>
                  <w:r w:rsidR="0063768B" w:rsidRPr="00124672">
                    <w:rPr>
                      <w:sz w:val="16"/>
                      <w:szCs w:val="16"/>
                    </w:rPr>
                    <w:t>-способностью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      </w:r>
                </w:p>
              </w:tc>
              <w:tc>
                <w:tcPr>
                  <w:tcW w:w="1342" w:type="dxa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этап</w:t>
                  </w:r>
                </w:p>
              </w:tc>
              <w:tc>
                <w:tcPr>
                  <w:tcW w:w="4372" w:type="dxa"/>
                </w:tcPr>
                <w:p w:rsidR="008D2D9D" w:rsidRPr="002A38B5" w:rsidRDefault="00655182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Б1.В.0</w:t>
                  </w:r>
                  <w:r w:rsidR="0088501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Современные технологии производства продуктов животноводства</w:t>
                  </w:r>
                </w:p>
              </w:tc>
            </w:tr>
            <w:tr w:rsidR="008D2D9D" w:rsidRPr="002A38B5" w:rsidTr="00FA314E">
              <w:tc>
                <w:tcPr>
                  <w:tcW w:w="738" w:type="dxa"/>
                  <w:vMerge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этап</w:t>
                  </w:r>
                </w:p>
              </w:tc>
              <w:tc>
                <w:tcPr>
                  <w:tcW w:w="4372" w:type="dxa"/>
                </w:tcPr>
                <w:p w:rsidR="008D2D9D" w:rsidRPr="002A38B5" w:rsidRDefault="00655182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Б2.В.02(П) Практика по получению профессиональных умений и опыта профессиональной деятельности</w:t>
                  </w:r>
                </w:p>
              </w:tc>
            </w:tr>
            <w:tr w:rsidR="008D2D9D" w:rsidRPr="002A38B5" w:rsidTr="00FA314E">
              <w:trPr>
                <w:trHeight w:val="162"/>
              </w:trPr>
              <w:tc>
                <w:tcPr>
                  <w:tcW w:w="738" w:type="dxa"/>
                  <w:vMerge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этап</w:t>
                  </w:r>
                </w:p>
              </w:tc>
              <w:tc>
                <w:tcPr>
                  <w:tcW w:w="4372" w:type="dxa"/>
                </w:tcPr>
                <w:p w:rsidR="008D2D9D" w:rsidRDefault="00C70459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Б3.В.01(Н) Научно-исследовательская деятельность</w:t>
                  </w:r>
                </w:p>
                <w:p w:rsidR="00C70459" w:rsidRPr="002A38B5" w:rsidRDefault="00C70459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0459" w:rsidRPr="002A38B5" w:rsidTr="00FA314E">
              <w:trPr>
                <w:trHeight w:val="250"/>
              </w:trPr>
              <w:tc>
                <w:tcPr>
                  <w:tcW w:w="738" w:type="dxa"/>
                  <w:vMerge/>
                </w:tcPr>
                <w:p w:rsidR="00C70459" w:rsidRPr="002A38B5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C70459" w:rsidRPr="002A38B5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этап</w:t>
                  </w:r>
                </w:p>
              </w:tc>
              <w:tc>
                <w:tcPr>
                  <w:tcW w:w="4372" w:type="dxa"/>
                </w:tcPr>
                <w:p w:rsidR="00C70459" w:rsidRPr="008164B2" w:rsidRDefault="00C70459" w:rsidP="0005032E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Б4.Б.01(Г) Подготовка и сдача государственного экзамена</w:t>
                  </w:r>
                </w:p>
              </w:tc>
            </w:tr>
            <w:tr w:rsidR="008D2D9D" w:rsidRPr="002A38B5" w:rsidTr="00FA314E">
              <w:tc>
                <w:tcPr>
                  <w:tcW w:w="738" w:type="dxa"/>
                  <w:vMerge w:val="restart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9" w:type="dxa"/>
                  <w:vMerge w:val="restart"/>
                </w:tcPr>
                <w:p w:rsidR="008D2D9D" w:rsidRPr="002A38B5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ПК-2</w:t>
                  </w:r>
                  <w:r w:rsidR="0063768B" w:rsidRPr="00CC3621">
                    <w:rPr>
                      <w:rFonts w:cs="Arial"/>
                      <w:sz w:val="16"/>
                      <w:szCs w:val="16"/>
                    </w:rPr>
                    <w:t>-готовностью к разработке методов повышения продуктивных, воспроизводительных качеств и качества продукции сельскохозяйственных животных</w:t>
                  </w:r>
                </w:p>
              </w:tc>
              <w:tc>
                <w:tcPr>
                  <w:tcW w:w="1342" w:type="dxa"/>
                </w:tcPr>
                <w:p w:rsidR="008D2D9D" w:rsidRDefault="008D2D9D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этап</w:t>
                  </w:r>
                </w:p>
              </w:tc>
              <w:tc>
                <w:tcPr>
                  <w:tcW w:w="4372" w:type="dxa"/>
                </w:tcPr>
                <w:p w:rsidR="008D2D9D" w:rsidRDefault="00C70459" w:rsidP="0005032E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Б1.В.04 Современные технологии производства продуктов животноводства</w:t>
                  </w:r>
                </w:p>
              </w:tc>
            </w:tr>
            <w:tr w:rsidR="00C70459" w:rsidRPr="002A38B5" w:rsidTr="00FA314E">
              <w:tc>
                <w:tcPr>
                  <w:tcW w:w="738" w:type="dxa"/>
                  <w:vMerge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этап</w:t>
                  </w:r>
                </w:p>
              </w:tc>
              <w:tc>
                <w:tcPr>
                  <w:tcW w:w="4372" w:type="dxa"/>
                </w:tcPr>
                <w:p w:rsidR="00C70459" w:rsidRPr="002A38B5" w:rsidRDefault="00C70459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Б2.В.02(П) Практика по получению профессиональных умений и опыта профессиональной деятельности</w:t>
                  </w:r>
                </w:p>
              </w:tc>
            </w:tr>
            <w:tr w:rsidR="00C70459" w:rsidRPr="002A38B5" w:rsidTr="00FA314E">
              <w:tc>
                <w:tcPr>
                  <w:tcW w:w="738" w:type="dxa"/>
                  <w:vMerge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этап</w:t>
                  </w:r>
                </w:p>
              </w:tc>
              <w:tc>
                <w:tcPr>
                  <w:tcW w:w="4372" w:type="dxa"/>
                </w:tcPr>
                <w:p w:rsidR="00C70459" w:rsidRDefault="00C70459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Б3.В.01(Н) Научно-исследовательская деятельность</w:t>
                  </w:r>
                </w:p>
                <w:p w:rsidR="00C70459" w:rsidRPr="002A38B5" w:rsidRDefault="00C70459" w:rsidP="0005032E">
                  <w:pPr>
                    <w:pStyle w:val="af4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0459" w:rsidRPr="002A38B5" w:rsidTr="00FA314E">
              <w:trPr>
                <w:trHeight w:val="167"/>
              </w:trPr>
              <w:tc>
                <w:tcPr>
                  <w:tcW w:w="738" w:type="dxa"/>
                  <w:vMerge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</w:tcPr>
                <w:p w:rsidR="00C70459" w:rsidRDefault="00C70459" w:rsidP="0005032E">
                  <w:pPr>
                    <w:pStyle w:val="af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этап</w:t>
                  </w:r>
                </w:p>
              </w:tc>
              <w:tc>
                <w:tcPr>
                  <w:tcW w:w="4372" w:type="dxa"/>
                </w:tcPr>
                <w:p w:rsidR="00C70459" w:rsidRPr="008164B2" w:rsidRDefault="00C70459" w:rsidP="0005032E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Б4.Б.01(Г) Подготовка и сдача государственного экзамена</w:t>
                  </w:r>
                </w:p>
              </w:tc>
            </w:tr>
          </w:tbl>
          <w:p w:rsidR="008D2D9D" w:rsidRPr="002A38B5" w:rsidRDefault="008D2D9D" w:rsidP="0005032E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8D2D9D" w:rsidRPr="002A38B5" w:rsidRDefault="008D2D9D" w:rsidP="0005032E">
            <w:pPr>
              <w:pStyle w:val="af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8D2D9D" w:rsidRPr="002A38B5" w:rsidRDefault="008D2D9D" w:rsidP="0005032E">
            <w:pPr>
              <w:pStyle w:val="af4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8D2D9D" w:rsidRPr="002A38B5" w:rsidRDefault="008D2D9D" w:rsidP="0005032E">
            <w:pPr>
              <w:pStyle w:val="af4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8D2D9D" w:rsidRPr="008D2D9D" w:rsidRDefault="008D2D9D" w:rsidP="008D2D9D">
      <w:pPr>
        <w:rPr>
          <w:b/>
        </w:rPr>
      </w:pPr>
    </w:p>
    <w:p w:rsidR="000A3A25" w:rsidRPr="003538CA" w:rsidRDefault="003538CA" w:rsidP="00431C7B">
      <w:pPr>
        <w:pStyle w:val="af4"/>
        <w:tabs>
          <w:tab w:val="left" w:pos="1134"/>
        </w:tabs>
        <w:ind w:left="709"/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3538CA">
        <w:rPr>
          <w:rStyle w:val="FontStyle20"/>
          <w:rFonts w:ascii="Arial" w:hAnsi="Arial" w:cs="Arial"/>
          <w:b/>
          <w:sz w:val="20"/>
          <w:szCs w:val="20"/>
        </w:rPr>
        <w:t>2.6.</w:t>
      </w:r>
      <w:r w:rsidR="000A3A25" w:rsidRPr="003538CA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 другими дисциплинами (модулями</w:t>
      </w:r>
      <w:r w:rsidR="00FA314E">
        <w:rPr>
          <w:rStyle w:val="FontStyle20"/>
          <w:rFonts w:ascii="Arial" w:hAnsi="Arial" w:cs="Arial"/>
          <w:b/>
          <w:sz w:val="20"/>
          <w:szCs w:val="20"/>
        </w:rPr>
        <w:t>), практиками и ГИА в составе О</w:t>
      </w:r>
      <w:r w:rsidR="000A3A25" w:rsidRPr="003538CA">
        <w:rPr>
          <w:rStyle w:val="FontStyle20"/>
          <w:rFonts w:ascii="Arial" w:hAnsi="Arial" w:cs="Arial"/>
          <w:b/>
          <w:sz w:val="20"/>
          <w:szCs w:val="20"/>
        </w:rPr>
        <w:t>ОП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22"/>
        <w:gridCol w:w="2286"/>
        <w:gridCol w:w="2288"/>
      </w:tblGrid>
      <w:tr w:rsidR="000A3A25" w:rsidRPr="002A38B5" w:rsidTr="00FA314E">
        <w:tc>
          <w:tcPr>
            <w:tcW w:w="262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60D36250098F45CEB23DAE31F032A7CE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85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60D36250098F45CEB23DAE31F032A7CE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</w:t>
                </w:r>
                <w:proofErr w:type="gramStart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наименование  дисциплин</w:t>
                </w:r>
                <w:proofErr w:type="gramEnd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8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60D36250098F45CEB23DAE31F032A7CE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0A3A25" w:rsidRPr="002A38B5" w:rsidTr="00FA314E">
        <w:tc>
          <w:tcPr>
            <w:tcW w:w="803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60D36250098F45CEB23DAE31F032A7CE"/>
              </w:placeholder>
              <w:text w:multiLine="1"/>
            </w:sdtPr>
            <w:sdtContent>
              <w:p w:rsidR="000A3A25" w:rsidRPr="002A38B5" w:rsidRDefault="000A3A25" w:rsidP="005812A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0A3A25" w:rsidRPr="002A38B5" w:rsidRDefault="000A3A25" w:rsidP="005812A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0A3A25" w:rsidRPr="002A38B5" w:rsidRDefault="006553FF" w:rsidP="005812A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60D36250098F45CEB23DAE31F032A7CE"/>
                </w:placeholder>
                <w:text w:multiLine="1"/>
              </w:sdtPr>
              <w:sdtContent>
                <w:r w:rsidR="000A3A25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A3A25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0A3A25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85" w:type="pct"/>
            <w:vMerge/>
            <w:vAlign w:val="center"/>
          </w:tcPr>
          <w:p w:rsidR="000A3A25" w:rsidRPr="002A38B5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6" w:type="pct"/>
            <w:vMerge/>
            <w:vAlign w:val="center"/>
          </w:tcPr>
          <w:p w:rsidR="000A3A25" w:rsidRPr="002A38B5" w:rsidRDefault="000A3A25" w:rsidP="005812A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3A25" w:rsidRPr="002A38B5" w:rsidTr="00FA314E">
        <w:tc>
          <w:tcPr>
            <w:tcW w:w="80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D64B804FCFAB4D67BE7CB27B1F2D0B2B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82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D64B804FCFAB4D67BE7CB27B1F2D0B2B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8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D64B804FCFAB4D67BE7CB27B1F2D0B2B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8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D64B804FCFAB4D67BE7CB27B1F2D0B2B"/>
              </w:placeholder>
              <w:text/>
            </w:sdtPr>
            <w:sdtContent>
              <w:p w:rsidR="000A3A25" w:rsidRPr="002A38B5" w:rsidRDefault="000A3A25" w:rsidP="005812A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0A3A25" w:rsidRPr="002A38B5" w:rsidTr="006553FF">
        <w:tc>
          <w:tcPr>
            <w:tcW w:w="803" w:type="pct"/>
          </w:tcPr>
          <w:p w:rsidR="00D07AC6" w:rsidRPr="0052307C" w:rsidRDefault="0052307C" w:rsidP="006553FF">
            <w:pPr>
              <w:rPr>
                <w:rFonts w:cs="Arial"/>
                <w:sz w:val="16"/>
                <w:szCs w:val="16"/>
              </w:rPr>
            </w:pPr>
            <w:r w:rsidRPr="0052307C">
              <w:rPr>
                <w:rFonts w:cs="Arial"/>
                <w:sz w:val="16"/>
                <w:szCs w:val="16"/>
              </w:rPr>
              <w:t>Б1.В.0</w:t>
            </w:r>
            <w:r w:rsidR="00885015">
              <w:rPr>
                <w:rFonts w:cs="Arial"/>
                <w:sz w:val="16"/>
                <w:szCs w:val="16"/>
              </w:rPr>
              <w:t>3</w:t>
            </w:r>
            <w:r w:rsidRPr="0052307C">
              <w:rPr>
                <w:rFonts w:cs="Arial"/>
                <w:sz w:val="16"/>
                <w:szCs w:val="16"/>
              </w:rPr>
              <w:t xml:space="preserve"> </w:t>
            </w:r>
            <w:r w:rsidR="00D07AC6" w:rsidRPr="0052307C">
              <w:rPr>
                <w:rFonts w:cs="Arial"/>
                <w:sz w:val="16"/>
                <w:szCs w:val="16"/>
              </w:rPr>
              <w:t>Современные технологии произв</w:t>
            </w:r>
            <w:r w:rsidRPr="0052307C">
              <w:rPr>
                <w:rFonts w:cs="Arial"/>
                <w:sz w:val="16"/>
                <w:szCs w:val="16"/>
              </w:rPr>
              <w:t>одства продуктов животноводства</w:t>
            </w:r>
          </w:p>
          <w:p w:rsidR="000A3A25" w:rsidRPr="002A38B5" w:rsidRDefault="000A3A25" w:rsidP="006553F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26" w:type="pct"/>
          </w:tcPr>
          <w:p w:rsidR="00860BE0" w:rsidRPr="00860BE0" w:rsidRDefault="00860BE0" w:rsidP="006553FF">
            <w:pPr>
              <w:rPr>
                <w:bCs/>
                <w:color w:val="000000"/>
                <w:sz w:val="16"/>
                <w:szCs w:val="16"/>
              </w:rPr>
            </w:pPr>
            <w:r w:rsidRPr="00860BE0">
              <w:rPr>
                <w:bCs/>
                <w:color w:val="000000"/>
                <w:sz w:val="16"/>
                <w:szCs w:val="16"/>
              </w:rPr>
              <w:t xml:space="preserve">Знать: </w:t>
            </w:r>
            <w:sdt>
              <w:sdtPr>
                <w:rPr>
                  <w:bCs/>
                  <w:color w:val="000000"/>
                  <w:sz w:val="16"/>
                  <w:szCs w:val="16"/>
                </w:rPr>
                <w:id w:val="26393784"/>
                <w:placeholder>
                  <w:docPart w:val="0F41A78996684788A2284D457E122793"/>
                </w:placeholder>
                <w:text w:multiLine="1"/>
              </w:sdtPr>
              <w:sdtContent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 вопросы частной зоотехнии, технологии производства продуктов животноводства, разведения, генетики и селекции сельскохозяйственных животных – область науки, которая изучает биологические и хозяйственные особенности сельскохозяйственных животных с целью эффективного их использования;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 методы воспроизводства, выращивания и содержания сельскохозяйственных животных;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 прогрессивные технологии производства продуктов животноводства;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 xml:space="preserve"> - методы исследования по оценке наследственно-конституциональных факторов продуктивности.</w:t>
                </w:r>
              </w:sdtContent>
            </w:sdt>
          </w:p>
          <w:p w:rsidR="00860BE0" w:rsidRPr="00860BE0" w:rsidRDefault="00860BE0" w:rsidP="006553FF">
            <w:pPr>
              <w:rPr>
                <w:bCs/>
                <w:color w:val="000000"/>
                <w:sz w:val="16"/>
                <w:szCs w:val="16"/>
              </w:rPr>
            </w:pPr>
            <w:r w:rsidRPr="00860BE0">
              <w:rPr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bCs/>
                  <w:color w:val="000000"/>
                  <w:sz w:val="16"/>
                  <w:szCs w:val="16"/>
                </w:rPr>
                <w:id w:val="26393785"/>
                <w:placeholder>
                  <w:docPart w:val="0EAA49757038444DB775C9126D880C14"/>
                </w:placeholder>
                <w:text w:multiLine="1"/>
              </w:sdtPr>
              <w:sdtContent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 xml:space="preserve">- критически анализировать и оценивать современные научные </w:t>
                </w:r>
                <w:proofErr w:type="gramStart"/>
                <w:r w:rsidRPr="00860BE0">
                  <w:rPr>
                    <w:bCs/>
                    <w:color w:val="000000"/>
                    <w:sz w:val="16"/>
                    <w:szCs w:val="16"/>
                  </w:rPr>
                  <w:t>достижения;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</w:t>
                </w:r>
                <w:proofErr w:type="gramEnd"/>
                <w:r w:rsidRPr="00860BE0">
                  <w:rPr>
                    <w:bCs/>
                    <w:color w:val="000000"/>
                    <w:sz w:val="16"/>
                    <w:szCs w:val="16"/>
                  </w:rPr>
                  <w:t xml:space="preserve"> обрабатывать экспериментальные данные и обобщать результаты научного исследования;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 осуществлять комплексные исследования в области частной зоотехнии;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 разрабатывать методы повышения продуктивных и воспроизводительных качеств скота, новые методы выращивания молодняка для различных условий их использования, содержания и кормления сельскохозяйственных животных в условиях различных технологий.</w:t>
                </w:r>
              </w:sdtContent>
            </w:sdt>
          </w:p>
          <w:p w:rsidR="000A3A25" w:rsidRPr="002A38B5" w:rsidRDefault="00860BE0" w:rsidP="006553FF">
            <w:pPr>
              <w:rPr>
                <w:rFonts w:cs="Arial"/>
                <w:sz w:val="16"/>
                <w:szCs w:val="16"/>
              </w:rPr>
            </w:pPr>
            <w:r w:rsidRPr="00860BE0">
              <w:rPr>
                <w:bCs/>
                <w:color w:val="000000"/>
                <w:sz w:val="16"/>
                <w:szCs w:val="16"/>
              </w:rPr>
              <w:t xml:space="preserve">Владеть: </w:t>
            </w:r>
            <w:sdt>
              <w:sdtPr>
                <w:rPr>
                  <w:bCs/>
                  <w:color w:val="000000"/>
                  <w:sz w:val="16"/>
                  <w:szCs w:val="16"/>
                </w:rPr>
                <w:id w:val="26393786"/>
                <w:placeholder>
                  <w:docPart w:val="7E03A0977DEB47FB853ABB29545768DE"/>
                </w:placeholder>
                <w:text w:multiLine="1"/>
              </w:sdtPr>
              <w:sdtContent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 xml:space="preserve">- необходимой системой знаний в области </w:t>
                </w:r>
                <w:proofErr w:type="gramStart"/>
                <w:r w:rsidRPr="00860BE0">
                  <w:rPr>
                    <w:bCs/>
                    <w:color w:val="000000"/>
                    <w:sz w:val="16"/>
                    <w:szCs w:val="16"/>
                  </w:rPr>
                  <w:t>зоотехнии;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</w:t>
                </w:r>
                <w:proofErr w:type="gramEnd"/>
                <w:r w:rsidRPr="00860BE0">
                  <w:rPr>
                    <w:bCs/>
                    <w:color w:val="000000"/>
                    <w:sz w:val="16"/>
                    <w:szCs w:val="16"/>
                  </w:rPr>
                  <w:t xml:space="preserve"> методами оценки продуктивности, воспроизводства, выращивания и содержания сельскохозяйственных животных;</w:t>
                </w:r>
                <w:r w:rsidRPr="00860BE0">
                  <w:rPr>
                    <w:bCs/>
                    <w:color w:val="000000"/>
                    <w:sz w:val="16"/>
                    <w:szCs w:val="16"/>
                  </w:rPr>
                  <w:br/>
                  <w:t>- навыками оформления научной работы, ведения полемики по проблеме исследования, презентационными навыками.</w:t>
                </w:r>
              </w:sdtContent>
            </w:sdt>
          </w:p>
        </w:tc>
        <w:tc>
          <w:tcPr>
            <w:tcW w:w="1185" w:type="pct"/>
          </w:tcPr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0A3534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3534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0A3534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3534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</w:p>
          <w:p w:rsidR="000A3A25" w:rsidRPr="002A38B5" w:rsidRDefault="000A3A25" w:rsidP="006553F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6" w:type="pct"/>
          </w:tcPr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Б1.В.03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Современные технологии производства продуктов животноводства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Б1.В.04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Производство продукции скотоводства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Б1.В.ДВ.01.01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384"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Б1.В.ДВ.01.02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Педагогическая</w:t>
            </w:r>
          </w:p>
          <w:p w:rsidR="000A3A2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0A3A25" w:rsidRPr="002A38B5" w:rsidRDefault="000A3A25" w:rsidP="006553F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</w:tbl>
    <w:p w:rsidR="000A3A25" w:rsidRDefault="000A3A25" w:rsidP="000A3A25">
      <w:pPr>
        <w:jc w:val="both"/>
        <w:rPr>
          <w:rFonts w:cs="Arial"/>
          <w:sz w:val="16"/>
        </w:rPr>
      </w:pPr>
    </w:p>
    <w:p w:rsidR="008F7137" w:rsidRDefault="008F7137" w:rsidP="004D02EE">
      <w:pPr>
        <w:rPr>
          <w:rFonts w:ascii="Times New Roman" w:hAnsi="Times New Roman" w:cs="Arial"/>
          <w:color w:val="000000"/>
          <w:sz w:val="16"/>
          <w:szCs w:val="22"/>
        </w:rPr>
      </w:pPr>
    </w:p>
    <w:p w:rsidR="008F7137" w:rsidRPr="00C713CB" w:rsidRDefault="008F7137" w:rsidP="008F7137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948"/>
        <w:gridCol w:w="969"/>
        <w:gridCol w:w="925"/>
        <w:gridCol w:w="876"/>
        <w:gridCol w:w="940"/>
      </w:tblGrid>
      <w:tr w:rsidR="008F7137" w:rsidRPr="002A38B5" w:rsidTr="00057C31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8F7137" w:rsidRPr="002A38B5" w:rsidTr="00057C31">
        <w:tc>
          <w:tcPr>
            <w:tcW w:w="2963" w:type="pct"/>
            <w:gridSpan w:val="2"/>
            <w:vMerge/>
            <w:vAlign w:val="center"/>
          </w:tcPr>
          <w:p w:rsidR="008F7137" w:rsidRPr="002A38B5" w:rsidRDefault="008F7137" w:rsidP="00057C31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8F7137" w:rsidRPr="002A38B5" w:rsidRDefault="006553FF" w:rsidP="00057C31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EB9D3E49135B48F8970DBA26CC2CC66F"/>
                </w:placeholder>
                <w:text/>
              </w:sdtPr>
              <w:sdtContent>
                <w:r w:rsidR="008F713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8F7137" w:rsidRPr="002A38B5" w:rsidTr="00057C31">
        <w:tc>
          <w:tcPr>
            <w:tcW w:w="2963" w:type="pct"/>
            <w:gridSpan w:val="2"/>
            <w:vMerge/>
            <w:vAlign w:val="center"/>
          </w:tcPr>
          <w:p w:rsidR="008F7137" w:rsidRPr="002A38B5" w:rsidRDefault="008F7137" w:rsidP="00057C31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8F7137" w:rsidRPr="002A38B5" w:rsidTr="00057C31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F7137" w:rsidRPr="002A38B5" w:rsidRDefault="008F7137" w:rsidP="00057C31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№ </w:t>
                </w: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C11E7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  <w:proofErr w:type="gramEnd"/>
                <w:r w:rsidR="00C11E7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сем.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</w:t>
                </w:r>
                <w:r w:rsidR="00C11E7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курса</w:t>
                </w:r>
                <w:proofErr w:type="gramEnd"/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EB9D3E49135B48F8970DBA26CC2CC66F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8F7137" w:rsidRPr="002A38B5" w:rsidTr="00057C31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F6867B6EA494E298BD836F0ABC33837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EF6867B6EA494E298BD836F0ABC33837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EF6867B6EA494E298BD836F0ABC33837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EF6867B6EA494E298BD836F0ABC33837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EF6867B6EA494E298BD836F0ABC33837"/>
              </w:placeholder>
              <w:text/>
            </w:sdtPr>
            <w:sdtContent>
              <w:p w:rsidR="008F7137" w:rsidRPr="002A38B5" w:rsidRDefault="008F7137" w:rsidP="00057C3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C11E75" w:rsidRPr="002A38B5" w:rsidTr="00057C3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35935A9C42474882A7B190695F6633AC"/>
              </w:placeholder>
              <w:text/>
            </w:sdtPr>
            <w:sdtContent>
              <w:p w:rsidR="00C11E75" w:rsidRPr="002A38B5" w:rsidRDefault="00C11E75" w:rsidP="00057C31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E75" w:rsidRPr="002A38B5" w:rsidTr="00057C3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35935A9C42474882A7B190695F6633AC"/>
              </w:placeholder>
              <w:text/>
            </w:sdtPr>
            <w:sdtContent>
              <w:p w:rsidR="00C11E75" w:rsidRPr="002A38B5" w:rsidRDefault="00C11E75" w:rsidP="00057C3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C11E75" w:rsidRPr="002A38B5" w:rsidTr="00057C3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35935A9C42474882A7B190695F6633AC"/>
              </w:placeholder>
              <w:text/>
            </w:sdtPr>
            <w:sdtContent>
              <w:p w:rsidR="00C11E75" w:rsidRPr="002A38B5" w:rsidRDefault="00C11E75" w:rsidP="00057C3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E75" w:rsidRPr="002A38B5" w:rsidTr="00057C3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35935A9C42474882A7B190695F6633AC"/>
              </w:placeholder>
              <w:text/>
            </w:sdtPr>
            <w:sdtContent>
              <w:p w:rsidR="00C11E75" w:rsidRPr="002A38B5" w:rsidRDefault="00C11E75" w:rsidP="00057C3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E75" w:rsidRPr="002A38B5" w:rsidTr="008F7137">
        <w:trPr>
          <w:trHeight w:val="419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35935A9C42474882A7B190695F6633AC"/>
              </w:placeholder>
              <w:text/>
            </w:sdtPr>
            <w:sdtContent>
              <w:p w:rsidR="00C11E75" w:rsidRPr="002A38B5" w:rsidRDefault="00C11E75" w:rsidP="00057C3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Зачет </w:t>
            </w: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E75" w:rsidRPr="002A38B5" w:rsidTr="00C11E75">
        <w:trPr>
          <w:trHeight w:val="170"/>
        </w:trPr>
        <w:tc>
          <w:tcPr>
            <w:tcW w:w="189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406434C97A114AB28B8BF5355123F8BB"/>
              </w:placeholder>
              <w:text/>
            </w:sdtPr>
            <w:sdtContent>
              <w:p w:rsidR="00C11E75" w:rsidRPr="002A38B5" w:rsidRDefault="00C11E75" w:rsidP="00057C3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p w:rsidR="00C11E75" w:rsidRPr="002A38B5" w:rsidRDefault="002A04C2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Часы</w:t>
            </w:r>
          </w:p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E75" w:rsidRPr="002A38B5" w:rsidTr="00C11E75">
        <w:trPr>
          <w:trHeight w:val="170"/>
        </w:trPr>
        <w:tc>
          <w:tcPr>
            <w:tcW w:w="1893" w:type="pct"/>
            <w:vMerge/>
            <w:vAlign w:val="center"/>
          </w:tcPr>
          <w:p w:rsidR="00C11E75" w:rsidRPr="002A38B5" w:rsidRDefault="00C11E75" w:rsidP="00057C31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C11E75" w:rsidRPr="002A38B5" w:rsidRDefault="002A04C2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Зачетные единицы</w:t>
            </w:r>
          </w:p>
        </w:tc>
        <w:tc>
          <w:tcPr>
            <w:tcW w:w="532" w:type="pct"/>
            <w:vAlign w:val="center"/>
          </w:tcPr>
          <w:p w:rsidR="00C11E75" w:rsidRPr="002A38B5" w:rsidRDefault="00C11E75" w:rsidP="009257E7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C11E75" w:rsidRPr="002A38B5" w:rsidRDefault="00C11E75" w:rsidP="00057C3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C11E75" w:rsidRPr="002A38B5" w:rsidRDefault="00C11E75" w:rsidP="00057C3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7137" w:rsidRDefault="008F7137" w:rsidP="004D02EE">
      <w:pPr>
        <w:rPr>
          <w:rFonts w:ascii="Times New Roman" w:hAnsi="Times New Roman" w:cs="Arial"/>
          <w:color w:val="000000"/>
          <w:sz w:val="16"/>
          <w:szCs w:val="22"/>
        </w:rPr>
      </w:pPr>
    </w:p>
    <w:p w:rsidR="000A3A25" w:rsidRDefault="000A3A25" w:rsidP="000A3A25">
      <w:pPr>
        <w:rPr>
          <w:rFonts w:cs="Arial"/>
          <w:sz w:val="16"/>
        </w:rPr>
      </w:pPr>
    </w:p>
    <w:p w:rsidR="000A3A25" w:rsidRPr="00AC04BA" w:rsidRDefault="000A3A25" w:rsidP="00AC04B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B0C36" w:rsidRPr="0005322C" w:rsidRDefault="005B0C36" w:rsidP="005B0C36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05322C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B0C36" w:rsidRPr="0005322C" w:rsidRDefault="005B0C36" w:rsidP="005B0C36">
      <w:pPr>
        <w:spacing w:after="120"/>
        <w:jc w:val="center"/>
        <w:rPr>
          <w:rFonts w:cs="Arial"/>
          <w:b/>
          <w:szCs w:val="18"/>
        </w:rPr>
      </w:pPr>
      <w:r w:rsidRPr="0005322C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910"/>
        <w:gridCol w:w="538"/>
        <w:gridCol w:w="538"/>
        <w:gridCol w:w="538"/>
        <w:gridCol w:w="544"/>
        <w:gridCol w:w="550"/>
        <w:gridCol w:w="540"/>
        <w:gridCol w:w="614"/>
        <w:gridCol w:w="1439"/>
        <w:gridCol w:w="794"/>
      </w:tblGrid>
      <w:tr w:rsidR="00FA314E" w:rsidRPr="00455CC9" w:rsidTr="00FA314E">
        <w:tc>
          <w:tcPr>
            <w:tcW w:w="322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57"/>
              <w:lock w:val="contentLocked"/>
              <w:placeholder>
                <w:docPart w:val="6125F12CFAAA480EB319AD480B526F26"/>
              </w:placeholder>
              <w:text w:multiLine="1"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Номер и наименование </w:t>
                </w:r>
                <w:r>
                  <w:rPr>
                    <w:rFonts w:cs="Arial"/>
                    <w:sz w:val="18"/>
                    <w:szCs w:val="18"/>
                  </w:rPr>
                  <w:br/>
                  <w:t>раздела дисциплины.</w:t>
                </w:r>
                <w:r>
                  <w:rPr>
                    <w:rFonts w:cs="Arial"/>
                    <w:sz w:val="18"/>
                    <w:szCs w:val="18"/>
                  </w:rPr>
                  <w:br/>
                  <w:t>Укрупненные темы раздела</w:t>
                </w:r>
              </w:p>
            </w:sdtContent>
          </w:sdt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62" w:type="dxa"/>
            <w:gridSpan w:val="7"/>
          </w:tcPr>
          <w:sdt>
            <w:sdtPr>
              <w:rPr>
                <w:rFonts w:cs="Arial"/>
                <w:sz w:val="18"/>
                <w:szCs w:val="18"/>
              </w:rPr>
              <w:id w:val="610752661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72"/>
              <w:lock w:val="contentLocked"/>
              <w:placeholder>
                <w:docPart w:val="6125F12CFAAA480EB319AD480B526F26"/>
              </w:placeholder>
              <w:text w:multiLine="1"/>
            </w:sdtPr>
            <w:sdtContent>
              <w:p w:rsidR="00FA314E" w:rsidRPr="00455CC9" w:rsidRDefault="00FA314E" w:rsidP="00057C31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Формы текущего</w:t>
                </w:r>
                <w:r>
                  <w:rPr>
                    <w:rFonts w:cs="Arial"/>
                    <w:sz w:val="18"/>
                    <w:szCs w:val="18"/>
                  </w:rPr>
                  <w:br/>
                  <w:t xml:space="preserve">контроля успеваемости и промежуточной </w:t>
                </w:r>
                <w:r>
                  <w:rPr>
                    <w:rFonts w:cs="Arial"/>
                    <w:sz w:val="18"/>
                    <w:szCs w:val="18"/>
                  </w:rPr>
                  <w:br/>
                  <w:t xml:space="preserve">аттестации </w:t>
                </w:r>
              </w:p>
            </w:sdtContent>
          </w:sdt>
          <w:p w:rsidR="00FA314E" w:rsidRPr="00455CC9" w:rsidRDefault="00FA314E" w:rsidP="00057C31">
            <w:pPr>
              <w:ind w:left="-1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75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-12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FA314E" w:rsidRPr="00455CC9" w:rsidTr="00FA314E">
        <w:tc>
          <w:tcPr>
            <w:tcW w:w="3227" w:type="dxa"/>
            <w:gridSpan w:val="2"/>
            <w:vMerge/>
            <w:vAlign w:val="center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3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8"/>
                <w:szCs w:val="18"/>
              </w:rPr>
              <w:id w:val="610752662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Аудиторная работа</w:t>
                </w:r>
              </w:p>
            </w:sdtContent>
          </w:sdt>
        </w:tc>
        <w:tc>
          <w:tcPr>
            <w:tcW w:w="1154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610752670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FA314E" w:rsidRPr="00455CC9" w:rsidRDefault="00FA314E" w:rsidP="00057C31">
            <w:pPr>
              <w:ind w:left="-1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FA314E" w:rsidRPr="00455CC9" w:rsidRDefault="00FA314E" w:rsidP="00057C31">
            <w:pPr>
              <w:ind w:left="-1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314E" w:rsidRPr="00455CC9" w:rsidTr="00FA314E">
        <w:tc>
          <w:tcPr>
            <w:tcW w:w="3227" w:type="dxa"/>
            <w:gridSpan w:val="2"/>
            <w:vMerge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FA314E" w:rsidRPr="00455CC9" w:rsidRDefault="00FA314E" w:rsidP="00057C31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4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5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6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9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всего</w:t>
                </w:r>
              </w:p>
            </w:sdtContent>
          </w:sdt>
        </w:tc>
        <w:tc>
          <w:tcPr>
            <w:tcW w:w="614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71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</w:tr>
      <w:tr w:rsidR="00FA314E" w:rsidRPr="00455CC9" w:rsidTr="00FA314E">
        <w:trPr>
          <w:cantSplit/>
          <w:trHeight w:val="1632"/>
        </w:trPr>
        <w:tc>
          <w:tcPr>
            <w:tcW w:w="3227" w:type="dxa"/>
            <w:gridSpan w:val="2"/>
            <w:vMerge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7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68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FA314E" w:rsidRPr="00455CC9" w:rsidRDefault="00FA314E" w:rsidP="00057C31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  <w:vAlign w:val="center"/>
          </w:tcPr>
          <w:p w:rsidR="00FA314E" w:rsidRPr="00455CC9" w:rsidRDefault="00FA314E" w:rsidP="00057C31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</w:tr>
      <w:tr w:rsidR="00FA314E" w:rsidRPr="00455CC9" w:rsidTr="00FA314E">
        <w:tc>
          <w:tcPr>
            <w:tcW w:w="3227" w:type="dxa"/>
            <w:gridSpan w:val="2"/>
          </w:tcPr>
          <w:p w:rsidR="00FA314E" w:rsidRPr="00BD1118" w:rsidRDefault="00FA314E" w:rsidP="00057C3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8"/>
                <w:szCs w:val="18"/>
              </w:rPr>
              <w:id w:val="610752676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8"/>
                <w:szCs w:val="18"/>
              </w:rPr>
              <w:id w:val="610752677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8"/>
                <w:szCs w:val="18"/>
              </w:rPr>
              <w:id w:val="610752678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8"/>
                <w:szCs w:val="18"/>
              </w:rPr>
              <w:id w:val="610752679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8"/>
                <w:szCs w:val="18"/>
              </w:rPr>
              <w:id w:val="610752680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8"/>
                <w:szCs w:val="18"/>
              </w:rPr>
              <w:id w:val="610752681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7</w:t>
                </w:r>
              </w:p>
            </w:sdtContent>
          </w:sdt>
        </w:tc>
        <w:tc>
          <w:tcPr>
            <w:tcW w:w="614" w:type="dxa"/>
          </w:tcPr>
          <w:sdt>
            <w:sdtPr>
              <w:rPr>
                <w:rFonts w:cs="Arial"/>
                <w:sz w:val="18"/>
                <w:szCs w:val="18"/>
              </w:rPr>
              <w:id w:val="610752682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8"/>
                <w:szCs w:val="18"/>
              </w:rPr>
              <w:id w:val="610752683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9</w:t>
                </w:r>
              </w:p>
            </w:sdtContent>
          </w:sdt>
        </w:tc>
        <w:tc>
          <w:tcPr>
            <w:tcW w:w="794" w:type="dxa"/>
          </w:tcPr>
          <w:sdt>
            <w:sdtPr>
              <w:rPr>
                <w:rFonts w:cs="Arial"/>
                <w:sz w:val="18"/>
                <w:szCs w:val="18"/>
              </w:rPr>
              <w:id w:val="610752684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10</w:t>
                </w:r>
              </w:p>
            </w:sdtContent>
          </w:sdt>
        </w:tc>
      </w:tr>
      <w:tr w:rsidR="00FA314E" w:rsidRPr="00455CC9" w:rsidTr="00FA314E">
        <w:tc>
          <w:tcPr>
            <w:tcW w:w="9322" w:type="dxa"/>
            <w:gridSpan w:val="11"/>
          </w:tcPr>
          <w:sdt>
            <w:sdtPr>
              <w:rPr>
                <w:rFonts w:cs="Arial"/>
                <w:b/>
                <w:sz w:val="18"/>
                <w:szCs w:val="18"/>
              </w:rPr>
              <w:id w:val="610752685"/>
              <w:lock w:val="contentLocked"/>
              <w:placeholder>
                <w:docPart w:val="6125F12CFAAA480EB319AD480B526F26"/>
              </w:placeholder>
              <w:text/>
            </w:sdtPr>
            <w:sdtContent>
              <w:p w:rsidR="00FA314E" w:rsidRPr="00455CC9" w:rsidRDefault="00FA314E" w:rsidP="00057C31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Очная/ форма обучения</w:t>
                </w:r>
              </w:p>
            </w:sdtContent>
          </w:sdt>
        </w:tc>
      </w:tr>
      <w:tr w:rsidR="00FA314E" w:rsidRPr="00455CC9" w:rsidTr="00FA314E">
        <w:tc>
          <w:tcPr>
            <w:tcW w:w="317" w:type="dxa"/>
            <w:vMerge w:val="restart"/>
            <w:vAlign w:val="center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 w:rsidRPr="00455CC9">
              <w:rPr>
                <w:rFonts w:cs="Arial"/>
                <w:sz w:val="18"/>
                <w:szCs w:val="18"/>
              </w:rPr>
              <w:t>1</w:t>
            </w:r>
          </w:p>
          <w:p w:rsidR="00FA314E" w:rsidRPr="00816CF0" w:rsidRDefault="00FA314E" w:rsidP="00057C3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05" w:type="dxa"/>
            <w:gridSpan w:val="10"/>
          </w:tcPr>
          <w:p w:rsidR="00FA314E" w:rsidRPr="002263E2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2263E2">
              <w:rPr>
                <w:sz w:val="16"/>
                <w:szCs w:val="16"/>
              </w:rPr>
              <w:t>Интенсивные технологии в хозяйствах современного типа</w:t>
            </w:r>
          </w:p>
        </w:tc>
      </w:tr>
      <w:tr w:rsidR="00FA314E" w:rsidRPr="00455CC9" w:rsidTr="00FA314E">
        <w:trPr>
          <w:trHeight w:val="395"/>
        </w:trPr>
        <w:tc>
          <w:tcPr>
            <w:tcW w:w="317" w:type="dxa"/>
            <w:vMerge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FA314E" w:rsidRPr="006553FF" w:rsidRDefault="00FA314E" w:rsidP="00F371D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1.1.Особенности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инновационных</w:t>
            </w:r>
          </w:p>
          <w:p w:rsidR="00FA314E" w:rsidRPr="006553FF" w:rsidRDefault="00FA314E" w:rsidP="00F371D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технологий в свиноводстве.</w:t>
            </w:r>
          </w:p>
          <w:p w:rsidR="00FA314E" w:rsidRPr="006553FF" w:rsidRDefault="00FA314E" w:rsidP="00AC04BA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Современное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состояние,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проблемы и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перспективы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развития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инновационных технологий в</w:t>
            </w:r>
            <w:r w:rsidRPr="006553F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53FF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России</w:t>
            </w:r>
            <w:r w:rsidRPr="006553FF">
              <w:rPr>
                <w:rStyle w:val="10pt0pt"/>
                <w:rFonts w:ascii="Arial" w:eastAsia="Courier New" w:hAnsi="Arial" w:cs="Arial"/>
                <w:sz w:val="16"/>
                <w:szCs w:val="16"/>
              </w:rPr>
              <w:t>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A314E" w:rsidRPr="006553FF" w:rsidRDefault="00AC04BA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FA314E" w:rsidRPr="006553FF" w:rsidRDefault="00FA314E" w:rsidP="005B3B9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314E" w:rsidRPr="006553FF" w:rsidRDefault="00FA314E" w:rsidP="00BA623D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Комплект тестовых заданий</w:t>
            </w:r>
          </w:p>
          <w:p w:rsidR="00FA314E" w:rsidRPr="006553FF" w:rsidRDefault="00FA314E" w:rsidP="00BA623D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794" w:type="dxa"/>
            <w:vMerge w:val="restart"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ПК-1</w:t>
            </w:r>
          </w:p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FA314E" w:rsidRPr="00455CC9" w:rsidTr="00FA314E">
        <w:trPr>
          <w:trHeight w:val="230"/>
        </w:trPr>
        <w:tc>
          <w:tcPr>
            <w:tcW w:w="317" w:type="dxa"/>
            <w:vMerge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  <w:vMerge w:val="restart"/>
            <w:tcBorders>
              <w:bottom w:val="single" w:sz="4" w:space="0" w:color="auto"/>
            </w:tcBorders>
          </w:tcPr>
          <w:p w:rsidR="00FA314E" w:rsidRPr="006553FF" w:rsidRDefault="00FA314E" w:rsidP="006D1DCF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1.2.Современные технологии производства свинины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:rsidR="00FA314E" w:rsidRPr="006553FF" w:rsidRDefault="00AC04BA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bottom w:val="nil"/>
              <w:right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nil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vMerge w:val="restart"/>
            <w:tcBorders>
              <w:bottom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FA314E">
        <w:trPr>
          <w:trHeight w:val="238"/>
        </w:trPr>
        <w:tc>
          <w:tcPr>
            <w:tcW w:w="317" w:type="dxa"/>
            <w:vMerge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FA314E">
        <w:trPr>
          <w:trHeight w:val="696"/>
        </w:trPr>
        <w:tc>
          <w:tcPr>
            <w:tcW w:w="317" w:type="dxa"/>
            <w:vMerge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FA314E" w:rsidRPr="006553FF" w:rsidRDefault="00FA314E" w:rsidP="006D1DCF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1.3. Оборудование свиноводческих помещений различного назначения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FA314E">
        <w:tc>
          <w:tcPr>
            <w:tcW w:w="317" w:type="dxa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1" w:type="dxa"/>
            <w:gridSpan w:val="9"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 xml:space="preserve">                                                          Племенная работа в свиноводстве</w:t>
            </w:r>
          </w:p>
        </w:tc>
        <w:tc>
          <w:tcPr>
            <w:tcW w:w="794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FA314E">
        <w:trPr>
          <w:trHeight w:val="458"/>
        </w:trPr>
        <w:tc>
          <w:tcPr>
            <w:tcW w:w="317" w:type="dxa"/>
            <w:vMerge w:val="restart"/>
          </w:tcPr>
          <w:p w:rsidR="00FA314E" w:rsidRPr="006D1D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314E" w:rsidRPr="006D1D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314E" w:rsidRPr="006D1D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314E" w:rsidRPr="006D1D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 w:rsidRPr="006D1DCF">
              <w:rPr>
                <w:rFonts w:cs="Arial"/>
                <w:sz w:val="18"/>
                <w:szCs w:val="18"/>
              </w:rPr>
              <w:t>2</w:t>
            </w:r>
          </w:p>
          <w:p w:rsidR="00FA314E" w:rsidRPr="006D1D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  <w:lang w:bidi="ru-RU"/>
              </w:rPr>
            </w:pPr>
            <w:r w:rsidRPr="006553FF">
              <w:rPr>
                <w:rFonts w:cs="Arial"/>
                <w:sz w:val="16"/>
                <w:szCs w:val="16"/>
              </w:rPr>
              <w:t>2.1 Организация выращивания ремонтного молодняка</w:t>
            </w:r>
          </w:p>
        </w:tc>
        <w:tc>
          <w:tcPr>
            <w:tcW w:w="538" w:type="dxa"/>
            <w:tcBorders>
              <w:top w:val="nil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FA314E" w:rsidRPr="006553FF" w:rsidRDefault="00AC04BA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14" w:type="dxa"/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FA314E" w:rsidRPr="006553FF" w:rsidRDefault="00FA314E" w:rsidP="00BA623D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Комплект тестовых заданий</w:t>
            </w:r>
          </w:p>
          <w:p w:rsidR="00FA314E" w:rsidRPr="006553FF" w:rsidRDefault="00FA314E" w:rsidP="00BA623D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794" w:type="dxa"/>
            <w:vMerge w:val="restart"/>
          </w:tcPr>
          <w:p w:rsidR="00FA314E" w:rsidRPr="006553FF" w:rsidRDefault="00FA314E" w:rsidP="00D62C1F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ПК-1</w:t>
            </w:r>
          </w:p>
          <w:p w:rsidR="00FA314E" w:rsidRPr="006553FF" w:rsidRDefault="00FA314E" w:rsidP="00D62C1F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FA314E" w:rsidRPr="00455CC9" w:rsidTr="009160F1">
        <w:trPr>
          <w:trHeight w:val="787"/>
        </w:trPr>
        <w:tc>
          <w:tcPr>
            <w:tcW w:w="317" w:type="dxa"/>
            <w:vMerge/>
          </w:tcPr>
          <w:p w:rsidR="00FA314E" w:rsidRDefault="00FA314E" w:rsidP="00057C3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FA314E" w:rsidRPr="009160F1" w:rsidRDefault="00FA314E" w:rsidP="009160F1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right="127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553FF"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6553FF">
              <w:rPr>
                <w:rStyle w:val="10pt0pt"/>
                <w:rFonts w:ascii="Arial" w:eastAsia="Calibri" w:hAnsi="Arial" w:cs="Arial"/>
                <w:b w:val="0"/>
                <w:sz w:val="16"/>
                <w:szCs w:val="16"/>
              </w:rPr>
              <w:t>Инновационные технологические методы повышения плодовитости свиноматок.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9160F1">
        <w:trPr>
          <w:trHeight w:val="275"/>
        </w:trPr>
        <w:tc>
          <w:tcPr>
            <w:tcW w:w="317" w:type="dxa"/>
            <w:vMerge/>
          </w:tcPr>
          <w:p w:rsidR="00FA314E" w:rsidRDefault="00FA314E" w:rsidP="00057C3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2.3 Гибридизация в свиноводстве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FA314E">
        <w:trPr>
          <w:trHeight w:val="227"/>
        </w:trPr>
        <w:tc>
          <w:tcPr>
            <w:tcW w:w="317" w:type="dxa"/>
          </w:tcPr>
          <w:p w:rsidR="00FA314E" w:rsidRDefault="00FA314E" w:rsidP="00057C3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772" w:type="dxa"/>
            <w:gridSpan w:val="8"/>
            <w:tcBorders>
              <w:top w:val="single" w:sz="4" w:space="0" w:color="auto"/>
            </w:tcBorders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 xml:space="preserve">                                  Кормление свиней в условиях промышленных комплексов</w:t>
            </w:r>
          </w:p>
        </w:tc>
        <w:tc>
          <w:tcPr>
            <w:tcW w:w="1439" w:type="dxa"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</w:rPr>
            </w:pPr>
          </w:p>
        </w:tc>
      </w:tr>
      <w:tr w:rsidR="00FA314E" w:rsidRPr="00455CC9" w:rsidTr="009160F1">
        <w:trPr>
          <w:trHeight w:val="593"/>
        </w:trPr>
        <w:tc>
          <w:tcPr>
            <w:tcW w:w="317" w:type="dxa"/>
            <w:vMerge w:val="restart"/>
          </w:tcPr>
          <w:p w:rsidR="00FA314E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314E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314E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314E" w:rsidRPr="003703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10" w:type="dxa"/>
          </w:tcPr>
          <w:p w:rsidR="00FA314E" w:rsidRPr="006553FF" w:rsidRDefault="00FA314E" w:rsidP="00057C31">
            <w:pPr>
              <w:rPr>
                <w:rFonts w:cs="Arial"/>
                <w:sz w:val="16"/>
                <w:szCs w:val="16"/>
                <w:lang w:bidi="ru-RU"/>
              </w:rPr>
            </w:pPr>
            <w:r w:rsidRPr="006553FF">
              <w:rPr>
                <w:rFonts w:cs="Arial"/>
                <w:sz w:val="16"/>
                <w:szCs w:val="16"/>
              </w:rPr>
              <w:t xml:space="preserve">3.1 Составление </w:t>
            </w:r>
            <w:proofErr w:type="gramStart"/>
            <w:r w:rsidRPr="006553FF">
              <w:rPr>
                <w:rFonts w:cs="Arial"/>
                <w:sz w:val="16"/>
                <w:szCs w:val="16"/>
              </w:rPr>
              <w:t>полноценных  рецептов</w:t>
            </w:r>
            <w:proofErr w:type="gramEnd"/>
            <w:r w:rsidRPr="006553FF">
              <w:rPr>
                <w:rFonts w:cs="Arial"/>
                <w:sz w:val="16"/>
                <w:szCs w:val="16"/>
              </w:rPr>
              <w:t xml:space="preserve"> комбикормов для молодняка свиней</w:t>
            </w:r>
          </w:p>
        </w:tc>
        <w:tc>
          <w:tcPr>
            <w:tcW w:w="538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FA314E" w:rsidRPr="006553FF" w:rsidRDefault="00AC04BA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314E" w:rsidRPr="006553FF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FA314E" w:rsidRPr="006553FF" w:rsidRDefault="00FA314E" w:rsidP="00057C3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FA314E" w:rsidRPr="006553FF" w:rsidRDefault="00FA314E" w:rsidP="00BA623D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Комплект тестовых заданий</w:t>
            </w:r>
          </w:p>
          <w:p w:rsidR="00FA314E" w:rsidRPr="006553FF" w:rsidRDefault="00FA314E" w:rsidP="00BA623D">
            <w:pPr>
              <w:jc w:val="center"/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794" w:type="dxa"/>
            <w:vMerge w:val="restart"/>
          </w:tcPr>
          <w:p w:rsidR="00FA314E" w:rsidRPr="006553FF" w:rsidRDefault="00FA314E" w:rsidP="00D62C1F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ПК-1</w:t>
            </w:r>
          </w:p>
          <w:p w:rsidR="00FA314E" w:rsidRPr="006553FF" w:rsidRDefault="00FA314E" w:rsidP="00D62C1F">
            <w:pPr>
              <w:rPr>
                <w:rFonts w:cs="Arial"/>
                <w:sz w:val="16"/>
                <w:szCs w:val="16"/>
              </w:rPr>
            </w:pPr>
            <w:r w:rsidRPr="006553FF">
              <w:rPr>
                <w:rFonts w:cs="Arial"/>
                <w:sz w:val="16"/>
                <w:szCs w:val="16"/>
              </w:rPr>
              <w:t>ПК-2</w:t>
            </w:r>
          </w:p>
        </w:tc>
      </w:tr>
      <w:tr w:rsidR="00FA314E" w:rsidRPr="00455CC9" w:rsidTr="00AC04BA">
        <w:trPr>
          <w:trHeight w:val="521"/>
        </w:trPr>
        <w:tc>
          <w:tcPr>
            <w:tcW w:w="317" w:type="dxa"/>
            <w:vMerge/>
          </w:tcPr>
          <w:p w:rsidR="00FA314E" w:rsidRPr="003703CF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FA314E" w:rsidRPr="002263E2" w:rsidRDefault="00FA314E" w:rsidP="00057C31">
            <w:pPr>
              <w:rPr>
                <w:rFonts w:cs="Arial"/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 xml:space="preserve">3.2 Современные подходы к организации </w:t>
            </w:r>
            <w:r w:rsidRPr="002263E2">
              <w:rPr>
                <w:sz w:val="16"/>
                <w:szCs w:val="16"/>
              </w:rPr>
              <w:t>кормления свиней на промышленных комплексах</w:t>
            </w:r>
          </w:p>
        </w:tc>
        <w:tc>
          <w:tcPr>
            <w:tcW w:w="538" w:type="dxa"/>
          </w:tcPr>
          <w:p w:rsidR="00FA314E" w:rsidRPr="00C03051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38" w:type="dxa"/>
          </w:tcPr>
          <w:p w:rsidR="00FA314E" w:rsidRPr="00C03051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FA314E" w:rsidRPr="00C03051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FA314E" w:rsidRPr="00C03051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FA314E" w:rsidRPr="0005322C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A314E" w:rsidRPr="00C03051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FA314E" w:rsidRPr="00A24DD3" w:rsidRDefault="00FA314E" w:rsidP="00057C3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FA314E" w:rsidRPr="00B81C2D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A314E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</w:tr>
      <w:tr w:rsidR="00AC04BA" w:rsidRPr="00455CC9" w:rsidTr="00AC04BA">
        <w:trPr>
          <w:trHeight w:val="132"/>
        </w:trPr>
        <w:tc>
          <w:tcPr>
            <w:tcW w:w="317" w:type="dxa"/>
          </w:tcPr>
          <w:p w:rsidR="00AC04BA" w:rsidRPr="003703CF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AC04BA" w:rsidRPr="00AC04BA" w:rsidRDefault="00AC04BA" w:rsidP="00057C31">
            <w:pPr>
              <w:rPr>
                <w:sz w:val="16"/>
                <w:szCs w:val="16"/>
              </w:rPr>
            </w:pPr>
            <w:r w:rsidRPr="00AC04BA">
              <w:rPr>
                <w:sz w:val="16"/>
                <w:szCs w:val="16"/>
              </w:rPr>
              <w:t xml:space="preserve">Контроль </w:t>
            </w:r>
          </w:p>
        </w:tc>
        <w:tc>
          <w:tcPr>
            <w:tcW w:w="538" w:type="dxa"/>
          </w:tcPr>
          <w:p w:rsidR="00AC04BA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AC04BA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38" w:type="dxa"/>
          </w:tcPr>
          <w:p w:rsidR="00AC04BA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44" w:type="dxa"/>
          </w:tcPr>
          <w:p w:rsidR="00AC04BA" w:rsidRPr="00C03051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AC04BA" w:rsidRPr="0005322C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C04BA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614" w:type="dxa"/>
          </w:tcPr>
          <w:p w:rsidR="00AC04BA" w:rsidRPr="00A24DD3" w:rsidRDefault="00AC04BA" w:rsidP="00057C3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</w:tcPr>
          <w:p w:rsidR="00AC04BA" w:rsidRPr="00B81C2D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AC04BA" w:rsidRDefault="00AC04BA" w:rsidP="00057C31">
            <w:pPr>
              <w:rPr>
                <w:rFonts w:cs="Arial"/>
                <w:sz w:val="18"/>
                <w:szCs w:val="18"/>
              </w:rPr>
            </w:pPr>
          </w:p>
        </w:tc>
      </w:tr>
      <w:tr w:rsidR="00FA314E" w:rsidRPr="00455CC9" w:rsidTr="00FA314E">
        <w:tc>
          <w:tcPr>
            <w:tcW w:w="317" w:type="dxa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FA314E" w:rsidRPr="00AC04BA" w:rsidRDefault="00FA314E" w:rsidP="00057C31">
            <w:pPr>
              <w:rPr>
                <w:rFonts w:cs="Arial"/>
                <w:sz w:val="16"/>
                <w:szCs w:val="16"/>
              </w:rPr>
            </w:pPr>
            <w:r w:rsidRPr="00AC04BA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FA314E" w:rsidRPr="00455CC9" w:rsidRDefault="00FA314E" w:rsidP="00057C31">
            <w:pPr>
              <w:jc w:val="center"/>
              <w:rPr>
                <w:rFonts w:cs="Arial"/>
                <w:sz w:val="18"/>
                <w:szCs w:val="18"/>
              </w:rPr>
            </w:pPr>
            <w:r w:rsidRPr="00455CC9">
              <w:rPr>
                <w:rFonts w:cs="Arial"/>
                <w:sz w:val="18"/>
                <w:szCs w:val="18"/>
              </w:rPr>
              <w:t>×</w:t>
            </w:r>
          </w:p>
        </w:tc>
        <w:tc>
          <w:tcPr>
            <w:tcW w:w="538" w:type="dxa"/>
          </w:tcPr>
          <w:p w:rsidR="00FA314E" w:rsidRPr="00455CC9" w:rsidRDefault="00FA314E" w:rsidP="00057C31">
            <w:pPr>
              <w:jc w:val="center"/>
            </w:pPr>
            <w:r w:rsidRPr="00455CC9">
              <w:rPr>
                <w:rFonts w:cs="Arial"/>
                <w:sz w:val="18"/>
                <w:szCs w:val="18"/>
              </w:rPr>
              <w:t>×</w:t>
            </w:r>
          </w:p>
        </w:tc>
        <w:tc>
          <w:tcPr>
            <w:tcW w:w="544" w:type="dxa"/>
          </w:tcPr>
          <w:p w:rsidR="00FA314E" w:rsidRPr="00455CC9" w:rsidRDefault="00FA314E" w:rsidP="00057C31">
            <w:pPr>
              <w:jc w:val="center"/>
            </w:pPr>
            <w:r w:rsidRPr="00455CC9">
              <w:rPr>
                <w:rFonts w:cs="Arial"/>
                <w:sz w:val="18"/>
                <w:szCs w:val="18"/>
              </w:rPr>
              <w:t>×</w:t>
            </w:r>
          </w:p>
        </w:tc>
        <w:tc>
          <w:tcPr>
            <w:tcW w:w="550" w:type="dxa"/>
          </w:tcPr>
          <w:p w:rsidR="00FA314E" w:rsidRPr="00455CC9" w:rsidRDefault="00FA314E" w:rsidP="00057C31">
            <w:pPr>
              <w:jc w:val="center"/>
            </w:pPr>
            <w:r w:rsidRPr="00455CC9">
              <w:rPr>
                <w:rFonts w:cs="Arial"/>
                <w:sz w:val="18"/>
                <w:szCs w:val="18"/>
              </w:rPr>
              <w:t>×</w:t>
            </w:r>
          </w:p>
        </w:tc>
        <w:tc>
          <w:tcPr>
            <w:tcW w:w="540" w:type="dxa"/>
          </w:tcPr>
          <w:p w:rsidR="00FA314E" w:rsidRPr="00455CC9" w:rsidRDefault="00FA314E" w:rsidP="00057C31">
            <w:pPr>
              <w:jc w:val="center"/>
            </w:pPr>
            <w:r w:rsidRPr="00455CC9">
              <w:rPr>
                <w:rFonts w:cs="Arial"/>
                <w:sz w:val="18"/>
                <w:szCs w:val="18"/>
              </w:rPr>
              <w:t>×</w:t>
            </w:r>
          </w:p>
        </w:tc>
        <w:tc>
          <w:tcPr>
            <w:tcW w:w="614" w:type="dxa"/>
          </w:tcPr>
          <w:p w:rsidR="00FA314E" w:rsidRPr="00455CC9" w:rsidRDefault="00FA314E" w:rsidP="00057C31">
            <w:pPr>
              <w:jc w:val="center"/>
            </w:pPr>
            <w:r w:rsidRPr="00455CC9">
              <w:rPr>
                <w:rFonts w:cs="Arial"/>
                <w:sz w:val="18"/>
                <w:szCs w:val="18"/>
              </w:rPr>
              <w:t>×</w:t>
            </w:r>
          </w:p>
        </w:tc>
        <w:tc>
          <w:tcPr>
            <w:tcW w:w="1439" w:type="dxa"/>
          </w:tcPr>
          <w:p w:rsidR="00FA314E" w:rsidRPr="005C016E" w:rsidRDefault="00FA314E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5C016E">
              <w:rPr>
                <w:rFonts w:cs="Arial"/>
                <w:sz w:val="16"/>
                <w:szCs w:val="16"/>
              </w:rPr>
              <w:t xml:space="preserve">Зачет </w:t>
            </w:r>
          </w:p>
        </w:tc>
        <w:tc>
          <w:tcPr>
            <w:tcW w:w="794" w:type="dxa"/>
          </w:tcPr>
          <w:p w:rsidR="00FA314E" w:rsidRPr="00455CC9" w:rsidRDefault="00FA314E" w:rsidP="00057C31">
            <w:pPr>
              <w:rPr>
                <w:rFonts w:cs="Arial"/>
                <w:sz w:val="18"/>
                <w:szCs w:val="18"/>
              </w:rPr>
            </w:pPr>
          </w:p>
        </w:tc>
      </w:tr>
      <w:tr w:rsidR="00AC04BA" w:rsidRPr="00455CC9" w:rsidTr="00FA314E">
        <w:tc>
          <w:tcPr>
            <w:tcW w:w="317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AC04BA" w:rsidRPr="00AC04BA" w:rsidRDefault="00AC04BA" w:rsidP="00057C31">
            <w:pPr>
              <w:rPr>
                <w:rFonts w:cs="Arial"/>
                <w:sz w:val="16"/>
                <w:szCs w:val="16"/>
              </w:rPr>
            </w:pPr>
            <w:r w:rsidRPr="00AC04BA">
              <w:rPr>
                <w:rFonts w:cs="Arial"/>
                <w:sz w:val="16"/>
                <w:szCs w:val="16"/>
              </w:rPr>
              <w:t xml:space="preserve">Итого </w:t>
            </w:r>
          </w:p>
        </w:tc>
        <w:tc>
          <w:tcPr>
            <w:tcW w:w="538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538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AC04BA" w:rsidRPr="00455CC9" w:rsidRDefault="00AC04BA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AC04BA" w:rsidRPr="005C016E" w:rsidRDefault="00AC04BA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C04BA" w:rsidRPr="00455CC9" w:rsidRDefault="00AC04BA" w:rsidP="00057C3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314E" w:rsidRDefault="00FA314E" w:rsidP="005B0C36">
      <w:pPr>
        <w:jc w:val="center"/>
        <w:rPr>
          <w:rFonts w:cs="Arial"/>
          <w:b/>
          <w:szCs w:val="18"/>
        </w:rPr>
      </w:pPr>
    </w:p>
    <w:p w:rsidR="00AC04BA" w:rsidRDefault="00AC04BA" w:rsidP="005B0C36">
      <w:pPr>
        <w:jc w:val="center"/>
        <w:rPr>
          <w:rFonts w:cs="Arial"/>
          <w:b/>
          <w:szCs w:val="18"/>
        </w:rPr>
      </w:pPr>
    </w:p>
    <w:p w:rsidR="009160F1" w:rsidRDefault="009160F1" w:rsidP="005B0C36">
      <w:pPr>
        <w:jc w:val="center"/>
        <w:rPr>
          <w:rFonts w:cs="Arial"/>
          <w:b/>
          <w:szCs w:val="18"/>
        </w:rPr>
      </w:pPr>
    </w:p>
    <w:p w:rsidR="009160F1" w:rsidRDefault="009160F1" w:rsidP="005B0C36">
      <w:pPr>
        <w:jc w:val="center"/>
        <w:rPr>
          <w:rFonts w:cs="Arial"/>
          <w:b/>
          <w:szCs w:val="18"/>
        </w:rPr>
      </w:pPr>
    </w:p>
    <w:p w:rsidR="00AC04BA" w:rsidRDefault="00AC04BA" w:rsidP="005B0C36">
      <w:pPr>
        <w:jc w:val="center"/>
        <w:rPr>
          <w:rFonts w:cs="Arial"/>
          <w:b/>
          <w:szCs w:val="18"/>
        </w:rPr>
      </w:pPr>
    </w:p>
    <w:p w:rsidR="005B0C36" w:rsidRPr="00455CC9" w:rsidRDefault="0041390F" w:rsidP="005B0C36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4.2.</w:t>
      </w:r>
      <w:r w:rsidR="005B0C36" w:rsidRPr="00455CC9">
        <w:rPr>
          <w:rFonts w:cs="Arial"/>
          <w:b/>
          <w:szCs w:val="18"/>
        </w:rPr>
        <w:t>Занятия лекционного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0"/>
        <w:gridCol w:w="2789"/>
        <w:gridCol w:w="752"/>
        <w:gridCol w:w="1122"/>
        <w:gridCol w:w="1009"/>
        <w:gridCol w:w="995"/>
        <w:gridCol w:w="1494"/>
        <w:gridCol w:w="635"/>
      </w:tblGrid>
      <w:tr w:rsidR="005B0C36" w:rsidRPr="00455CC9" w:rsidTr="00FA314E">
        <w:tc>
          <w:tcPr>
            <w:tcW w:w="1093" w:type="dxa"/>
            <w:gridSpan w:val="2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87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№</w:t>
                </w:r>
              </w:p>
            </w:sdtContent>
          </w:sdt>
        </w:tc>
        <w:tc>
          <w:tcPr>
            <w:tcW w:w="4663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88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91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129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99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B0C36" w:rsidRPr="00455CC9" w:rsidTr="00FA314E">
        <w:trPr>
          <w:cantSplit/>
          <w:trHeight w:val="955"/>
        </w:trPr>
        <w:tc>
          <w:tcPr>
            <w:tcW w:w="533" w:type="dxa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89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раздела</w:t>
                </w:r>
              </w:p>
            </w:sdtContent>
          </w:sdt>
        </w:tc>
        <w:tc>
          <w:tcPr>
            <w:tcW w:w="560" w:type="dxa"/>
            <w:textDirection w:val="btLr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90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113" w:right="113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лекции</w:t>
                </w:r>
              </w:p>
            </w:sdtContent>
          </w:sdt>
        </w:tc>
        <w:tc>
          <w:tcPr>
            <w:tcW w:w="4663" w:type="dxa"/>
            <w:gridSpan w:val="3"/>
            <w:vMerge/>
          </w:tcPr>
          <w:p w:rsidR="005B0C36" w:rsidRPr="00455CC9" w:rsidRDefault="005B0C36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97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698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заочная форма</w:t>
                </w:r>
              </w:p>
            </w:sdtContent>
          </w:sdt>
        </w:tc>
        <w:tc>
          <w:tcPr>
            <w:tcW w:w="2129" w:type="dxa"/>
            <w:gridSpan w:val="2"/>
            <w:vMerge/>
          </w:tcPr>
          <w:p w:rsidR="005B0C36" w:rsidRPr="00455CC9" w:rsidRDefault="005B0C36" w:rsidP="00057C31">
            <w:pPr>
              <w:rPr>
                <w:rFonts w:cs="Arial"/>
                <w:sz w:val="18"/>
                <w:szCs w:val="18"/>
              </w:rPr>
            </w:pPr>
          </w:p>
        </w:tc>
      </w:tr>
      <w:tr w:rsidR="005B0C36" w:rsidRPr="00455CC9" w:rsidTr="00FA314E">
        <w:trPr>
          <w:cantSplit/>
          <w:trHeight w:val="87"/>
        </w:trPr>
        <w:tc>
          <w:tcPr>
            <w:tcW w:w="533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700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-142" w:right="-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560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701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-142" w:right="-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</w:t>
                </w:r>
              </w:p>
            </w:sdtContent>
          </w:sdt>
        </w:tc>
        <w:tc>
          <w:tcPr>
            <w:tcW w:w="4663" w:type="dxa"/>
            <w:gridSpan w:val="3"/>
          </w:tcPr>
          <w:sdt>
            <w:sdtPr>
              <w:rPr>
                <w:rFonts w:cs="Arial"/>
                <w:sz w:val="18"/>
                <w:szCs w:val="18"/>
              </w:rPr>
              <w:id w:val="610752702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-142" w:right="-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703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-142" w:right="-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2704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-142" w:right="-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5</w:t>
                </w:r>
              </w:p>
            </w:sdtContent>
          </w:sdt>
        </w:tc>
        <w:tc>
          <w:tcPr>
            <w:tcW w:w="212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610752705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ind w:left="-142" w:right="-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6</w:t>
                </w:r>
              </w:p>
            </w:sdtContent>
          </w:sdt>
        </w:tc>
      </w:tr>
      <w:tr w:rsidR="005B0C36" w:rsidRPr="00455CC9" w:rsidTr="00FA314E">
        <w:tc>
          <w:tcPr>
            <w:tcW w:w="533" w:type="dxa"/>
            <w:vAlign w:val="center"/>
          </w:tcPr>
          <w:p w:rsidR="005B0C36" w:rsidRPr="00455CC9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5B0C36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63" w:type="dxa"/>
            <w:gridSpan w:val="3"/>
          </w:tcPr>
          <w:p w:rsidR="003B6F0B" w:rsidRPr="003B6F0B" w:rsidRDefault="00DE0DF6" w:rsidP="003B6F0B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 xml:space="preserve">Тема: </w:t>
            </w:r>
            <w:r w:rsidR="003B6F0B"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Особенности</w:t>
            </w:r>
            <w:r w:rsidR="003B6F0B"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B6F0B"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инновационных</w:t>
            </w:r>
          </w:p>
          <w:p w:rsidR="003B6F0B" w:rsidRPr="003B6F0B" w:rsidRDefault="003B6F0B" w:rsidP="003B6F0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технологий в свиноводстве.</w:t>
            </w:r>
          </w:p>
          <w:p w:rsidR="005B0C36" w:rsidRPr="00235401" w:rsidRDefault="003B6F0B" w:rsidP="003B6F0B">
            <w:pPr>
              <w:jc w:val="both"/>
              <w:rPr>
                <w:rFonts w:cs="Arial"/>
                <w:sz w:val="16"/>
                <w:szCs w:val="16"/>
              </w:rPr>
            </w:pP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Современное</w:t>
            </w:r>
            <w:r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состояние,</w:t>
            </w:r>
            <w:r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проблемы и</w:t>
            </w:r>
            <w:r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перспективы</w:t>
            </w:r>
            <w:r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развития</w:t>
            </w:r>
            <w:r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инновационных технологий в</w:t>
            </w:r>
            <w:r w:rsidRPr="003B6F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B6F0B">
              <w:rPr>
                <w:rStyle w:val="10pt0pt"/>
                <w:rFonts w:ascii="Arial" w:eastAsia="Courier New" w:hAnsi="Arial" w:cs="Arial"/>
                <w:b w:val="0"/>
                <w:sz w:val="16"/>
                <w:szCs w:val="16"/>
              </w:rPr>
              <w:t>России</w:t>
            </w:r>
            <w:r w:rsidRPr="00E4101A">
              <w:rPr>
                <w:rStyle w:val="10pt0pt"/>
                <w:rFonts w:eastAsia="Courier New"/>
              </w:rPr>
              <w:t>.</w:t>
            </w:r>
          </w:p>
        </w:tc>
        <w:tc>
          <w:tcPr>
            <w:tcW w:w="1009" w:type="dxa"/>
          </w:tcPr>
          <w:p w:rsidR="005B0C36" w:rsidRPr="00455CC9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5B0C36" w:rsidRPr="00455CC9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5B0C36" w:rsidRPr="00455CC9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0C36" w:rsidRPr="00455CC9" w:rsidTr="00FA314E">
        <w:tc>
          <w:tcPr>
            <w:tcW w:w="533" w:type="dxa"/>
            <w:vMerge w:val="restart"/>
            <w:vAlign w:val="center"/>
          </w:tcPr>
          <w:p w:rsidR="005B0C36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5B0C36" w:rsidRPr="007D5EA8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  <w:r w:rsidRPr="007D5EA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63" w:type="dxa"/>
            <w:gridSpan w:val="3"/>
          </w:tcPr>
          <w:p w:rsidR="00057C31" w:rsidRPr="00E503C3" w:rsidRDefault="00DE0DF6" w:rsidP="00057C31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right="127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10pt0pt"/>
                <w:rFonts w:ascii="Arial" w:eastAsia="Calibri" w:hAnsi="Arial" w:cs="Arial"/>
                <w:b w:val="0"/>
                <w:sz w:val="16"/>
                <w:szCs w:val="16"/>
              </w:rPr>
              <w:t xml:space="preserve">Тема: </w:t>
            </w:r>
            <w:r w:rsidR="00057C31" w:rsidRPr="00E503C3">
              <w:rPr>
                <w:rStyle w:val="10pt0pt"/>
                <w:rFonts w:ascii="Arial" w:eastAsia="Calibri" w:hAnsi="Arial" w:cs="Arial"/>
                <w:b w:val="0"/>
                <w:sz w:val="16"/>
                <w:szCs w:val="16"/>
              </w:rPr>
              <w:t>Инновационные технологические методы повышения плодовитости свиноматок.</w:t>
            </w:r>
          </w:p>
          <w:p w:rsidR="005B0C36" w:rsidRPr="00235401" w:rsidRDefault="005B0C36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5B0C36" w:rsidRPr="00455CC9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5B0C36" w:rsidRPr="00455CC9" w:rsidRDefault="005B0C36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5B0C36" w:rsidRPr="00235401" w:rsidRDefault="005B0C36" w:rsidP="00057C31">
            <w:pPr>
              <w:rPr>
                <w:rFonts w:cs="Arial"/>
                <w:sz w:val="16"/>
                <w:szCs w:val="16"/>
              </w:rPr>
            </w:pPr>
          </w:p>
        </w:tc>
      </w:tr>
      <w:tr w:rsidR="00057C31" w:rsidRPr="00455CC9" w:rsidTr="00FA314E">
        <w:tc>
          <w:tcPr>
            <w:tcW w:w="533" w:type="dxa"/>
            <w:vMerge/>
            <w:vAlign w:val="center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 w:rsidRPr="00455CC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63" w:type="dxa"/>
            <w:gridSpan w:val="3"/>
          </w:tcPr>
          <w:p w:rsidR="00057C31" w:rsidRPr="00235401" w:rsidRDefault="00DE0DF6" w:rsidP="00057C31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ind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  <w:r w:rsidR="00057C31" w:rsidRPr="00235401">
              <w:rPr>
                <w:sz w:val="16"/>
                <w:szCs w:val="16"/>
              </w:rPr>
              <w:t xml:space="preserve">Гибридизация в свиноводстве. </w:t>
            </w:r>
          </w:p>
        </w:tc>
        <w:tc>
          <w:tcPr>
            <w:tcW w:w="1009" w:type="dxa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057C31" w:rsidRPr="00235401" w:rsidRDefault="00057C31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57C31" w:rsidRPr="00455CC9" w:rsidTr="00FA314E">
        <w:trPr>
          <w:trHeight w:val="414"/>
        </w:trPr>
        <w:tc>
          <w:tcPr>
            <w:tcW w:w="533" w:type="dxa"/>
            <w:vAlign w:val="center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 w:rsidRPr="00455CC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663" w:type="dxa"/>
            <w:gridSpan w:val="3"/>
          </w:tcPr>
          <w:p w:rsidR="00057C31" w:rsidRPr="00235401" w:rsidRDefault="00DE0DF6" w:rsidP="00057C31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ind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  <w:r w:rsidR="006D1DCF">
              <w:rPr>
                <w:sz w:val="16"/>
                <w:szCs w:val="16"/>
              </w:rPr>
              <w:t xml:space="preserve">Современные подходы к организации </w:t>
            </w:r>
            <w:r w:rsidR="006D1DCF" w:rsidRPr="002263E2">
              <w:rPr>
                <w:sz w:val="16"/>
                <w:szCs w:val="16"/>
              </w:rPr>
              <w:t>кормления свиней на промышленных комплексах</w:t>
            </w:r>
            <w:r w:rsidR="006D1DCF">
              <w:rPr>
                <w:sz w:val="16"/>
                <w:szCs w:val="16"/>
              </w:rPr>
              <w:t>.</w:t>
            </w:r>
          </w:p>
        </w:tc>
        <w:tc>
          <w:tcPr>
            <w:tcW w:w="1009" w:type="dxa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5" w:type="dxa"/>
          </w:tcPr>
          <w:p w:rsidR="00057C31" w:rsidRPr="00455CC9" w:rsidRDefault="00057C31" w:rsidP="00057C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057C31" w:rsidRPr="00235401" w:rsidRDefault="00057C31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235401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186D49" w:rsidRPr="00455CC9" w:rsidTr="00FA314E">
        <w:tc>
          <w:tcPr>
            <w:tcW w:w="5756" w:type="dxa"/>
            <w:gridSpan w:val="5"/>
            <w:vAlign w:val="center"/>
          </w:tcPr>
          <w:p w:rsidR="00186D49" w:rsidRPr="00186D49" w:rsidRDefault="00186D49" w:rsidP="00057C31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ind w:right="135"/>
              <w:rPr>
                <w:sz w:val="16"/>
                <w:szCs w:val="16"/>
              </w:rPr>
            </w:pPr>
            <w:r w:rsidRPr="00186D49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009" w:type="dxa"/>
          </w:tcPr>
          <w:p w:rsidR="00186D49" w:rsidRPr="00455CC9" w:rsidRDefault="00186D49" w:rsidP="00057C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186D49" w:rsidRPr="00235401" w:rsidRDefault="00186D49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:rsidR="00186D49" w:rsidRPr="00235401" w:rsidRDefault="00186D49" w:rsidP="00057C31">
            <w:pPr>
              <w:rPr>
                <w:rFonts w:cs="Arial"/>
                <w:sz w:val="16"/>
                <w:szCs w:val="16"/>
              </w:rPr>
            </w:pPr>
          </w:p>
        </w:tc>
      </w:tr>
      <w:tr w:rsidR="00186D49" w:rsidRPr="00455CC9" w:rsidTr="00FA314E">
        <w:tc>
          <w:tcPr>
            <w:tcW w:w="1093" w:type="dxa"/>
            <w:gridSpan w:val="2"/>
            <w:tcBorders>
              <w:right w:val="nil"/>
            </w:tcBorders>
            <w:vAlign w:val="center"/>
          </w:tcPr>
          <w:p w:rsidR="00186D49" w:rsidRPr="00186D49" w:rsidRDefault="00186D49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</w:tcBorders>
          </w:tcPr>
          <w:p w:rsidR="00186D49" w:rsidRPr="00186D49" w:rsidRDefault="00186D49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186D49" w:rsidRPr="00186D49" w:rsidRDefault="00186D49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186D49">
              <w:rPr>
                <w:rFonts w:cs="Arial"/>
                <w:sz w:val="16"/>
                <w:szCs w:val="16"/>
              </w:rPr>
              <w:t>час</w:t>
            </w:r>
          </w:p>
        </w:tc>
        <w:tc>
          <w:tcPr>
            <w:tcW w:w="4620" w:type="dxa"/>
            <w:gridSpan w:val="4"/>
            <w:tcBorders>
              <w:left w:val="nil"/>
            </w:tcBorders>
          </w:tcPr>
          <w:p w:rsidR="00186D49" w:rsidRPr="00235401" w:rsidRDefault="00186D49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Из них в интерактивной форме:</w:t>
            </w:r>
          </w:p>
        </w:tc>
        <w:tc>
          <w:tcPr>
            <w:tcW w:w="635" w:type="dxa"/>
            <w:tcBorders>
              <w:left w:val="nil"/>
            </w:tcBorders>
          </w:tcPr>
          <w:p w:rsidR="00186D49" w:rsidRPr="00235401" w:rsidRDefault="00617713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617713" w:rsidRPr="00455CC9" w:rsidTr="00FA314E">
        <w:tc>
          <w:tcPr>
            <w:tcW w:w="1093" w:type="dxa"/>
            <w:gridSpan w:val="2"/>
            <w:tcBorders>
              <w:right w:val="nil"/>
            </w:tcBorders>
            <w:vAlign w:val="center"/>
          </w:tcPr>
          <w:p w:rsidR="00617713" w:rsidRPr="00186D49" w:rsidRDefault="00617713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</w:tcBorders>
          </w:tcPr>
          <w:p w:rsidR="00617713" w:rsidRPr="00186D49" w:rsidRDefault="00617713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186D49">
              <w:rPr>
                <w:rFonts w:cs="Arial"/>
                <w:sz w:val="16"/>
                <w:szCs w:val="16"/>
              </w:rPr>
              <w:t>-очная форма обучения</w:t>
            </w:r>
          </w:p>
        </w:tc>
        <w:tc>
          <w:tcPr>
            <w:tcW w:w="752" w:type="dxa"/>
            <w:tcBorders>
              <w:left w:val="nil"/>
            </w:tcBorders>
          </w:tcPr>
          <w:p w:rsidR="00617713" w:rsidRPr="00186D49" w:rsidRDefault="00617713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186D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20" w:type="dxa"/>
            <w:gridSpan w:val="4"/>
            <w:tcBorders>
              <w:left w:val="nil"/>
            </w:tcBorders>
          </w:tcPr>
          <w:p w:rsidR="00617713" w:rsidRPr="00235401" w:rsidRDefault="00617713" w:rsidP="006177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-очная форма обучения</w:t>
            </w:r>
          </w:p>
        </w:tc>
        <w:tc>
          <w:tcPr>
            <w:tcW w:w="635" w:type="dxa"/>
          </w:tcPr>
          <w:p w:rsidR="00617713" w:rsidRPr="00235401" w:rsidRDefault="00617713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617713" w:rsidRPr="00455CC9" w:rsidTr="00FA314E">
        <w:tc>
          <w:tcPr>
            <w:tcW w:w="533" w:type="dxa"/>
            <w:tcBorders>
              <w:right w:val="nil"/>
            </w:tcBorders>
            <w:vAlign w:val="center"/>
          </w:tcPr>
          <w:p w:rsidR="00617713" w:rsidRPr="00186D49" w:rsidRDefault="00617713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vAlign w:val="center"/>
          </w:tcPr>
          <w:p w:rsidR="00617713" w:rsidRPr="00186D49" w:rsidRDefault="00617713" w:rsidP="00057C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</w:tcBorders>
          </w:tcPr>
          <w:p w:rsidR="00617713" w:rsidRPr="00186D49" w:rsidRDefault="00617713" w:rsidP="00057C31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ind w:right="135"/>
              <w:rPr>
                <w:sz w:val="16"/>
                <w:szCs w:val="16"/>
              </w:rPr>
            </w:pPr>
            <w:r w:rsidRPr="00186D49">
              <w:rPr>
                <w:sz w:val="16"/>
                <w:szCs w:val="16"/>
              </w:rPr>
              <w:t xml:space="preserve">       -заочная форма обучения</w:t>
            </w:r>
          </w:p>
        </w:tc>
        <w:tc>
          <w:tcPr>
            <w:tcW w:w="752" w:type="dxa"/>
            <w:tcBorders>
              <w:left w:val="nil"/>
            </w:tcBorders>
          </w:tcPr>
          <w:p w:rsidR="00617713" w:rsidRPr="00186D49" w:rsidRDefault="00617713" w:rsidP="00057C31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ind w:right="135"/>
              <w:rPr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tcBorders>
              <w:left w:val="nil"/>
            </w:tcBorders>
          </w:tcPr>
          <w:p w:rsidR="00617713" w:rsidRPr="00235401" w:rsidRDefault="00617713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-заочная форма обучения</w:t>
            </w:r>
          </w:p>
        </w:tc>
        <w:tc>
          <w:tcPr>
            <w:tcW w:w="635" w:type="dxa"/>
            <w:tcBorders>
              <w:left w:val="nil"/>
            </w:tcBorders>
          </w:tcPr>
          <w:p w:rsidR="00617713" w:rsidRPr="00235401" w:rsidRDefault="00617713" w:rsidP="00057C3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94022" w:rsidRDefault="00294022" w:rsidP="005B0C36">
      <w:pPr>
        <w:jc w:val="center"/>
        <w:rPr>
          <w:rFonts w:cs="Arial"/>
          <w:b/>
          <w:szCs w:val="18"/>
        </w:rPr>
      </w:pPr>
    </w:p>
    <w:p w:rsidR="00241F44" w:rsidRDefault="00241F44" w:rsidP="00241F44">
      <w:pPr>
        <w:rPr>
          <w:rFonts w:cs="Arial"/>
          <w:sz w:val="16"/>
        </w:rPr>
      </w:pPr>
    </w:p>
    <w:p w:rsidR="005B0C36" w:rsidRPr="00455CC9" w:rsidRDefault="00481203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5B0C36" w:rsidRPr="00455CC9">
        <w:rPr>
          <w:rFonts w:ascii="Arial" w:hAnsi="Arial" w:cs="Arial"/>
          <w:b/>
        </w:rPr>
        <w:t xml:space="preserve">ПРОГРАММА ВНЕАУДИТОРНОЙ АКАДЕМИЧЕСКОЙ РАБОТЫ </w:t>
      </w:r>
    </w:p>
    <w:p w:rsidR="005B0C36" w:rsidRPr="009160F1" w:rsidRDefault="005B0C36" w:rsidP="009160F1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ОБУЧАЮЩИХСЯ</w:t>
      </w:r>
      <w:r>
        <w:rPr>
          <w:rFonts w:ascii="Arial" w:hAnsi="Arial" w:cs="Arial"/>
          <w:b/>
        </w:rPr>
        <w:t xml:space="preserve"> (ВАРО)</w:t>
      </w:r>
      <w:r w:rsidR="009160F1">
        <w:rPr>
          <w:rFonts w:ascii="Arial" w:hAnsi="Arial" w:cs="Arial"/>
          <w:b/>
        </w:rPr>
        <w:t xml:space="preserve"> ПО ДИСЦИПЛИНЕ (МОДУЛЮ)</w:t>
      </w:r>
    </w:p>
    <w:p w:rsidR="005B0C36" w:rsidRPr="00AB3560" w:rsidRDefault="005B0C36" w:rsidP="00AB3560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5.1</w:t>
      </w:r>
      <w:r w:rsidRPr="00455CC9">
        <w:rPr>
          <w:rFonts w:cs="Arial"/>
          <w:b/>
          <w:szCs w:val="18"/>
        </w:rPr>
        <w:t xml:space="preserve"> Самостоятельная работа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66"/>
        <w:gridCol w:w="2157"/>
        <w:gridCol w:w="1299"/>
        <w:gridCol w:w="1667"/>
      </w:tblGrid>
      <w:tr w:rsidR="00AB3560" w:rsidRPr="00455CC9" w:rsidTr="00AB3560">
        <w:tc>
          <w:tcPr>
            <w:tcW w:w="683" w:type="pct"/>
          </w:tcPr>
          <w:sdt>
            <w:sdtPr>
              <w:rPr>
                <w:rFonts w:cs="Arial"/>
                <w:szCs w:val="18"/>
              </w:rPr>
              <w:id w:val="610752808"/>
              <w:lock w:val="contentLocked"/>
              <w:placeholder>
                <w:docPart w:val="1CF082D7295A4EDD915C15A3101ED574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Номер раздела дисциплины</w:t>
                </w:r>
              </w:p>
            </w:sdtContent>
          </w:sdt>
        </w:tc>
        <w:tc>
          <w:tcPr>
            <w:tcW w:w="1616" w:type="pct"/>
          </w:tcPr>
          <w:sdt>
            <w:sdtPr>
              <w:rPr>
                <w:rFonts w:cs="Arial"/>
                <w:szCs w:val="18"/>
              </w:rPr>
              <w:id w:val="610752809"/>
              <w:lock w:val="contentLocked"/>
              <w:placeholder>
                <w:docPart w:val="1CF082D7295A4EDD915C15A3101ED574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Тема в составе раздела</w:t>
                </w:r>
              </w:p>
            </w:sdtContent>
          </w:sdt>
        </w:tc>
        <w:tc>
          <w:tcPr>
            <w:tcW w:w="1137" w:type="pct"/>
          </w:tcPr>
          <w:sdt>
            <w:sdtPr>
              <w:rPr>
                <w:rFonts w:cs="Arial"/>
                <w:szCs w:val="18"/>
              </w:rPr>
              <w:id w:val="610752810"/>
              <w:lock w:val="contentLocked"/>
              <w:placeholder>
                <w:docPart w:val="1CF082D7295A4EDD915C15A3101ED574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Вид работы</w:t>
                </w:r>
              </w:p>
            </w:sdtContent>
          </w:sdt>
        </w:tc>
        <w:tc>
          <w:tcPr>
            <w:tcW w:w="685" w:type="pct"/>
          </w:tcPr>
          <w:sdt>
            <w:sdtPr>
              <w:rPr>
                <w:rFonts w:cs="Arial"/>
                <w:szCs w:val="18"/>
              </w:rPr>
              <w:id w:val="610752811"/>
              <w:lock w:val="contentLocked"/>
              <w:placeholder>
                <w:docPart w:val="1CF082D7295A4EDD915C15A3101ED574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Расчетная трудоемкость, час</w:t>
                </w:r>
              </w:p>
            </w:sdtContent>
          </w:sdt>
        </w:tc>
        <w:tc>
          <w:tcPr>
            <w:tcW w:w="879" w:type="pct"/>
          </w:tcPr>
          <w:sdt>
            <w:sdtPr>
              <w:rPr>
                <w:rFonts w:cs="Arial"/>
                <w:szCs w:val="18"/>
              </w:rPr>
              <w:id w:val="610752812"/>
              <w:lock w:val="contentLocked"/>
              <w:placeholder>
                <w:docPart w:val="1CF082D7295A4EDD915C15A3101ED574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Форма контроля знаний</w:t>
                </w:r>
              </w:p>
            </w:sdtContent>
          </w:sdt>
        </w:tc>
      </w:tr>
      <w:tr w:rsidR="00AB3560" w:rsidRPr="00455CC9" w:rsidTr="00AB3560">
        <w:tc>
          <w:tcPr>
            <w:tcW w:w="683" w:type="pct"/>
          </w:tcPr>
          <w:sdt>
            <w:sdtPr>
              <w:rPr>
                <w:rFonts w:cs="Arial"/>
                <w:szCs w:val="18"/>
              </w:rPr>
              <w:id w:val="610752813"/>
              <w:lock w:val="contentLocked"/>
              <w:placeholder>
                <w:docPart w:val="ABB5F6A5CD894AC9A72C4EE04DAEF1FE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1</w:t>
                </w:r>
              </w:p>
            </w:sdtContent>
          </w:sdt>
        </w:tc>
        <w:tc>
          <w:tcPr>
            <w:tcW w:w="1616" w:type="pct"/>
          </w:tcPr>
          <w:sdt>
            <w:sdtPr>
              <w:rPr>
                <w:rFonts w:cs="Arial"/>
                <w:szCs w:val="18"/>
              </w:rPr>
              <w:id w:val="610752814"/>
              <w:lock w:val="contentLocked"/>
              <w:placeholder>
                <w:docPart w:val="ABB5F6A5CD894AC9A72C4EE04DAEF1FE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Cs w:val="18"/>
            </w:rPr>
            <w:id w:val="18247259"/>
            <w:lock w:val="contentLocked"/>
            <w:placeholder>
              <w:docPart w:val="931AF50C41514938B3D8A0EB38B14092"/>
            </w:placeholder>
            <w:text/>
          </w:sdtPr>
          <w:sdtContent>
            <w:tc>
              <w:tcPr>
                <w:tcW w:w="1137" w:type="pct"/>
              </w:tcPr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3</w:t>
                </w:r>
              </w:p>
            </w:tc>
          </w:sdtContent>
        </w:sdt>
        <w:tc>
          <w:tcPr>
            <w:tcW w:w="685" w:type="pct"/>
          </w:tcPr>
          <w:sdt>
            <w:sdtPr>
              <w:rPr>
                <w:rFonts w:cs="Arial"/>
                <w:szCs w:val="18"/>
              </w:rPr>
              <w:id w:val="610752815"/>
              <w:lock w:val="contentLocked"/>
              <w:placeholder>
                <w:docPart w:val="ABB5F6A5CD894AC9A72C4EE04DAEF1FE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4</w:t>
                </w:r>
              </w:p>
            </w:sdtContent>
          </w:sdt>
        </w:tc>
        <w:tc>
          <w:tcPr>
            <w:tcW w:w="879" w:type="pct"/>
          </w:tcPr>
          <w:sdt>
            <w:sdtPr>
              <w:rPr>
                <w:rFonts w:cs="Arial"/>
                <w:szCs w:val="18"/>
              </w:rPr>
              <w:id w:val="610752816"/>
              <w:lock w:val="contentLocked"/>
              <w:placeholder>
                <w:docPart w:val="ABB5F6A5CD894AC9A72C4EE04DAEF1FE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5</w:t>
                </w:r>
              </w:p>
            </w:sdtContent>
          </w:sdt>
        </w:tc>
      </w:tr>
      <w:tr w:rsidR="00AB3560" w:rsidRPr="00455CC9" w:rsidTr="00AB3560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Cs w:val="18"/>
              </w:rPr>
              <w:id w:val="610752817"/>
              <w:lock w:val="contentLocked"/>
              <w:placeholder>
                <w:docPart w:val="5E5F08B06B7B4E0694C8E204E60F1EBB"/>
              </w:placeholder>
              <w:text/>
            </w:sdtPr>
            <w:sdtContent>
              <w:p w:rsidR="00AB3560" w:rsidRPr="00455CC9" w:rsidRDefault="00AB3560" w:rsidP="00057C31">
                <w:pPr>
                  <w:jc w:val="center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b/>
                    <w:szCs w:val="18"/>
                  </w:rPr>
                  <w:t>Очная форма обучения</w:t>
                </w:r>
              </w:p>
            </w:sdtContent>
          </w:sdt>
        </w:tc>
      </w:tr>
      <w:tr w:rsidR="00AB3560" w:rsidRPr="00455CC9" w:rsidTr="00AB3560">
        <w:trPr>
          <w:trHeight w:val="83"/>
        </w:trPr>
        <w:tc>
          <w:tcPr>
            <w:tcW w:w="683" w:type="pct"/>
            <w:vMerge w:val="restart"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  <w:r w:rsidRPr="00FA5C5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16" w:type="pct"/>
          </w:tcPr>
          <w:p w:rsidR="00AB3560" w:rsidRPr="004000BC" w:rsidRDefault="00AB3560" w:rsidP="004000BC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right="127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00BC">
              <w:rPr>
                <w:rStyle w:val="10pt0pt"/>
                <w:rFonts w:ascii="Arial" w:eastAsia="Calibri" w:hAnsi="Arial" w:cs="Arial"/>
                <w:b w:val="0"/>
                <w:sz w:val="16"/>
                <w:szCs w:val="16"/>
              </w:rPr>
              <w:t>Инновации - как фактор ускорения социально- экономического развития АПК. Исторические пути развития инноваций.</w:t>
            </w:r>
          </w:p>
          <w:p w:rsidR="00AB3560" w:rsidRDefault="00AB3560" w:rsidP="00A03ACD">
            <w:pPr>
              <w:pStyle w:val="22"/>
              <w:shd w:val="clear" w:color="auto" w:fill="auto"/>
              <w:tabs>
                <w:tab w:val="left" w:pos="329"/>
              </w:tabs>
              <w:spacing w:line="240" w:lineRule="auto"/>
              <w:ind w:right="127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00BC">
              <w:rPr>
                <w:rStyle w:val="10pt0pt"/>
                <w:rFonts w:ascii="Arial" w:eastAsia="Calibri" w:hAnsi="Arial" w:cs="Arial"/>
                <w:b w:val="0"/>
                <w:sz w:val="16"/>
                <w:szCs w:val="16"/>
              </w:rPr>
              <w:t>Современное</w:t>
            </w:r>
            <w:r w:rsidRPr="004000BC">
              <w:rPr>
                <w:rStyle w:val="10pt0pt"/>
                <w:rFonts w:ascii="Arial" w:eastAsia="Calibri" w:hAnsi="Arial" w:cs="Arial"/>
                <w:b w:val="0"/>
                <w:sz w:val="16"/>
                <w:szCs w:val="16"/>
              </w:rPr>
              <w:tab/>
              <w:t>состояние свиноводства и перспективы его развития.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Основные типы предприятий по производству свинины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доклада</w:t>
            </w:r>
          </w:p>
        </w:tc>
        <w:tc>
          <w:tcPr>
            <w:tcW w:w="685" w:type="pct"/>
          </w:tcPr>
          <w:p w:rsidR="00AB3560" w:rsidRPr="00EF3D0F" w:rsidRDefault="009160F1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c>
          <w:tcPr>
            <w:tcW w:w="683" w:type="pct"/>
            <w:vMerge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Особенности воспроизводства стада в промышленных хозяйствах при поточной технологии производства свинины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доклада</w:t>
            </w:r>
          </w:p>
        </w:tc>
        <w:tc>
          <w:tcPr>
            <w:tcW w:w="685" w:type="pct"/>
          </w:tcPr>
          <w:p w:rsidR="00AB3560" w:rsidRPr="00EF3D0F" w:rsidRDefault="009160F1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rPr>
          <w:trHeight w:val="533"/>
        </w:trPr>
        <w:tc>
          <w:tcPr>
            <w:tcW w:w="683" w:type="pct"/>
            <w:vMerge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31"/>
              <w:shd w:val="clear" w:color="auto" w:fill="auto"/>
              <w:tabs>
                <w:tab w:val="left" w:pos="262"/>
                <w:tab w:val="right" w:pos="927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Технологические системы свиноводства. Факторы технологий.</w:t>
            </w:r>
            <w:r w:rsidRPr="00EF3D0F">
              <w:rPr>
                <w:rFonts w:ascii="Arial" w:hAnsi="Arial" w:cs="Arial"/>
                <w:sz w:val="16"/>
                <w:szCs w:val="16"/>
              </w:rPr>
              <w:tab/>
              <w:t>Типы</w:t>
            </w:r>
          </w:p>
          <w:p w:rsidR="00AB3560" w:rsidRPr="00EF3D0F" w:rsidRDefault="00AB3560" w:rsidP="00AB3560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технологий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презентации</w:t>
            </w:r>
          </w:p>
        </w:tc>
        <w:tc>
          <w:tcPr>
            <w:tcW w:w="685" w:type="pct"/>
          </w:tcPr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rPr>
          <w:trHeight w:val="642"/>
        </w:trPr>
        <w:tc>
          <w:tcPr>
            <w:tcW w:w="683" w:type="pct"/>
            <w:vMerge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Организм свиней и окружающая среда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к устному опросу</w:t>
            </w:r>
          </w:p>
        </w:tc>
        <w:tc>
          <w:tcPr>
            <w:tcW w:w="685" w:type="pct"/>
          </w:tcPr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560" w:rsidRPr="00455CC9" w:rsidTr="00AB3560">
        <w:tc>
          <w:tcPr>
            <w:tcW w:w="683" w:type="pct"/>
            <w:vMerge w:val="restart"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  <w:r w:rsidRPr="00FA5C50">
              <w:rPr>
                <w:rFonts w:cs="Arial"/>
                <w:sz w:val="18"/>
                <w:szCs w:val="18"/>
              </w:rPr>
              <w:t>2</w:t>
            </w:r>
          </w:p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Особенности технологии содержания свиней разных половозрастных групп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85" w:type="pct"/>
          </w:tcPr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rPr>
          <w:trHeight w:val="415"/>
        </w:trPr>
        <w:tc>
          <w:tcPr>
            <w:tcW w:w="683" w:type="pct"/>
            <w:vMerge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Организация выращивания ремонтного молодняка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85" w:type="pct"/>
          </w:tcPr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rPr>
          <w:trHeight w:val="847"/>
        </w:trPr>
        <w:tc>
          <w:tcPr>
            <w:tcW w:w="683" w:type="pct"/>
            <w:vMerge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31"/>
              <w:shd w:val="clear" w:color="auto" w:fill="auto"/>
              <w:tabs>
                <w:tab w:val="left" w:pos="426"/>
                <w:tab w:val="left" w:pos="207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Продуктивные</w:t>
            </w:r>
            <w:r w:rsidRPr="00EF3D0F">
              <w:rPr>
                <w:rFonts w:ascii="Arial" w:hAnsi="Arial" w:cs="Arial"/>
                <w:sz w:val="16"/>
                <w:szCs w:val="16"/>
              </w:rPr>
              <w:tab/>
              <w:t xml:space="preserve">признаки </w:t>
            </w:r>
            <w:proofErr w:type="gramStart"/>
            <w:r w:rsidRPr="00EF3D0F">
              <w:rPr>
                <w:rFonts w:ascii="Arial" w:hAnsi="Arial" w:cs="Arial"/>
                <w:sz w:val="16"/>
                <w:szCs w:val="16"/>
              </w:rPr>
              <w:t>свиней  и</w:t>
            </w:r>
            <w:proofErr w:type="gramEnd"/>
            <w:r w:rsidRPr="00EF3D0F">
              <w:rPr>
                <w:rFonts w:ascii="Arial" w:hAnsi="Arial" w:cs="Arial"/>
                <w:sz w:val="16"/>
                <w:szCs w:val="16"/>
              </w:rPr>
              <w:t xml:space="preserve"> методы их селекции.</w:t>
            </w:r>
          </w:p>
          <w:p w:rsidR="00AB3560" w:rsidRPr="00EF3D0F" w:rsidRDefault="00AB3560" w:rsidP="00057C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к тестированию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AB3560" w:rsidRDefault="00AB3560" w:rsidP="00057C31">
            <w:pPr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c>
          <w:tcPr>
            <w:tcW w:w="683" w:type="pct"/>
            <w:vMerge/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Современные </w:t>
            </w:r>
            <w:r w:rsidRPr="00EF3D0F">
              <w:rPr>
                <w:rFonts w:cs="Arial"/>
                <w:sz w:val="16"/>
                <w:szCs w:val="16"/>
              </w:rPr>
              <w:t xml:space="preserve"> методы</w:t>
            </w:r>
            <w:proofErr w:type="gramEnd"/>
            <w:r w:rsidRPr="00EF3D0F">
              <w:rPr>
                <w:rFonts w:cs="Arial"/>
                <w:sz w:val="16"/>
                <w:szCs w:val="16"/>
              </w:rPr>
              <w:t xml:space="preserve"> селекции свиней в России. Комплексная оценка хряков и маток.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к тестированию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AB3560" w:rsidRPr="00EF3D0F" w:rsidRDefault="009160F1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AB3560" w:rsidRDefault="00AB3560" w:rsidP="00057C31">
            <w:pPr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rPr>
          <w:trHeight w:val="747"/>
        </w:trPr>
        <w:tc>
          <w:tcPr>
            <w:tcW w:w="683" w:type="pct"/>
            <w:vMerge w:val="restart"/>
            <w:tcBorders>
              <w:top w:val="nil"/>
            </w:tcBorders>
          </w:tcPr>
          <w:p w:rsidR="00AB3560" w:rsidRDefault="00AB3560" w:rsidP="00057C3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  <w:tcBorders>
              <w:top w:val="nil"/>
            </w:tcBorders>
          </w:tcPr>
          <w:p w:rsidR="00AB3560" w:rsidRPr="00EF3D0F" w:rsidRDefault="00AB3560" w:rsidP="00057C31">
            <w:pPr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Оптимизация технологических условий для содержания свиней</w:t>
            </w:r>
          </w:p>
        </w:tc>
        <w:tc>
          <w:tcPr>
            <w:tcW w:w="1137" w:type="pct"/>
            <w:tcBorders>
              <w:top w:val="nil"/>
            </w:tcBorders>
          </w:tcPr>
          <w:p w:rsidR="00AB3560" w:rsidRPr="00EF3D0F" w:rsidRDefault="00AB3560" w:rsidP="00AB3560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к тестированию</w:t>
            </w:r>
          </w:p>
        </w:tc>
        <w:tc>
          <w:tcPr>
            <w:tcW w:w="685" w:type="pct"/>
            <w:tcBorders>
              <w:top w:val="nil"/>
            </w:tcBorders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pct"/>
            <w:tcBorders>
              <w:top w:val="nil"/>
            </w:tcBorders>
          </w:tcPr>
          <w:p w:rsidR="00AB3560" w:rsidRDefault="00AB3560" w:rsidP="00057C31">
            <w:pPr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c>
          <w:tcPr>
            <w:tcW w:w="683" w:type="pct"/>
            <w:vMerge/>
            <w:tcBorders>
              <w:top w:val="nil"/>
            </w:tcBorders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AB3560">
            <w:pPr>
              <w:pStyle w:val="3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Инновационные технологические методы повышения плодовитости свиноматок.</w:t>
            </w:r>
          </w:p>
        </w:tc>
        <w:tc>
          <w:tcPr>
            <w:tcW w:w="1137" w:type="pct"/>
          </w:tcPr>
          <w:p w:rsidR="00AB3560" w:rsidRPr="00EF3D0F" w:rsidRDefault="00AB3560" w:rsidP="00AB3560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Подготовка доклада</w:t>
            </w:r>
          </w:p>
        </w:tc>
        <w:tc>
          <w:tcPr>
            <w:tcW w:w="685" w:type="pct"/>
          </w:tcPr>
          <w:p w:rsidR="00AB3560" w:rsidRPr="00EF3D0F" w:rsidRDefault="00AB3560" w:rsidP="00AB356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c>
          <w:tcPr>
            <w:tcW w:w="683" w:type="pct"/>
            <w:vMerge/>
            <w:tcBorders>
              <w:top w:val="nil"/>
            </w:tcBorders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3D0F">
              <w:rPr>
                <w:rFonts w:ascii="Arial" w:hAnsi="Arial" w:cs="Arial"/>
                <w:b w:val="0"/>
                <w:sz w:val="16"/>
                <w:szCs w:val="16"/>
              </w:rPr>
              <w:t>Селекционные индексы. Селекция свиней на пригодность к промышленным технологиям.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Сбор материала для конспекта</w:t>
            </w:r>
          </w:p>
        </w:tc>
        <w:tc>
          <w:tcPr>
            <w:tcW w:w="685" w:type="pct"/>
          </w:tcPr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rPr>
          <w:trHeight w:val="783"/>
        </w:trPr>
        <w:tc>
          <w:tcPr>
            <w:tcW w:w="683" w:type="pct"/>
            <w:vMerge/>
            <w:tcBorders>
              <w:top w:val="nil"/>
            </w:tcBorders>
          </w:tcPr>
          <w:p w:rsidR="00AB3560" w:rsidRPr="00FA5C50" w:rsidRDefault="00AB3560" w:rsidP="0005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pct"/>
          </w:tcPr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Современные </w:t>
            </w:r>
            <w:r w:rsidRPr="00EF3D0F">
              <w:rPr>
                <w:rFonts w:ascii="Arial" w:hAnsi="Arial" w:cs="Arial"/>
                <w:sz w:val="16"/>
                <w:szCs w:val="16"/>
              </w:rPr>
              <w:t>технологии кормления свиней различных половозрастных групп</w:t>
            </w:r>
          </w:p>
        </w:tc>
        <w:tc>
          <w:tcPr>
            <w:tcW w:w="1137" w:type="pct"/>
          </w:tcPr>
          <w:p w:rsidR="00AB3560" w:rsidRPr="00EF3D0F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 w:rsidRPr="00EF3D0F">
              <w:rPr>
                <w:rFonts w:cs="Arial"/>
                <w:sz w:val="16"/>
                <w:szCs w:val="16"/>
              </w:rPr>
              <w:t>Работа с литературой и интернет ресурсами Сбор материала для конспекта</w:t>
            </w:r>
          </w:p>
        </w:tc>
        <w:tc>
          <w:tcPr>
            <w:tcW w:w="685" w:type="pct"/>
          </w:tcPr>
          <w:p w:rsidR="00AB3560" w:rsidRPr="00EF3D0F" w:rsidRDefault="00AB3560" w:rsidP="00057C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EF3D0F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AB3560" w:rsidRPr="00EF3D0F" w:rsidRDefault="00AB3560" w:rsidP="00057C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AB3560" w:rsidRPr="00455CC9" w:rsidTr="00AB3560"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</w:tcPr>
          <w:p w:rsidR="00AB3560" w:rsidRPr="00455CC9" w:rsidRDefault="00AB3560" w:rsidP="00057C31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16" w:type="pct"/>
            <w:tcBorders>
              <w:left w:val="single" w:sz="4" w:space="0" w:color="auto"/>
            </w:tcBorders>
          </w:tcPr>
          <w:sdt>
            <w:sdtPr>
              <w:rPr>
                <w:rFonts w:cs="Arial"/>
                <w:szCs w:val="18"/>
              </w:rPr>
              <w:id w:val="610752820"/>
              <w:lock w:val="contentLocked"/>
              <w:placeholder>
                <w:docPart w:val="CD735D8410854B7A9C7A21A0EFA56F87"/>
              </w:placeholder>
              <w:text/>
            </w:sdtPr>
            <w:sdtContent>
              <w:p w:rsidR="00AB3560" w:rsidRPr="00455CC9" w:rsidRDefault="00AB3560" w:rsidP="00057C31">
                <w:pPr>
                  <w:jc w:val="both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Итого:</w:t>
                </w:r>
              </w:p>
            </w:sdtContent>
          </w:sdt>
        </w:tc>
        <w:tc>
          <w:tcPr>
            <w:tcW w:w="1137" w:type="pct"/>
          </w:tcPr>
          <w:p w:rsidR="00AB3560" w:rsidRPr="00455CC9" w:rsidRDefault="00AB3560" w:rsidP="00057C31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685" w:type="pct"/>
          </w:tcPr>
          <w:p w:rsidR="00AB3560" w:rsidRPr="004000BC" w:rsidRDefault="00AB3560" w:rsidP="00057C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4000B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pct"/>
          </w:tcPr>
          <w:p w:rsidR="00AB3560" w:rsidRPr="00455CC9" w:rsidRDefault="00AB3560" w:rsidP="00057C31">
            <w:pPr>
              <w:jc w:val="both"/>
              <w:rPr>
                <w:rFonts w:cs="Arial"/>
                <w:szCs w:val="18"/>
              </w:rPr>
            </w:pPr>
          </w:p>
        </w:tc>
      </w:tr>
    </w:tbl>
    <w:p w:rsidR="00AB3560" w:rsidRDefault="00AB3560" w:rsidP="005B0C36">
      <w:pPr>
        <w:jc w:val="center"/>
        <w:rPr>
          <w:rFonts w:cs="Arial"/>
          <w:b/>
        </w:rPr>
      </w:pPr>
    </w:p>
    <w:p w:rsidR="005B0C36" w:rsidRPr="00455CC9" w:rsidRDefault="00EE1ADD" w:rsidP="005B0C36">
      <w:pPr>
        <w:jc w:val="center"/>
        <w:rPr>
          <w:rFonts w:cs="Arial"/>
          <w:b/>
        </w:rPr>
      </w:pPr>
      <w:r>
        <w:rPr>
          <w:rFonts w:cs="Arial"/>
          <w:b/>
        </w:rPr>
        <w:t>6.</w:t>
      </w:r>
      <w:r w:rsidR="005B0C36" w:rsidRPr="00455CC9">
        <w:rPr>
          <w:rFonts w:cs="Arial"/>
          <w:b/>
        </w:rPr>
        <w:t>ПРОМЕЖУТОЧНАЯ АТТЕСТАЦИЯ ОБУЧАЮЩИХСЯ</w:t>
      </w:r>
    </w:p>
    <w:p w:rsidR="005B0C36" w:rsidRDefault="005B0C36" w:rsidP="005B0C36">
      <w:pPr>
        <w:pStyle w:val="af5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ПО РЕЗУЛЬТАТАМ ИЗУЧЕНИЯ УЧЕБНОЙ ДИСЦИПЛИНЫ (МОДУЛЯ)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E1ADD" w:rsidRPr="00F70D9B" w:rsidTr="002D5176">
        <w:trPr>
          <w:trHeight w:val="170"/>
        </w:trPr>
        <w:tc>
          <w:tcPr>
            <w:tcW w:w="9606" w:type="dxa"/>
            <w:gridSpan w:val="2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_Toc27074282"/>
            <w:bookmarkStart w:id="16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5"/>
            <w:bookmarkEnd w:id="16"/>
          </w:p>
          <w:p w:rsidR="00EE1ADD" w:rsidRPr="00F70D9B" w:rsidRDefault="00EE1ADD" w:rsidP="00EE1ADD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Toc27074283"/>
            <w:bookmarkStart w:id="18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CA723C6C3D6A489B8CD2996EFFB7F8F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Инновационные технологии в свиноводстве</w:t>
                </w:r>
              </w:sdtContent>
            </w:sdt>
            <w:bookmarkEnd w:id="17"/>
            <w:bookmarkEnd w:id="18"/>
          </w:p>
        </w:tc>
      </w:tr>
      <w:tr w:rsidR="00EE1ADD" w:rsidRPr="00F70D9B" w:rsidTr="002D5176">
        <w:trPr>
          <w:trHeight w:val="170"/>
        </w:trPr>
        <w:tc>
          <w:tcPr>
            <w:tcW w:w="9606" w:type="dxa"/>
            <w:gridSpan w:val="2"/>
            <w:vAlign w:val="center"/>
          </w:tcPr>
          <w:bookmarkStart w:id="19" w:name="_Toc27075320" w:displacedByCustomXml="next"/>
          <w:bookmarkStart w:id="20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E20CD37E8C124535859C2BBAB1094D0C"/>
              </w:placeholder>
              <w:text/>
            </w:sdtPr>
            <w:sdtContent>
              <w:p w:rsidR="00EE1ADD" w:rsidRPr="00F70D9B" w:rsidRDefault="00EE1ADD" w:rsidP="009257E7">
                <w:pPr>
                  <w:pStyle w:val="af5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  <w:bookmarkEnd w:id="19" w:displacedByCustomXml="prev"/>
          <w:bookmarkEnd w:id="20" w:displacedByCustomXml="prev"/>
        </w:tc>
      </w:tr>
      <w:tr w:rsidR="00EE1ADD" w:rsidRPr="00F70D9B" w:rsidTr="002D5176">
        <w:trPr>
          <w:trHeight w:val="170"/>
        </w:trPr>
        <w:tc>
          <w:tcPr>
            <w:tcW w:w="9606" w:type="dxa"/>
            <w:gridSpan w:val="2"/>
            <w:vAlign w:val="center"/>
          </w:tcPr>
          <w:bookmarkStart w:id="21" w:name="_Toc27075321" w:displacedByCustomXml="next"/>
          <w:bookmarkStart w:id="22" w:name="_Toc2707428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E20CD37E8C124535859C2BBAB1094D0C"/>
              </w:placeholder>
              <w:text w:multiLine="1"/>
            </w:sdtPr>
            <w:sdtContent>
              <w:p w:rsidR="00EE1ADD" w:rsidRPr="00F70D9B" w:rsidRDefault="00EE1A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  <w:bookmarkEnd w:id="21" w:displacedByCustomXml="prev"/>
          <w:bookmarkEnd w:id="22" w:displacedByCustomXml="prev"/>
        </w:tc>
      </w:tr>
      <w:tr w:rsidR="00EE1ADD" w:rsidRPr="00F70D9B" w:rsidTr="002D5176">
        <w:trPr>
          <w:trHeight w:val="170"/>
        </w:trPr>
        <w:tc>
          <w:tcPr>
            <w:tcW w:w="3510" w:type="dxa"/>
            <w:vAlign w:val="center"/>
          </w:tcPr>
          <w:bookmarkStart w:id="23" w:name="_Toc27075322" w:displacedByCustomXml="next"/>
          <w:bookmarkStart w:id="24" w:name="_Toc2707428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79F6E164014F4C498D048719624F6AA2"/>
              </w:placeholder>
              <w:text/>
            </w:sdtPr>
            <w:sdtContent>
              <w:p w:rsidR="00EE1ADD" w:rsidRPr="00F70D9B" w:rsidRDefault="00EE1A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3" w:displacedByCustomXml="prev"/>
          <w:bookmarkEnd w:id="24" w:displacedByCustomXml="prev"/>
        </w:tc>
        <w:tc>
          <w:tcPr>
            <w:tcW w:w="6096" w:type="dxa"/>
            <w:vAlign w:val="center"/>
          </w:tcPr>
          <w:bookmarkStart w:id="25" w:name="_Toc27075323" w:displacedByCustomXml="next"/>
          <w:bookmarkStart w:id="26" w:name="_Toc2707428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79F6E164014F4C498D048719624F6AA2"/>
              </w:placeholder>
              <w:text/>
            </w:sdtPr>
            <w:sdtContent>
              <w:p w:rsidR="00EE1ADD" w:rsidRPr="00F70D9B" w:rsidRDefault="00EE1A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EE1ADD" w:rsidRPr="00F70D9B" w:rsidTr="002D5176">
        <w:trPr>
          <w:trHeight w:val="170"/>
        </w:trPr>
        <w:tc>
          <w:tcPr>
            <w:tcW w:w="3510" w:type="dxa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8"/>
            <w:bookmarkStart w:id="28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7"/>
            <w:bookmarkEnd w:id="28"/>
          </w:p>
        </w:tc>
        <w:tc>
          <w:tcPr>
            <w:tcW w:w="6096" w:type="dxa"/>
            <w:shd w:val="clear" w:color="auto" w:fill="auto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09"/>
            <w:bookmarkStart w:id="30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9"/>
            <w:bookmarkEnd w:id="30"/>
          </w:p>
        </w:tc>
      </w:tr>
      <w:tr w:rsidR="00EE1ADD" w:rsidRPr="00F70D9B" w:rsidTr="002D5176">
        <w:trPr>
          <w:trHeight w:val="170"/>
        </w:trPr>
        <w:tc>
          <w:tcPr>
            <w:tcW w:w="3510" w:type="dxa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0"/>
            <w:bookmarkStart w:id="32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1"/>
            <w:bookmarkStart w:id="34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3"/>
            <w:bookmarkEnd w:id="34"/>
          </w:p>
        </w:tc>
      </w:tr>
      <w:tr w:rsidR="00EE1ADD" w:rsidRPr="00F70D9B" w:rsidTr="002D5176">
        <w:trPr>
          <w:trHeight w:val="170"/>
        </w:trPr>
        <w:tc>
          <w:tcPr>
            <w:tcW w:w="3510" w:type="dxa"/>
            <w:vMerge w:val="restart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2"/>
            <w:bookmarkStart w:id="36" w:name="_Toc27075348"/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получения зачёта в графике  учебного процесса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7" w:name="_Toc27074313"/>
            <w:bookmarkStart w:id="38" w:name="_Toc27075349"/>
            <w:r w:rsidRPr="00F70D9B">
              <w:rPr>
                <w:rFonts w:ascii="Arial" w:hAnsi="Arial" w:cs="Arial"/>
                <w:sz w:val="16"/>
                <w:szCs w:val="16"/>
              </w:rPr>
              <w:t xml:space="preserve">1) участие обучающегося в процедуре получения зачёта   осуществляется за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счёт  учебного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времени (трудоёмкости), отведённого на изучение дисциплины</w:t>
            </w:r>
            <w:bookmarkEnd w:id="37"/>
            <w:bookmarkEnd w:id="38"/>
          </w:p>
        </w:tc>
      </w:tr>
      <w:tr w:rsidR="00EE1ADD" w:rsidRPr="00F70D9B" w:rsidTr="002D5176">
        <w:trPr>
          <w:trHeight w:val="170"/>
        </w:trPr>
        <w:tc>
          <w:tcPr>
            <w:tcW w:w="3510" w:type="dxa"/>
            <w:vMerge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4"/>
            <w:bookmarkStart w:id="40" w:name="_Toc27075350"/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проводится  в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рамках ВАРО, на последней неделе семестра</w:t>
            </w:r>
            <w:bookmarkEnd w:id="39"/>
            <w:bookmarkEnd w:id="40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E1ADD" w:rsidRPr="00F70D9B" w:rsidTr="002D5176">
        <w:trPr>
          <w:trHeight w:val="170"/>
        </w:trPr>
        <w:tc>
          <w:tcPr>
            <w:tcW w:w="3510" w:type="dxa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5"/>
            <w:bookmarkStart w:id="42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1"/>
            <w:bookmarkEnd w:id="42"/>
          </w:p>
        </w:tc>
        <w:tc>
          <w:tcPr>
            <w:tcW w:w="6096" w:type="dxa"/>
            <w:shd w:val="clear" w:color="auto" w:fill="auto"/>
          </w:tcPr>
          <w:p w:rsidR="00EE1ADD" w:rsidRPr="00F70D9B" w:rsidRDefault="00EE1ADD" w:rsidP="009257E7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6"/>
            <w:bookmarkStart w:id="44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3"/>
            <w:bookmarkEnd w:id="44"/>
          </w:p>
        </w:tc>
      </w:tr>
      <w:tr w:rsidR="00EE1ADD" w:rsidRPr="00F70D9B" w:rsidTr="002D5176">
        <w:trPr>
          <w:trHeight w:val="170"/>
        </w:trPr>
        <w:tc>
          <w:tcPr>
            <w:tcW w:w="3510" w:type="dxa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7"/>
            <w:bookmarkStart w:id="46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5"/>
            <w:bookmarkEnd w:id="4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8"/>
            <w:bookmarkStart w:id="48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7"/>
            <w:bookmarkEnd w:id="4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ADD" w:rsidRPr="00F70D9B" w:rsidTr="002D5176">
        <w:trPr>
          <w:trHeight w:val="170"/>
        </w:trPr>
        <w:tc>
          <w:tcPr>
            <w:tcW w:w="3510" w:type="dxa"/>
            <w:vAlign w:val="center"/>
          </w:tcPr>
          <w:p w:rsidR="00EE1ADD" w:rsidRPr="00F70D9B" w:rsidRDefault="00EE1ADD" w:rsidP="009257E7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9"/>
            <w:bookmarkStart w:id="50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9"/>
            <w:bookmarkEnd w:id="50"/>
          </w:p>
        </w:tc>
        <w:tc>
          <w:tcPr>
            <w:tcW w:w="6096" w:type="dxa"/>
            <w:vMerge/>
            <w:shd w:val="clear" w:color="auto" w:fill="auto"/>
          </w:tcPr>
          <w:p w:rsidR="00EE1ADD" w:rsidRPr="00F70D9B" w:rsidRDefault="00EE1ADD" w:rsidP="009257E7">
            <w:pPr>
              <w:pStyle w:val="af5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560" w:rsidRPr="00455CC9" w:rsidRDefault="00AB3560" w:rsidP="00637B31">
      <w:pPr>
        <w:pStyle w:val="af5"/>
        <w:ind w:left="0"/>
        <w:rPr>
          <w:rFonts w:ascii="Arial" w:hAnsi="Arial" w:cs="Arial"/>
          <w:b/>
        </w:rPr>
      </w:pPr>
    </w:p>
    <w:p w:rsidR="005B0C36" w:rsidRPr="00455CC9" w:rsidRDefault="00EE1ADD" w:rsidP="00AB3560">
      <w:pPr>
        <w:spacing w:after="200" w:line="276" w:lineRule="auto"/>
        <w:jc w:val="center"/>
        <w:rPr>
          <w:rFonts w:cs="Arial"/>
          <w:b/>
          <w:szCs w:val="18"/>
        </w:rPr>
      </w:pPr>
      <w:r>
        <w:rPr>
          <w:rFonts w:cs="Arial"/>
          <w:b/>
          <w:caps/>
          <w:szCs w:val="18"/>
        </w:rPr>
        <w:t>7.</w:t>
      </w:r>
      <w:r w:rsidR="005B0C36" w:rsidRPr="0056679D">
        <w:rPr>
          <w:rFonts w:cs="Arial"/>
          <w:b/>
          <w:caps/>
          <w:szCs w:val="18"/>
        </w:rPr>
        <w:t>Требования к условиям реализации</w:t>
      </w:r>
      <w:r w:rsidR="005B0C36" w:rsidRPr="00455CC9">
        <w:rPr>
          <w:rFonts w:cs="Arial"/>
          <w:b/>
          <w:szCs w:val="18"/>
        </w:rPr>
        <w:t xml:space="preserve"> ДИСЦИПЛИНЫ (МОДУЛЯ)</w:t>
      </w:r>
    </w:p>
    <w:p w:rsidR="00410B81" w:rsidRPr="00455CC9" w:rsidRDefault="00410B81" w:rsidP="00410B81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p w:rsidR="00805C13" w:rsidRDefault="00805C13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119"/>
      </w:tblGrid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38415"/>
              <w:placeholder>
                <w:docPart w:val="5BEB241189A64851B70F7CB43E0DAFE8"/>
              </w:placeholder>
              <w:text/>
            </w:sdtPr>
            <w:sdtContent>
              <w:p w:rsidR="00805C13" w:rsidRPr="00F70D9B" w:rsidRDefault="00805C13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38416"/>
              <w:placeholder>
                <w:docPart w:val="5BEB241189A64851B70F7CB43E0DAFE8"/>
              </w:placeholder>
              <w:text/>
            </w:sdtPr>
            <w:sdtContent>
              <w:p w:rsidR="00805C13" w:rsidRPr="00F70D9B" w:rsidRDefault="00805C13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38417"/>
              <w:placeholder>
                <w:docPart w:val="3B5D9966FD58435B8F2616AAC61F3B7D"/>
              </w:placeholder>
              <w:text/>
            </w:sdtPr>
            <w:sdtContent>
              <w:p w:rsidR="00805C13" w:rsidRPr="00F70D9B" w:rsidRDefault="00805C13" w:rsidP="009257E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38418"/>
              <w:placeholder>
                <w:docPart w:val="3B5D9966FD58435B8F2616AAC61F3B7D"/>
              </w:placeholder>
              <w:text/>
            </w:sdtPr>
            <w:sdtContent>
              <w:p w:rsidR="00805C13" w:rsidRPr="00F70D9B" w:rsidRDefault="00805C13" w:rsidP="009257E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05C13" w:rsidRPr="00F70D9B" w:rsidTr="002D5176">
        <w:trPr>
          <w:cantSplit/>
          <w:trHeight w:val="5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38419"/>
              <w:placeholder>
                <w:docPart w:val="510E30B358774064BFFBA18FE11E178D"/>
              </w:placeholder>
              <w:text/>
            </w:sdtPr>
            <w:sdtContent>
              <w:p w:rsidR="00805C13" w:rsidRPr="00F70D9B" w:rsidRDefault="00805C13" w:rsidP="009257E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1.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Горелов Н.А. и др. Методология научных исследований / Н.К. Горелов, Д.В. Круглов. – М.: Издательство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>, 2015. – 290 с.</w:t>
            </w:r>
            <w:r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6553FF" w:rsidP="009257E7">
            <w:pPr>
              <w:jc w:val="center"/>
              <w:rPr>
                <w:rFonts w:cs="Arial"/>
                <w:sz w:val="16"/>
                <w:szCs w:val="16"/>
              </w:rPr>
            </w:pPr>
            <w:hyperlink r:id="rId7" w:history="1">
              <w:r w:rsidR="00805C13" w:rsidRPr="004C4B5D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4C4B5D" w:rsidRDefault="00805C13" w:rsidP="009257E7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2.</w:t>
            </w:r>
            <w:r w:rsidRPr="004C4B5D">
              <w:rPr>
                <w:rFonts w:cs="Arial"/>
                <w:sz w:val="16"/>
                <w:szCs w:val="16"/>
              </w:rPr>
              <w:tab/>
              <w:t>Кузнецов И.Н. Диссертационные работы: методика подготовки и оформления. – М.: Д</w:t>
            </w:r>
            <w:r>
              <w:rPr>
                <w:rFonts w:cs="Arial"/>
                <w:sz w:val="16"/>
                <w:szCs w:val="16"/>
              </w:rPr>
              <w:t>ашков и К. – 2006. – 449 с. 1 экз.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6553FF" w:rsidP="009257E7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805C13" w:rsidRPr="003F3BA5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4C4B5D" w:rsidRDefault="00805C13" w:rsidP="009257E7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3.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Родионов Г.В. и др. Животноводство / Г.В. Родионов, А.Н.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Арилов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Арылов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Ц.Б.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Тюрбеев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Ю.А.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Юлдашбаев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Л.П.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Табакова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С.Д.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Монгуш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М.И.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Донгак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 / Специальная литература. </w:t>
            </w:r>
            <w:proofErr w:type="gramStart"/>
            <w:r w:rsidRPr="004C4B5D">
              <w:rPr>
                <w:rFonts w:cs="Arial"/>
                <w:sz w:val="16"/>
                <w:szCs w:val="16"/>
              </w:rPr>
              <w:t>СПб.</w:t>
            </w:r>
            <w:r>
              <w:rPr>
                <w:rFonts w:cs="Arial"/>
                <w:sz w:val="16"/>
                <w:szCs w:val="16"/>
              </w:rPr>
              <w:t>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Изд-во «Лань», 2014. – 640 с. 5 экз.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6553FF" w:rsidP="009257E7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805C13" w:rsidRPr="003F3BA5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4C4B5D" w:rsidRDefault="00805C13" w:rsidP="009257E7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4.</w:t>
            </w:r>
            <w:r w:rsidRPr="004C4B5D">
              <w:rPr>
                <w:rFonts w:cs="Arial"/>
                <w:sz w:val="16"/>
                <w:szCs w:val="16"/>
              </w:rPr>
              <w:tab/>
              <w:t>Волков Ю.Г. Диссертация: подготовка, защита, оформление. - М.: ИНФРА-М, 2012-158 с.</w:t>
            </w:r>
            <w:r>
              <w:rPr>
                <w:rFonts w:cs="Arial"/>
                <w:sz w:val="16"/>
                <w:szCs w:val="16"/>
              </w:rPr>
              <w:t xml:space="preserve"> 3 экз.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6553FF" w:rsidP="009257E7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805C13" w:rsidRPr="003F3BA5">
                <w:rPr>
                  <w:rStyle w:val="af7"/>
                  <w:rFonts w:cs="Arial"/>
                  <w:sz w:val="16"/>
                  <w:szCs w:val="16"/>
                </w:rPr>
                <w:t>Библи</w:t>
              </w:r>
              <w:r w:rsidR="00805C13">
                <w:rPr>
                  <w:rStyle w:val="af7"/>
                  <w:rFonts w:cs="Arial"/>
                  <w:sz w:val="16"/>
                  <w:szCs w:val="16"/>
                </w:rPr>
                <w:t>о</w:t>
              </w:r>
              <w:r w:rsidR="00805C13" w:rsidRPr="003F3BA5">
                <w:rPr>
                  <w:rStyle w:val="af7"/>
                  <w:rFonts w:cs="Arial"/>
                  <w:sz w:val="16"/>
                  <w:szCs w:val="16"/>
                </w:rPr>
                <w:t>тека БГСХА</w:t>
              </w:r>
            </w:hyperlink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805C13" w:rsidRDefault="00805C13" w:rsidP="009257E7">
            <w:pPr>
              <w:widowControl w:val="0"/>
              <w:suppressAutoHyphens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05C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</w:t>
            </w:r>
            <w:r w:rsidRPr="00805C13">
              <w:rPr>
                <w:sz w:val="16"/>
                <w:szCs w:val="16"/>
              </w:rPr>
              <w:t xml:space="preserve">Бекенёв В.А. Технология разведения и содержания свиней [Электронный ресурс]: учебное пособие / В.А. </w:t>
            </w:r>
            <w:proofErr w:type="spellStart"/>
            <w:r w:rsidRPr="00805C13">
              <w:rPr>
                <w:sz w:val="16"/>
                <w:szCs w:val="16"/>
              </w:rPr>
              <w:t>Бекенёв</w:t>
            </w:r>
            <w:proofErr w:type="spellEnd"/>
            <w:r w:rsidRPr="00805C13">
              <w:rPr>
                <w:sz w:val="16"/>
                <w:szCs w:val="16"/>
              </w:rPr>
              <w:t xml:space="preserve">. – </w:t>
            </w:r>
            <w:proofErr w:type="gramStart"/>
            <w:r w:rsidRPr="00805C13">
              <w:rPr>
                <w:sz w:val="16"/>
                <w:szCs w:val="16"/>
              </w:rPr>
              <w:t>СПб.:</w:t>
            </w:r>
            <w:proofErr w:type="gramEnd"/>
            <w:r w:rsidRPr="00805C13">
              <w:rPr>
                <w:sz w:val="16"/>
                <w:szCs w:val="16"/>
              </w:rPr>
              <w:t xml:space="preserve"> Лань, 2012. – 416 с.: ил. – (Учебники для вузов. Специальная литература).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805C13" w:rsidRDefault="00805C13" w:rsidP="009257E7">
            <w:pPr>
              <w:shd w:val="clear" w:color="auto" w:fill="FFFFFF"/>
              <w:rPr>
                <w:rFonts w:cs="Arial"/>
                <w:color w:val="548DD4" w:themeColor="text2" w:themeTint="99"/>
                <w:sz w:val="16"/>
                <w:szCs w:val="16"/>
                <w:u w:val="single"/>
              </w:rPr>
            </w:pPr>
            <w:r w:rsidRPr="00805C13">
              <w:rPr>
                <w:sz w:val="16"/>
                <w:szCs w:val="16"/>
              </w:rPr>
              <w:t>https://e.lanbook.com/book/3194</w:t>
            </w:r>
          </w:p>
          <w:p w:rsidR="00805C13" w:rsidRPr="00805C13" w:rsidRDefault="00805C13" w:rsidP="009257E7">
            <w:pPr>
              <w:rPr>
                <w:rFonts w:cs="Arial"/>
                <w:sz w:val="16"/>
                <w:szCs w:val="16"/>
              </w:rPr>
            </w:pPr>
          </w:p>
          <w:p w:rsidR="00805C13" w:rsidRPr="00805C13" w:rsidRDefault="00805C13" w:rsidP="009257E7">
            <w:pPr>
              <w:rPr>
                <w:rFonts w:cs="Arial"/>
                <w:sz w:val="16"/>
                <w:szCs w:val="16"/>
              </w:rPr>
            </w:pPr>
          </w:p>
        </w:tc>
      </w:tr>
      <w:tr w:rsidR="00805C13" w:rsidRPr="00F70D9B" w:rsidTr="002D5176">
        <w:trPr>
          <w:cantSplit/>
          <w:trHeight w:val="5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38420"/>
              <w:placeholder>
                <w:docPart w:val="A82B057EAE0E4BB7B875126E9470DCA0"/>
              </w:placeholder>
              <w:text/>
            </w:sdtPr>
            <w:sdtContent>
              <w:p w:rsidR="00805C13" w:rsidRPr="00F70D9B" w:rsidRDefault="00805C13" w:rsidP="009257E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tabs>
                <w:tab w:val="left" w:pos="284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3F3BA5">
              <w:rPr>
                <w:rFonts w:cs="Arial"/>
                <w:sz w:val="16"/>
                <w:szCs w:val="16"/>
              </w:rPr>
              <w:t>1.</w:t>
            </w:r>
            <w:r w:rsidRPr="003F3BA5">
              <w:rPr>
                <w:rFonts w:cs="Arial"/>
                <w:sz w:val="16"/>
                <w:szCs w:val="16"/>
              </w:rPr>
              <w:tab/>
              <w:t>Авторефераты кандидатских и докторских диссерта</w:t>
            </w:r>
            <w:r>
              <w:rPr>
                <w:rFonts w:cs="Arial"/>
                <w:sz w:val="16"/>
                <w:szCs w:val="16"/>
              </w:rPr>
              <w:t>ций по направлению «Зоотехния»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3F3BA5">
              <w:rPr>
                <w:rFonts w:cs="Arial"/>
                <w:sz w:val="16"/>
                <w:szCs w:val="16"/>
              </w:rPr>
              <w:t>Анофриев А.Ф. Научное исследование: курсовые, дипломные и диссертационные работы. – М.: Ось-89, 2004. – 112 с.</w:t>
            </w:r>
            <w:r>
              <w:rPr>
                <w:rFonts w:cs="Arial"/>
                <w:sz w:val="16"/>
                <w:szCs w:val="16"/>
              </w:rPr>
              <w:t xml:space="preserve"> 2 экз.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6553FF" w:rsidP="009257E7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805C13" w:rsidRPr="000414F3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3F3BA5">
              <w:rPr>
                <w:rFonts w:cs="Arial"/>
                <w:sz w:val="16"/>
                <w:szCs w:val="16"/>
              </w:rPr>
              <w:t>Журналы «Зоотехния», «Достижения науки и техники АПК», «Животноводство России», «Коневодство и конный спорт», «Овцы, козы, шерстяное дело» и др.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805C13" w:rsidRDefault="00805C13" w:rsidP="009257E7">
            <w:pPr>
              <w:widowControl w:val="0"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4.</w:t>
            </w:r>
            <w:r w:rsidRPr="00805C13">
              <w:rPr>
                <w:sz w:val="16"/>
                <w:szCs w:val="16"/>
              </w:rPr>
              <w:t xml:space="preserve">Практическое </w:t>
            </w:r>
            <w:proofErr w:type="spellStart"/>
            <w:r w:rsidRPr="00805C13">
              <w:rPr>
                <w:sz w:val="16"/>
                <w:szCs w:val="16"/>
              </w:rPr>
              <w:t>свиноведение</w:t>
            </w:r>
            <w:proofErr w:type="spellEnd"/>
            <w:r w:rsidRPr="00805C13">
              <w:rPr>
                <w:sz w:val="16"/>
                <w:szCs w:val="16"/>
              </w:rPr>
              <w:t xml:space="preserve"> [Электронный ресурс]: учебное пособие / В.И. </w:t>
            </w:r>
            <w:proofErr w:type="spellStart"/>
            <w:r w:rsidRPr="00805C13">
              <w:rPr>
                <w:sz w:val="16"/>
                <w:szCs w:val="16"/>
              </w:rPr>
              <w:t>Трухачев</w:t>
            </w:r>
            <w:proofErr w:type="spellEnd"/>
            <w:r w:rsidRPr="00805C13">
              <w:rPr>
                <w:sz w:val="16"/>
                <w:szCs w:val="16"/>
              </w:rPr>
              <w:t xml:space="preserve">, В.Ф. Филенко, Е.И. </w:t>
            </w:r>
            <w:proofErr w:type="spellStart"/>
            <w:r w:rsidRPr="00805C13">
              <w:rPr>
                <w:sz w:val="16"/>
                <w:szCs w:val="16"/>
              </w:rPr>
              <w:t>Растоваров</w:t>
            </w:r>
            <w:proofErr w:type="spellEnd"/>
            <w:r w:rsidRPr="00805C13">
              <w:rPr>
                <w:sz w:val="16"/>
                <w:szCs w:val="16"/>
              </w:rPr>
              <w:t xml:space="preserve">; Ставропольский государственный </w:t>
            </w:r>
            <w:proofErr w:type="spellStart"/>
            <w:proofErr w:type="gramStart"/>
            <w:r w:rsidRPr="00805C13">
              <w:rPr>
                <w:sz w:val="16"/>
                <w:szCs w:val="16"/>
              </w:rPr>
              <w:t>аграр</w:t>
            </w:r>
            <w:proofErr w:type="spellEnd"/>
            <w:r w:rsidRPr="00805C13">
              <w:rPr>
                <w:sz w:val="16"/>
                <w:szCs w:val="16"/>
              </w:rPr>
              <w:t xml:space="preserve">- </w:t>
            </w:r>
            <w:proofErr w:type="spellStart"/>
            <w:r w:rsidRPr="00805C13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805C13">
              <w:rPr>
                <w:sz w:val="16"/>
                <w:szCs w:val="16"/>
              </w:rPr>
              <w:t xml:space="preserve"> университет. – Ставрополь: АГРУС, 2010. – 264 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805C13" w:rsidRDefault="00805C13" w:rsidP="009257E7">
            <w:pPr>
              <w:shd w:val="clear" w:color="auto" w:fill="FFFFFF"/>
              <w:rPr>
                <w:sz w:val="16"/>
                <w:szCs w:val="16"/>
              </w:rPr>
            </w:pPr>
            <w:r w:rsidRPr="00805C13">
              <w:rPr>
                <w:sz w:val="16"/>
                <w:szCs w:val="16"/>
              </w:rPr>
              <w:t>https://e.lanbook.com/book/5744</w:t>
            </w:r>
          </w:p>
        </w:tc>
      </w:tr>
      <w:tr w:rsidR="00805C13" w:rsidRPr="00F70D9B" w:rsidTr="002D517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3F3BA5" w:rsidRDefault="00805C13" w:rsidP="009257E7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3F3BA5">
              <w:rPr>
                <w:rFonts w:cs="Arial"/>
                <w:sz w:val="16"/>
                <w:szCs w:val="16"/>
              </w:rPr>
              <w:t>Положение о научном руководителе аспиранта. Улан-Удэ: Изд-во БГСХА, 2015 – 7 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3" w:rsidRPr="00F70D9B" w:rsidRDefault="00805C13" w:rsidP="009257E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</w:tbl>
    <w:p w:rsidR="00805C13" w:rsidRDefault="00805C13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637B31" w:rsidRDefault="00637B31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637B31" w:rsidRDefault="00637B31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637B31" w:rsidRDefault="00637B31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9160F1" w:rsidRDefault="009160F1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637B31" w:rsidRDefault="00637B31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5B0C36" w:rsidRPr="00455CC9" w:rsidRDefault="005B0C36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5B0C36" w:rsidRPr="00455CC9" w:rsidRDefault="005B0C36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5B0C36" w:rsidRPr="00455CC9" w:rsidRDefault="005B0C36" w:rsidP="005B0C36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85"/>
      </w:tblGrid>
      <w:tr w:rsidR="005B0C36" w:rsidRPr="00455CC9" w:rsidTr="002D517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610753088"/>
              <w:lock w:val="contentLocked"/>
              <w:placeholder>
                <w:docPart w:val="0C0CD5082F9E4CF9A0B3DFE9B300B208"/>
              </w:placeholder>
              <w:text w:multiLine="1"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</w:rPr>
                  <w:br/>
                  <w:t>(электронные библиотечные системы - ЭБС)</w:t>
                </w:r>
              </w:p>
            </w:sdtContent>
          </w:sdt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098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Наименование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99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Доступ</w:t>
                </w:r>
              </w:p>
            </w:sdtContent>
          </w:sdt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100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1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610753101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</w:t>
                </w:r>
              </w:p>
            </w:sdtContent>
          </w:sdt>
        </w:tc>
      </w:tr>
      <w:tr w:rsidR="005B0C36" w:rsidRPr="00455CC9" w:rsidTr="00AB3560">
        <w:trPr>
          <w:trHeight w:val="10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3560">
              <w:rPr>
                <w:rFonts w:ascii="Arial" w:hAnsi="Arial" w:cs="Arial"/>
                <w:sz w:val="18"/>
                <w:szCs w:val="18"/>
              </w:rPr>
              <w:t xml:space="preserve">Электронно-библиотечная система Издательства «Инфра-М»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3560">
              <w:rPr>
                <w:rFonts w:ascii="Arial" w:hAnsi="Arial" w:cs="Arial"/>
                <w:sz w:val="18"/>
                <w:szCs w:val="18"/>
              </w:rPr>
              <w:t xml:space="preserve">http://znanium.com </w:t>
            </w:r>
          </w:p>
        </w:tc>
      </w:tr>
      <w:tr w:rsidR="005B0C36" w:rsidRPr="00455CC9" w:rsidTr="00AB3560">
        <w:trPr>
          <w:trHeight w:val="1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3560">
              <w:rPr>
                <w:rFonts w:ascii="Arial" w:hAnsi="Arial" w:cs="Arial"/>
                <w:sz w:val="18"/>
                <w:szCs w:val="18"/>
              </w:rPr>
              <w:t xml:space="preserve">Электронно-библиотечная система Издательства «Лань»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3560">
              <w:rPr>
                <w:rFonts w:ascii="Arial" w:hAnsi="Arial" w:cs="Arial"/>
                <w:sz w:val="18"/>
                <w:szCs w:val="18"/>
              </w:rPr>
              <w:t xml:space="preserve">https://e.lanbook.com </w:t>
            </w:r>
          </w:p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3560">
              <w:rPr>
                <w:rFonts w:ascii="Arial" w:hAnsi="Arial" w:cs="Arial"/>
                <w:sz w:val="18"/>
                <w:szCs w:val="18"/>
              </w:rPr>
              <w:t>Электронно-библиотечная система Издательства «</w:t>
            </w:r>
            <w:proofErr w:type="spellStart"/>
            <w:r w:rsidRPr="00AB3560">
              <w:rPr>
                <w:rFonts w:ascii="Arial" w:hAnsi="Arial" w:cs="Arial"/>
                <w:sz w:val="18"/>
                <w:szCs w:val="18"/>
              </w:rPr>
              <w:t>Юрайт</w:t>
            </w:r>
            <w:proofErr w:type="spellEnd"/>
            <w:r w:rsidRPr="00AB3560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3560">
              <w:rPr>
                <w:rFonts w:ascii="Arial" w:hAnsi="Arial" w:cs="Arial"/>
                <w:sz w:val="18"/>
                <w:szCs w:val="18"/>
              </w:rPr>
              <w:t xml:space="preserve">https://biblio-online.ru </w:t>
            </w:r>
          </w:p>
        </w:tc>
      </w:tr>
      <w:tr w:rsidR="005B0C36" w:rsidRPr="00455CC9" w:rsidTr="002D517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u w:val="single"/>
              </w:rPr>
              <w:id w:val="610753102"/>
              <w:lock w:val="contentLocked"/>
              <w:placeholder>
                <w:docPart w:val="2762CF8D70114F55B5612F55B2045BA6"/>
              </w:placeholder>
              <w:text/>
            </w:sdtPr>
            <w:sdtContent>
              <w:p w:rsidR="005B0C36" w:rsidRPr="00AB3560" w:rsidRDefault="005B0C36" w:rsidP="00057C3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AB3560">
                  <w:rPr>
                    <w:rFonts w:cs="Arial"/>
                    <w:b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610753103"/>
              <w:lock w:val="contentLocked"/>
              <w:placeholder>
                <w:docPart w:val="2762CF8D70114F55B5612F55B2045BA6"/>
              </w:placeholder>
              <w:text/>
            </w:sdtPr>
            <w:sdtContent>
              <w:p w:rsidR="005B0C36" w:rsidRPr="00AB3560" w:rsidRDefault="005B0C36" w:rsidP="00057C3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 w:rsidRPr="00AB3560">
                  <w:rPr>
                    <w:rFonts w:cs="Arial"/>
                  </w:rPr>
                  <w:t>1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610753104"/>
              <w:lock w:val="contentLocked"/>
              <w:placeholder>
                <w:docPart w:val="2762CF8D70114F55B5612F55B2045BA6"/>
              </w:placeholder>
              <w:text/>
            </w:sdtPr>
            <w:sdtContent>
              <w:p w:rsidR="005B0C36" w:rsidRPr="00AB3560" w:rsidRDefault="005B0C36" w:rsidP="00057C3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 w:rsidRPr="00AB3560">
                  <w:rPr>
                    <w:rFonts w:cs="Arial"/>
                  </w:rPr>
                  <w:t>2</w:t>
                </w:r>
              </w:p>
            </w:sdtContent>
          </w:sdt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B3560">
              <w:rPr>
                <w:rFonts w:ascii="Arial" w:hAnsi="Arial" w:cs="Arial"/>
                <w:sz w:val="16"/>
                <w:szCs w:val="16"/>
              </w:rPr>
              <w:t>Всероссийский ветеринарный портал «</w:t>
            </w:r>
            <w:proofErr w:type="spellStart"/>
            <w:r w:rsidRPr="00AB3560">
              <w:rPr>
                <w:rFonts w:ascii="Arial" w:hAnsi="Arial" w:cs="Arial"/>
                <w:sz w:val="16"/>
                <w:szCs w:val="16"/>
              </w:rPr>
              <w:t>Ветеринария.РФ</w:t>
            </w:r>
            <w:proofErr w:type="spellEnd"/>
            <w:r w:rsidRPr="00AB3560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B3560" w:rsidRDefault="005B0C36" w:rsidP="00057C3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B3560">
              <w:rPr>
                <w:rFonts w:ascii="Arial" w:hAnsi="Arial" w:cs="Arial"/>
                <w:sz w:val="16"/>
                <w:szCs w:val="16"/>
              </w:rPr>
              <w:t xml:space="preserve">http://ветеринария.рф </w:t>
            </w:r>
          </w:p>
        </w:tc>
      </w:tr>
      <w:tr w:rsidR="005B0C36" w:rsidRPr="00455CC9" w:rsidTr="002D517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id w:val="610753105"/>
              <w:lock w:val="contentLocked"/>
              <w:placeholder>
                <w:docPart w:val="5BA3D22CF17D467CA95157C98E4E703F"/>
              </w:placeholder>
              <w:text/>
            </w:sdtPr>
            <w:sdtContent>
              <w:p w:rsidR="005B0C36" w:rsidRPr="00AB3560" w:rsidRDefault="005B0C36" w:rsidP="00057C31">
                <w:pPr>
                  <w:pStyle w:val="af5"/>
                  <w:spacing w:after="0"/>
                  <w:ind w:left="0"/>
                  <w:rPr>
                    <w:rFonts w:ascii="Arial" w:hAnsi="Arial" w:cs="Arial"/>
                    <w:b/>
                  </w:rPr>
                </w:pPr>
                <w:r w:rsidRPr="00AB3560">
                  <w:rPr>
                    <w:rFonts w:ascii="Arial" w:hAnsi="Arial" w:cs="Arial"/>
                    <w:b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06"/>
              <w:lock w:val="contentLocked"/>
              <w:placeholder>
                <w:docPart w:val="3B01F93076DC4F59BF33E46EC51B959A"/>
              </w:placeholder>
              <w:text/>
            </w:sdtPr>
            <w:sdtContent>
              <w:p w:rsidR="005B0C36" w:rsidRPr="00AB3560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AB3560">
                  <w:rPr>
                    <w:rFonts w:ascii="Arial" w:hAnsi="Arial" w:cs="Arial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10"/>
              <w:lock w:val="contentLocked"/>
              <w:placeholder>
                <w:docPart w:val="3B01F93076DC4F59BF33E46EC51B959A"/>
              </w:placeholder>
              <w:text/>
            </w:sdtPr>
            <w:sdtContent>
              <w:p w:rsidR="005B0C36" w:rsidRPr="00AB3560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AB3560">
                  <w:rPr>
                    <w:rFonts w:ascii="Arial" w:hAnsi="Arial" w:cs="Arial"/>
                  </w:rPr>
                  <w:t>Доступ</w:t>
                </w:r>
              </w:p>
            </w:sdtContent>
          </w:sdt>
        </w:tc>
      </w:tr>
      <w:tr w:rsidR="005B0C36" w:rsidRPr="00455CC9" w:rsidTr="002D517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07"/>
              <w:lock w:val="contentLocked"/>
              <w:placeholder>
                <w:docPart w:val="3B2CDACA2DFC41A4910081322E4ADAEE"/>
              </w:placeholder>
              <w:text/>
            </w:sdtPr>
            <w:sdtContent>
              <w:p w:rsidR="005B0C36" w:rsidRPr="00AB3560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AB3560">
                  <w:rPr>
                    <w:rFonts w:ascii="Arial" w:hAnsi="Arial" w:cs="Arial"/>
                  </w:rPr>
                  <w:t>1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11"/>
              <w:lock w:val="contentLocked"/>
              <w:placeholder>
                <w:docPart w:val="3B2CDACA2DFC41A4910081322E4ADAEE"/>
              </w:placeholder>
              <w:text/>
            </w:sdtPr>
            <w:sdtContent>
              <w:p w:rsidR="005B0C36" w:rsidRPr="00AB3560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AB3560">
                  <w:rPr>
                    <w:rFonts w:ascii="Arial" w:hAnsi="Arial" w:cs="Arial"/>
                    <w:lang w:val="en-US"/>
                  </w:rPr>
                  <w:t>2</w:t>
                </w:r>
              </w:p>
            </w:sdtContent>
          </w:sdt>
        </w:tc>
      </w:tr>
      <w:tr w:rsidR="00960AA3" w:rsidRPr="00455CC9" w:rsidTr="00AB3560">
        <w:trPr>
          <w:trHeight w:val="6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A3" w:rsidRPr="00AB3560" w:rsidRDefault="00960AA3" w:rsidP="009257E7">
            <w:pPr>
              <w:pStyle w:val="af5"/>
              <w:numPr>
                <w:ilvl w:val="0"/>
                <w:numId w:val="35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3560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AB3560">
              <w:rPr>
                <w:rFonts w:ascii="Arial" w:hAnsi="Arial" w:cs="Arial"/>
                <w:sz w:val="16"/>
                <w:szCs w:val="16"/>
              </w:rPr>
              <w:t xml:space="preserve"> Татьяна Михайловна</w:t>
            </w:r>
            <w:proofErr w:type="gramStart"/>
            <w:r w:rsidRPr="00AB3560">
              <w:rPr>
                <w:rFonts w:ascii="Arial" w:hAnsi="Arial" w:cs="Arial"/>
                <w:sz w:val="16"/>
                <w:szCs w:val="16"/>
              </w:rPr>
              <w:t>/  Научные</w:t>
            </w:r>
            <w:proofErr w:type="gramEnd"/>
            <w:r w:rsidRPr="00AB3560">
              <w:rPr>
                <w:rFonts w:ascii="Arial" w:hAnsi="Arial" w:cs="Arial"/>
                <w:sz w:val="16"/>
                <w:szCs w:val="16"/>
              </w:rPr>
              <w:t xml:space="preserve"> исследования : учебное пособие / Т. М. </w:t>
            </w:r>
            <w:proofErr w:type="spellStart"/>
            <w:r w:rsidRPr="00AB3560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AB3560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AB3560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AB3560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науч.-</w:t>
            </w:r>
            <w:proofErr w:type="spellStart"/>
            <w:r w:rsidRPr="00AB3560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AB3560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им. В. Р. Филиппова". - Улан-Удэ: Изд-во БГСХА, 2017. - 64 с. 2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3" w:rsidRPr="00AB3560" w:rsidRDefault="006553FF" w:rsidP="009257E7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960AA3" w:rsidRPr="00AB3560">
                <w:rPr>
                  <w:rStyle w:val="af7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5B0C36" w:rsidRPr="00455CC9" w:rsidRDefault="005B0C36" w:rsidP="005B0C36">
      <w:pPr>
        <w:pStyle w:val="af5"/>
        <w:spacing w:after="0"/>
        <w:ind w:left="0"/>
        <w:rPr>
          <w:rFonts w:ascii="Arial" w:hAnsi="Arial" w:cs="Arial"/>
          <w:b/>
        </w:rPr>
      </w:pPr>
    </w:p>
    <w:p w:rsidR="00466EDD" w:rsidRPr="00455CC9" w:rsidRDefault="00466EDD" w:rsidP="00466EDD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2"/>
      <w:bookmarkStart w:id="52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1"/>
      <w:bookmarkEnd w:id="52"/>
    </w:p>
    <w:p w:rsidR="00466EDD" w:rsidRPr="00455CC9" w:rsidRDefault="00466EDD" w:rsidP="00466EDD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3"/>
      <w:bookmarkStart w:id="54" w:name="_Toc27075359"/>
      <w:r w:rsidRPr="00455CC9">
        <w:rPr>
          <w:rFonts w:ascii="Arial" w:hAnsi="Arial" w:cs="Arial"/>
          <w:b/>
        </w:rPr>
        <w:t>по дисциплине (модулю)</w:t>
      </w:r>
      <w:bookmarkEnd w:id="53"/>
      <w:bookmarkEnd w:id="54"/>
    </w:p>
    <w:p w:rsidR="00466EDD" w:rsidRPr="00455CC9" w:rsidRDefault="00466EDD" w:rsidP="00466EDD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2655"/>
      </w:tblGrid>
      <w:tr w:rsidR="00466EDD" w:rsidRPr="007C0F81" w:rsidTr="002D51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F941F095EFAC424E930E85F355AF4D5E"/>
              </w:placeholder>
              <w:text/>
            </w:sdtPr>
            <w:sdtContent>
              <w:p w:rsidR="00466EDD" w:rsidRPr="007C0F81" w:rsidRDefault="00466E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66EDD" w:rsidRPr="007C0F81" w:rsidTr="002D517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F941F095EFAC424E930E85F355AF4D5E"/>
              </w:placeholder>
              <w:text/>
            </w:sdtPr>
            <w:sdtContent>
              <w:p w:rsidR="00466EDD" w:rsidRPr="007C0F81" w:rsidRDefault="00466E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F941F095EFAC424E930E85F355AF4D5E"/>
              </w:placeholder>
              <w:text/>
            </w:sdtPr>
            <w:sdtContent>
              <w:p w:rsidR="00466EDD" w:rsidRPr="007C0F81" w:rsidRDefault="00466E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66EDD" w:rsidRPr="007C0F81" w:rsidTr="002D517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F941F095EFAC424E930E85F355AF4D5E"/>
              </w:placeholder>
              <w:text/>
            </w:sdtPr>
            <w:sdtContent>
              <w:p w:rsidR="00466EDD" w:rsidRPr="007C0F81" w:rsidRDefault="00466E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F941F095EFAC424E930E85F355AF4D5E"/>
              </w:placeholder>
              <w:text/>
            </w:sdtPr>
            <w:sdtContent>
              <w:p w:rsidR="00466EDD" w:rsidRPr="007C0F81" w:rsidRDefault="00466EDD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66EDD" w:rsidRPr="007C0F81" w:rsidTr="002D517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D" w:rsidRPr="00031E39" w:rsidRDefault="00466EDD" w:rsidP="00F96A1C">
            <w:pPr>
              <w:pStyle w:val="af5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D" w:rsidRPr="007C0F81" w:rsidRDefault="00466EDD" w:rsidP="009257E7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EDD" w:rsidRPr="007C0F81" w:rsidTr="002D517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D" w:rsidRPr="00031E39" w:rsidRDefault="00466EDD" w:rsidP="00F96A1C">
            <w:pPr>
              <w:pStyle w:val="af5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D" w:rsidRPr="007C0F81" w:rsidRDefault="00466EDD" w:rsidP="009257E7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560" w:rsidRDefault="00AB3560" w:rsidP="00637B31">
      <w:pPr>
        <w:shd w:val="clear" w:color="auto" w:fill="FFFFFF"/>
        <w:rPr>
          <w:rFonts w:cs="Arial"/>
          <w:b/>
        </w:rPr>
      </w:pPr>
    </w:p>
    <w:p w:rsidR="00481203" w:rsidRPr="00455CC9" w:rsidRDefault="00466EDD" w:rsidP="00481203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7</w:t>
      </w:r>
      <w:r w:rsidR="00481203" w:rsidRPr="00455CC9">
        <w:rPr>
          <w:rFonts w:cs="Arial"/>
          <w:b/>
        </w:rPr>
        <w:t xml:space="preserve">.4 Информационные технологии, используемые при осуществлении </w:t>
      </w:r>
    </w:p>
    <w:p w:rsidR="00481203" w:rsidRDefault="00481203" w:rsidP="002D517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2D5176" w:rsidRDefault="002D5176" w:rsidP="002D5176">
      <w:pPr>
        <w:shd w:val="clear" w:color="auto" w:fill="FFFFFF"/>
        <w:ind w:firstLine="680"/>
        <w:rPr>
          <w:rFonts w:cs="Arial"/>
        </w:rPr>
      </w:pPr>
    </w:p>
    <w:tbl>
      <w:tblPr>
        <w:tblW w:w="10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831"/>
      </w:tblGrid>
      <w:tr w:rsidR="002D5176" w:rsidTr="009257E7">
        <w:trPr>
          <w:trHeight w:val="56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1538506"/>
              <w:placeholder>
                <w:docPart w:val="033310099047447D814B2381837A34C0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2D5176" w:rsidTr="009257E7">
        <w:trPr>
          <w:trHeight w:val="5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07"/>
              <w:placeholder>
                <w:docPart w:val="033310099047447D814B2381837A34C0"/>
              </w:placeholder>
              <w:text w:multiLine="1"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08"/>
              <w:placeholder>
                <w:docPart w:val="033310099047447D814B2381837A34C0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09"/>
              <w:placeholder>
                <w:docPart w:val="033310099047447D814B2381837A34C0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0"/>
              <w:placeholder>
                <w:docPart w:val="033310099047447D814B2381837A34C0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ED098B" w:rsidRDefault="002D5176" w:rsidP="00AB356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Microsoft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Office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Std</w:t>
            </w:r>
            <w:proofErr w:type="spellEnd"/>
            <w:r w:rsidRPr="006F7CA2">
              <w:rPr>
                <w:rFonts w:cs="Arial"/>
                <w:sz w:val="16"/>
                <w:szCs w:val="16"/>
              </w:rPr>
              <w:t xml:space="preserve">  2016</w:t>
            </w:r>
            <w:proofErr w:type="gramEnd"/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RUS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OLP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NL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Asdmc</w:t>
            </w:r>
            <w:proofErr w:type="spellEnd"/>
            <w:r w:rsidRPr="006F7CA2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Договор № ПП-61/2015 г. О поставке программных продуктов от 9 декабря 2015 года, бессрочная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9257E7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6F7CA2" w:rsidRDefault="002D5176" w:rsidP="00AB356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Microsoft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Windows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Vista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Business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Russian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Upgrade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Academic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OPEN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No</w:t>
            </w:r>
            <w:r w:rsidRPr="006F7CA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Level</w:t>
            </w:r>
            <w:r>
              <w:rPr>
                <w:rFonts w:cs="Arial"/>
                <w:sz w:val="16"/>
                <w:szCs w:val="16"/>
              </w:rPr>
              <w:t>, Государственный контакт № 25 от 1 апреля 2008 года, бессрочная</w:t>
            </w:r>
            <w:r w:rsidRPr="00BD776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9257E7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6F7CA2" w:rsidRDefault="002D5176" w:rsidP="00AB35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Программное </w:t>
            </w:r>
            <w:proofErr w:type="gramStart"/>
            <w:r>
              <w:rPr>
                <w:rFonts w:cs="Arial"/>
                <w:sz w:val="16"/>
                <w:szCs w:val="16"/>
              </w:rPr>
              <w:t>обеспечение  «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», до 11 апреля 2020 </w:t>
            </w:r>
            <w:proofErr w:type="spellStart"/>
            <w:r>
              <w:rPr>
                <w:rFonts w:cs="Arial"/>
                <w:sz w:val="16"/>
                <w:szCs w:val="16"/>
              </w:rPr>
              <w:t>годаили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до достижения лимита проверок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9257E7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Default="002D5176" w:rsidP="00AB3560">
            <w:pPr>
              <w:rPr>
                <w:rFonts w:cs="Arial"/>
                <w:sz w:val="16"/>
                <w:szCs w:val="16"/>
                <w:lang w:val="en-US"/>
              </w:rPr>
            </w:pPr>
            <w:r w:rsidRPr="006F7CA2">
              <w:rPr>
                <w:rFonts w:cs="Arial"/>
                <w:sz w:val="16"/>
                <w:szCs w:val="16"/>
                <w:lang w:val="en-US"/>
              </w:rPr>
              <w:t xml:space="preserve">Microsoft Office  </w:t>
            </w:r>
            <w:r>
              <w:rPr>
                <w:rFonts w:cs="Arial"/>
                <w:sz w:val="16"/>
                <w:szCs w:val="16"/>
                <w:lang w:val="en-US"/>
              </w:rPr>
              <w:t>Professional Plus 2007 Russian Academic OPEN No Level</w:t>
            </w:r>
            <w:r w:rsidRPr="006F7CA2">
              <w:rPr>
                <w:rFonts w:cs="Arial"/>
                <w:sz w:val="16"/>
                <w:szCs w:val="16"/>
                <w:lang w:val="en-US"/>
              </w:rPr>
              <w:t>,</w:t>
            </w:r>
          </w:p>
          <w:p w:rsidR="002D5176" w:rsidRPr="006F7CA2" w:rsidRDefault="002D5176" w:rsidP="00AB35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Государственный контакт № 25 от 1 апреля 2008 года, бессрочная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9257E7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BD7769" w:rsidRDefault="006553FF" w:rsidP="009257E7">
            <w:pPr>
              <w:ind w:firstLine="680"/>
              <w:rPr>
                <w:rFonts w:cs="Arial"/>
                <w:sz w:val="16"/>
                <w:szCs w:val="16"/>
              </w:rPr>
            </w:pPr>
            <w:hyperlink r:id="rId13" w:history="1">
              <w:r w:rsidR="002D5176">
                <w:rPr>
                  <w:rStyle w:val="af7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9257E7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D5176" w:rsidTr="009257E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1538511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2"/>
              <w:placeholder>
                <w:docPart w:val="19C1779A554B455AACF7BD96A3AAB1C4"/>
              </w:placeholder>
              <w:text w:multiLine="1"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3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4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5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6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538517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2D5176" w:rsidTr="009257E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18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1538519"/>
              <w:placeholder>
                <w:docPart w:val="3A3F4BD42955415BB4738D5B2A26392E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 xml:space="preserve"> </w:t>
                </w:r>
              </w:p>
            </w:sdtContent>
          </w:sdt>
        </w:tc>
      </w:tr>
      <w:tr w:rsidR="002D5176" w:rsidTr="009257E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1538520"/>
              <w:placeholder>
                <w:docPart w:val="19C1779A554B455AACF7BD96A3AAB1C4"/>
              </w:placeholder>
              <w:text w:multiLine="1"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 xml:space="preserve">3. Специализированные помещения 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 xml:space="preserve">  в рамках информатизации учебного процесса</w:t>
                </w:r>
              </w:p>
            </w:sdtContent>
          </w:sdt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1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2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оборудования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3"/>
              <w:placeholder>
                <w:docPart w:val="19C1779A554B455AACF7BD96A3AAB1C4"/>
              </w:placeholder>
              <w:text w:multiLine="1"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данное помещение</w:t>
                </w:r>
              </w:p>
            </w:sdtContent>
          </w:sdt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4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5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6"/>
              <w:placeholder>
                <w:docPart w:val="19C1779A554B455AACF7BD96A3AAB1C4"/>
              </w:placeholder>
              <w:text/>
            </w:sdtPr>
            <w:sdtContent>
              <w:p w:rsidR="002D5176" w:rsidRDefault="002D5176" w:rsidP="009257E7">
                <w:pPr>
                  <w:pStyle w:val="af5"/>
                  <w:spacing w:after="0"/>
                  <w:ind w:left="0" w:firstLine="68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0E0199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2D5176" w:rsidRPr="000E0199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0E0199" w:rsidRDefault="002D5176" w:rsidP="009257E7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0E0199" w:rsidRDefault="002D5176" w:rsidP="009257E7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0E0199">
              <w:rPr>
                <w:rFonts w:cs="Arial"/>
                <w:bCs/>
                <w:sz w:val="16"/>
                <w:szCs w:val="16"/>
              </w:rPr>
              <w:t>амостоятельн</w:t>
            </w:r>
            <w:r>
              <w:rPr>
                <w:rFonts w:cs="Arial"/>
                <w:bCs/>
                <w:sz w:val="16"/>
                <w:szCs w:val="16"/>
              </w:rPr>
              <w:t>ая</w:t>
            </w:r>
            <w:r w:rsidRPr="000E0199">
              <w:rPr>
                <w:rFonts w:cs="Arial"/>
                <w:bCs/>
                <w:sz w:val="16"/>
                <w:szCs w:val="16"/>
              </w:rPr>
              <w:t xml:space="preserve"> работ</w:t>
            </w:r>
            <w:r>
              <w:rPr>
                <w:rFonts w:cs="Arial"/>
                <w:bCs/>
                <w:sz w:val="16"/>
                <w:szCs w:val="16"/>
              </w:rPr>
              <w:t>а</w:t>
            </w:r>
          </w:p>
        </w:tc>
      </w:tr>
      <w:tr w:rsidR="002D5176" w:rsidTr="009257E7">
        <w:tc>
          <w:tcPr>
            <w:tcW w:w="3261" w:type="dxa"/>
          </w:tcPr>
          <w:p w:rsidR="002D5176" w:rsidRPr="00505D6D" w:rsidRDefault="002D5176" w:rsidP="009257E7">
            <w:pPr>
              <w:rPr>
                <w:rFonts w:cs="Arial"/>
                <w:sz w:val="16"/>
                <w:szCs w:val="16"/>
              </w:rPr>
            </w:pPr>
            <w:r w:rsidRPr="00505D6D">
              <w:rPr>
                <w:rFonts w:cs="Arial"/>
                <w:sz w:val="16"/>
                <w:szCs w:val="16"/>
              </w:rPr>
              <w:t>У</w:t>
            </w:r>
            <w:r w:rsidRPr="00505D6D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  <w:p w:rsidR="002D5176" w:rsidRPr="00505D6D" w:rsidRDefault="002D5176" w:rsidP="009257E7">
            <w:pPr>
              <w:tabs>
                <w:tab w:val="left" w:pos="304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C61340" w:rsidRDefault="002D5176" w:rsidP="009257E7">
            <w:pPr>
              <w:spacing w:after="100" w:afterAutospacing="1"/>
              <w:contextualSpacing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Default="002D5176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  <w:p w:rsidR="00AB3560" w:rsidRPr="00625EAD" w:rsidRDefault="00AB3560" w:rsidP="009257E7">
            <w:pPr>
              <w:pStyle w:val="af5"/>
              <w:spacing w:after="0"/>
              <w:ind w:left="0" w:firstLine="6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76" w:rsidTr="009257E7"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1538527"/>
              <w:placeholder>
                <w:docPart w:val="F33202A95178455CB5D4E76212D1A8DD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hd w:val="clear" w:color="auto" w:fill="FFFFFF"/>
                  <w:spacing w:after="0"/>
                  <w:ind w:left="0" w:firstLine="68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D5176" w:rsidTr="009257E7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8"/>
              <w:placeholder>
                <w:docPart w:val="F33202A95178455CB5D4E76212D1A8DD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29"/>
              <w:placeholder>
                <w:docPart w:val="F33202A95178455CB5D4E76212D1A8DD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0"/>
              <w:placeholder>
                <w:docPart w:val="F33202A95178455CB5D4E76212D1A8DD"/>
              </w:placeholder>
              <w:text w:multiLine="1"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2D5176" w:rsidTr="00AB3560">
        <w:trPr>
          <w:trHeight w:val="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1"/>
              <w:placeholder>
                <w:docPart w:val="F33202A95178455CB5D4E76212D1A8DD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2"/>
              <w:placeholder>
                <w:docPart w:val="F33202A95178455CB5D4E76212D1A8DD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3"/>
              <w:placeholder>
                <w:docPart w:val="F33202A95178455CB5D4E76212D1A8DD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68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4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5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Расписание, учебные планы</w:t>
            </w: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6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среда  академии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7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38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538539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0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538541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2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Корпоративный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портал  академии</w:t>
                </w:r>
                <w:proofErr w:type="gramEnd"/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3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4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538545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6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7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8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 w:firstLine="34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538549"/>
              <w:placeholder>
                <w:docPart w:val="E8974C61FE2540C6B5F579A65BEA9EA7"/>
              </w:placeholder>
              <w:text/>
            </w:sdtPr>
            <w:sdtContent>
              <w:p w:rsidR="002D5176" w:rsidRDefault="002D5176" w:rsidP="00AB3560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Учебно-методическая литература</w:t>
            </w:r>
          </w:p>
        </w:tc>
      </w:tr>
      <w:tr w:rsidR="002D5176" w:rsidTr="00925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76" w:rsidRDefault="002D5176" w:rsidP="00AB3560">
            <w:pPr>
              <w:pStyle w:val="af5"/>
              <w:spacing w:after="0"/>
              <w:ind w:left="0" w:firstLine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76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625EAD" w:rsidRDefault="002D5176" w:rsidP="00AB35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5EAD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чебно-методическая литература</w:t>
            </w:r>
          </w:p>
        </w:tc>
      </w:tr>
    </w:tbl>
    <w:p w:rsidR="002D5176" w:rsidRDefault="002D5176" w:rsidP="00637B31">
      <w:pPr>
        <w:shd w:val="clear" w:color="auto" w:fill="FFFFFF"/>
        <w:rPr>
          <w:rFonts w:cs="Arial"/>
          <w:b/>
        </w:rPr>
      </w:pPr>
    </w:p>
    <w:p w:rsidR="002D5176" w:rsidRPr="00A97A9D" w:rsidRDefault="002D5176" w:rsidP="002D517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2D5176" w:rsidRPr="00ED0966" w:rsidRDefault="002D5176" w:rsidP="002D5176">
      <w:pPr>
        <w:shd w:val="clear" w:color="auto" w:fill="FFFFFF"/>
        <w:jc w:val="center"/>
        <w:rPr>
          <w:rFonts w:cs="Arial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5387"/>
      </w:tblGrid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lock w:val="contentLocked"/>
              <w:placeholder>
                <w:docPart w:val="90A23FE032674CB9AD00236C4B7622A8"/>
              </w:placeholder>
              <w:text/>
            </w:sdtPr>
            <w:sdtContent>
              <w:p w:rsidR="002D5176" w:rsidRPr="00505D6D" w:rsidRDefault="002D5176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05D6D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lock w:val="contentLocked"/>
              <w:placeholder>
                <w:docPart w:val="90A23FE032674CB9AD00236C4B7622A8"/>
              </w:placeholder>
              <w:text/>
            </w:sdtPr>
            <w:sdtContent>
              <w:p w:rsidR="002D5176" w:rsidRPr="00505D6D" w:rsidRDefault="002D5176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05D6D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38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lock w:val="contentLocked"/>
              <w:placeholder>
                <w:docPart w:val="90A23FE032674CB9AD00236C4B7622A8"/>
              </w:placeholder>
              <w:text/>
            </w:sdtPr>
            <w:sdtContent>
              <w:p w:rsidR="002D5176" w:rsidRPr="00505D6D" w:rsidRDefault="002D5176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05D6D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lock w:val="contentLocked"/>
              <w:placeholder>
                <w:docPart w:val="90A23FE032674CB9AD00236C4B7622A8"/>
              </w:placeholder>
              <w:text/>
            </w:sdtPr>
            <w:sdtContent>
              <w:p w:rsidR="002D5176" w:rsidRPr="00505D6D" w:rsidRDefault="002D5176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05D6D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lock w:val="contentLocked"/>
              <w:placeholder>
                <w:docPart w:val="90A23FE032674CB9AD00236C4B7622A8"/>
              </w:placeholder>
              <w:text/>
            </w:sdtPr>
            <w:sdtContent>
              <w:p w:rsidR="002D5176" w:rsidRPr="00505D6D" w:rsidRDefault="002D5176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05D6D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lock w:val="contentLocked"/>
              <w:placeholder>
                <w:docPart w:val="90A23FE032674CB9AD00236C4B7622A8"/>
              </w:placeholder>
              <w:text/>
            </w:sdtPr>
            <w:sdtContent>
              <w:p w:rsidR="002D5176" w:rsidRPr="00505D6D" w:rsidRDefault="002D5176" w:rsidP="009257E7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05D6D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p w:rsidR="002D5176" w:rsidRPr="00505D6D" w:rsidRDefault="002D5176" w:rsidP="009257E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05D6D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2D5176" w:rsidRPr="00505D6D" w:rsidRDefault="002D5176" w:rsidP="009257E7">
            <w:pPr>
              <w:rPr>
                <w:rFonts w:cs="Arial"/>
                <w:sz w:val="16"/>
                <w:szCs w:val="16"/>
              </w:rPr>
            </w:pPr>
            <w:r w:rsidRPr="00505D6D">
              <w:rPr>
                <w:rFonts w:cs="Arial"/>
                <w:sz w:val="16"/>
                <w:szCs w:val="16"/>
              </w:rPr>
              <w:t>У</w:t>
            </w:r>
            <w:r w:rsidRPr="00505D6D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  <w:p w:rsidR="002D5176" w:rsidRPr="00505D6D" w:rsidRDefault="002D5176" w:rsidP="009257E7">
            <w:pPr>
              <w:tabs>
                <w:tab w:val="left" w:pos="304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C61340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p w:rsidR="002D5176" w:rsidRPr="00505D6D" w:rsidRDefault="002D5176" w:rsidP="009257E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05D6D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B10A3A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2D5176" w:rsidRPr="005C2E4E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p w:rsidR="002D5176" w:rsidRPr="00505D6D" w:rsidRDefault="002D5176" w:rsidP="009257E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05D6D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(670024, Республика Бурятия, г. Улан-Удэ, ул. Пушкина, д.№ 8)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B10A3A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2D5176" w:rsidRPr="005C2E4E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p w:rsidR="002D5176" w:rsidRPr="00505D6D" w:rsidRDefault="002D5176" w:rsidP="009257E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05D6D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>Помещения для хранения и профилактического обслуживания учебного оборудования</w:t>
            </w:r>
          </w:p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>№249 (670024, Республика Бурятия, г. Улан-Удэ, ул. Пушкина, д.№ 8)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B10A3A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B10A3A">
              <w:rPr>
                <w:rFonts w:eastAsia="Calibri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B10A3A">
              <w:rPr>
                <w:rFonts w:eastAsia="Calibri" w:cs="Arial"/>
                <w:sz w:val="16"/>
                <w:szCs w:val="16"/>
              </w:rPr>
              <w:t>догойского</w:t>
            </w:r>
            <w:proofErr w:type="spellEnd"/>
            <w:r w:rsidRPr="00B10A3A">
              <w:rPr>
                <w:rFonts w:eastAsia="Calibri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B10A3A">
              <w:rPr>
                <w:rFonts w:eastAsia="Calibri" w:cs="Arial"/>
                <w:sz w:val="16"/>
                <w:szCs w:val="16"/>
              </w:rPr>
              <w:t>Н.С.Ламуева</w:t>
            </w:r>
            <w:proofErr w:type="spellEnd"/>
            <w:r w:rsidRPr="00B10A3A">
              <w:rPr>
                <w:rFonts w:eastAsia="Calibri" w:cs="Arial"/>
                <w:sz w:val="16"/>
                <w:szCs w:val="16"/>
              </w:rPr>
              <w:t xml:space="preserve"> -22 </w:t>
            </w:r>
            <w:proofErr w:type="spellStart"/>
            <w:r w:rsidRPr="00B10A3A">
              <w:rPr>
                <w:rFonts w:eastAsia="Calibri"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eastAsia="Calibri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B10A3A">
              <w:rPr>
                <w:rFonts w:eastAsia="Calibri"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eastAsia="Calibri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B10A3A">
              <w:rPr>
                <w:rFonts w:eastAsia="Calibri"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eastAsia="Calibri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B10A3A">
              <w:rPr>
                <w:rFonts w:eastAsia="Calibri"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eastAsia="Calibri" w:cs="Arial"/>
                <w:sz w:val="16"/>
                <w:szCs w:val="16"/>
              </w:rPr>
              <w:t>, Весы ТВ-М-300-2-А3 -1 шт.</w:t>
            </w:r>
          </w:p>
          <w:p w:rsidR="002D5176" w:rsidRPr="005C2E4E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>Список ПО: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</w:rPr>
              <w:t xml:space="preserve">Антивирус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B10A3A">
              <w:rPr>
                <w:rFonts w:cs="Arial"/>
                <w:sz w:val="16"/>
                <w:szCs w:val="16"/>
              </w:rPr>
              <w:t>, Корпоративный портал БГСХА. 1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C</w:t>
            </w:r>
            <w:r w:rsidRPr="00B10A3A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Битрикс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«Информационный модуль сайта –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VIKON</w:t>
            </w:r>
            <w:r w:rsidRPr="00B10A3A">
              <w:rPr>
                <w:rFonts w:cs="Arial"/>
                <w:sz w:val="16"/>
                <w:szCs w:val="16"/>
              </w:rPr>
              <w:t xml:space="preserve">», Система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10A3A">
              <w:rPr>
                <w:rFonts w:cs="Arial"/>
                <w:sz w:val="16"/>
                <w:szCs w:val="16"/>
              </w:rPr>
              <w:t>2016 ,</w:t>
            </w:r>
            <w:proofErr w:type="gram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10A3A">
              <w:rPr>
                <w:rFonts w:cs="Arial"/>
                <w:sz w:val="16"/>
                <w:szCs w:val="16"/>
                <w:lang w:val="en-US"/>
              </w:rPr>
              <w:t>Mdaemon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10.0-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Pro</w:t>
            </w:r>
            <w:r w:rsidRPr="00B10A3A">
              <w:rPr>
                <w:rFonts w:cs="Arial"/>
                <w:sz w:val="16"/>
                <w:szCs w:val="16"/>
              </w:rPr>
              <w:t xml:space="preserve">, 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Windows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Vista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Business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Russian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Upgrade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Academic</w:t>
            </w:r>
            <w:r w:rsidRPr="00B10A3A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2007,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Windows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Server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Standard</w:t>
            </w:r>
            <w:r w:rsidRPr="00B10A3A">
              <w:rPr>
                <w:rFonts w:cs="Arial"/>
                <w:sz w:val="16"/>
                <w:szCs w:val="16"/>
              </w:rPr>
              <w:t xml:space="preserve"> 2008, Сервер СУБД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SQL</w:t>
            </w:r>
            <w:r w:rsidRPr="00B10A3A">
              <w:rPr>
                <w:rFonts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AVTOR</w:t>
            </w:r>
            <w:r w:rsidRPr="00B10A3A">
              <w:rPr>
                <w:rFonts w:cs="Arial"/>
                <w:sz w:val="16"/>
                <w:szCs w:val="16"/>
              </w:rPr>
              <w:t>».</w:t>
            </w:r>
          </w:p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p w:rsidR="002D5176" w:rsidRPr="00505D6D" w:rsidRDefault="002D5176" w:rsidP="009257E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05D6D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 xml:space="preserve">Научная лаборатория кафедры </w:t>
            </w:r>
          </w:p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76" w:rsidRPr="00B10A3A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родотест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аппарат опр. выход шерсти, аппарат для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опр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волн шерсти,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кондиц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апп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ланометр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2D5176" w:rsidRPr="005C2E4E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эластометр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731072\068, ящик желез. </w:t>
            </w:r>
          </w:p>
        </w:tc>
      </w:tr>
      <w:tr w:rsidR="002D5176" w:rsidRPr="00505D6D" w:rsidTr="001D6D91">
        <w:trPr>
          <w:trHeight w:val="20"/>
        </w:trPr>
        <w:tc>
          <w:tcPr>
            <w:tcW w:w="709" w:type="dxa"/>
            <w:vAlign w:val="center"/>
          </w:tcPr>
          <w:p w:rsidR="002D5176" w:rsidRPr="00505D6D" w:rsidRDefault="002D5176" w:rsidP="009257E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05D6D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2D5176" w:rsidRPr="00505D6D" w:rsidRDefault="002D5176" w:rsidP="009257E7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505D6D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6" w:rsidRPr="00B10A3A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Draper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Star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AV</w:t>
            </w:r>
            <w:r w:rsidRPr="00B10A3A">
              <w:rPr>
                <w:rFonts w:cs="Arial"/>
                <w:sz w:val="16"/>
                <w:szCs w:val="16"/>
              </w:rPr>
              <w:t xml:space="preserve">, мультимедиа-проектор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BenQ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MX503 с возможностью подключения ноутбука,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Оверход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проектор </w:t>
            </w:r>
            <w:proofErr w:type="spellStart"/>
            <w:proofErr w:type="gramStart"/>
            <w:r w:rsidRPr="00B10A3A">
              <w:rPr>
                <w:rFonts w:cs="Arial"/>
                <w:sz w:val="16"/>
                <w:szCs w:val="16"/>
              </w:rPr>
              <w:t>Medium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 536</w:t>
            </w:r>
            <w:proofErr w:type="gramEnd"/>
            <w:r w:rsidRPr="00B10A3A">
              <w:rPr>
                <w:rFonts w:cs="Arial"/>
                <w:sz w:val="16"/>
                <w:szCs w:val="16"/>
              </w:rPr>
              <w:t xml:space="preserve">P, персональных компьютеров 12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с доступом в интернет </w:t>
            </w:r>
          </w:p>
          <w:p w:rsidR="002D5176" w:rsidRPr="005C2E4E" w:rsidRDefault="002D5176" w:rsidP="009257E7">
            <w:pPr>
              <w:spacing w:after="100" w:after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10A3A">
              <w:rPr>
                <w:rFonts w:cs="Arial"/>
                <w:sz w:val="16"/>
                <w:szCs w:val="16"/>
              </w:rPr>
              <w:t>Список ПО: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</w:rPr>
              <w:t xml:space="preserve">Антивирус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B10A3A">
              <w:rPr>
                <w:rFonts w:cs="Arial"/>
                <w:sz w:val="16"/>
                <w:szCs w:val="16"/>
              </w:rPr>
              <w:t>, Корпоративный портал БГСХА. 1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C</w:t>
            </w:r>
            <w:r w:rsidRPr="00B10A3A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Битрикс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«Информационный модуль сайта –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VIKON</w:t>
            </w:r>
            <w:r w:rsidRPr="00B10A3A">
              <w:rPr>
                <w:rFonts w:cs="Arial"/>
                <w:sz w:val="16"/>
                <w:szCs w:val="16"/>
              </w:rPr>
              <w:t xml:space="preserve">», Система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,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10A3A">
              <w:rPr>
                <w:rFonts w:cs="Arial"/>
                <w:sz w:val="16"/>
                <w:szCs w:val="16"/>
              </w:rPr>
              <w:t>2016 ,</w:t>
            </w:r>
            <w:proofErr w:type="gram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10A3A">
              <w:rPr>
                <w:rFonts w:cs="Arial"/>
                <w:sz w:val="16"/>
                <w:szCs w:val="16"/>
                <w:lang w:val="en-US"/>
              </w:rPr>
              <w:t>Mdaemon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10.0-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Pro</w:t>
            </w:r>
            <w:r w:rsidRPr="00B10A3A">
              <w:rPr>
                <w:rFonts w:cs="Arial"/>
                <w:sz w:val="16"/>
                <w:szCs w:val="16"/>
              </w:rPr>
              <w:t xml:space="preserve">, 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Windows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Vista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Business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Russian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Upgrade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Academic</w:t>
            </w:r>
            <w:r w:rsidRPr="00B10A3A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2007,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Windows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Server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Standard</w:t>
            </w:r>
            <w:r w:rsidRPr="00B10A3A">
              <w:rPr>
                <w:rFonts w:cs="Arial"/>
                <w:sz w:val="16"/>
                <w:szCs w:val="16"/>
              </w:rPr>
              <w:t xml:space="preserve"> 2008, Сервер СУБД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Microsoft</w:t>
            </w:r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SQL</w:t>
            </w:r>
            <w:r w:rsidRPr="00B10A3A">
              <w:rPr>
                <w:rFonts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B10A3A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10A3A">
              <w:rPr>
                <w:rFonts w:cs="Arial"/>
                <w:sz w:val="16"/>
                <w:szCs w:val="16"/>
              </w:rPr>
              <w:t xml:space="preserve"> </w:t>
            </w:r>
            <w:r w:rsidRPr="00B10A3A">
              <w:rPr>
                <w:rFonts w:cs="Arial"/>
                <w:sz w:val="16"/>
                <w:szCs w:val="16"/>
                <w:lang w:val="en-US"/>
              </w:rPr>
              <w:t>AVTOR</w:t>
            </w:r>
            <w:r w:rsidRPr="00B10A3A">
              <w:rPr>
                <w:rFonts w:cs="Arial"/>
                <w:sz w:val="16"/>
                <w:szCs w:val="16"/>
              </w:rPr>
              <w:t>».</w:t>
            </w:r>
          </w:p>
        </w:tc>
      </w:tr>
    </w:tbl>
    <w:p w:rsidR="002D5176" w:rsidRPr="00ED0966" w:rsidRDefault="002D5176" w:rsidP="002D5176">
      <w:pPr>
        <w:pStyle w:val="af5"/>
        <w:spacing w:after="0"/>
        <w:ind w:left="0"/>
        <w:jc w:val="center"/>
        <w:rPr>
          <w:rFonts w:ascii="Arial" w:hAnsi="Arial" w:cs="Arial"/>
          <w:b/>
        </w:rPr>
        <w:sectPr w:rsidR="002D5176" w:rsidRPr="00ED0966" w:rsidSect="009257E7">
          <w:type w:val="continuous"/>
          <w:pgSz w:w="11906" w:h="16838"/>
          <w:pgMar w:top="1134" w:right="1134" w:bottom="1134" w:left="1843" w:header="709" w:footer="709" w:gutter="0"/>
          <w:cols w:space="708"/>
          <w:titlePg/>
          <w:docGrid w:linePitch="360"/>
        </w:sectPr>
      </w:pPr>
    </w:p>
    <w:p w:rsidR="002D5176" w:rsidRPr="00ED0966" w:rsidRDefault="002D5176" w:rsidP="002D517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2D5176" w:rsidRPr="00ED0966" w:rsidRDefault="002D5176" w:rsidP="002D5176">
      <w:pPr>
        <w:shd w:val="clear" w:color="auto" w:fill="FFFFFF"/>
        <w:ind w:firstLine="709"/>
        <w:jc w:val="both"/>
        <w:rPr>
          <w:rFonts w:cs="Arial"/>
        </w:rPr>
        <w:sectPr w:rsidR="002D5176" w:rsidRPr="00ED0966" w:rsidSect="009257E7">
          <w:type w:val="continuous"/>
          <w:pgSz w:w="11906" w:h="16838"/>
          <w:pgMar w:top="1134" w:right="1134" w:bottom="1134" w:left="1843" w:header="709" w:footer="709" w:gutter="0"/>
          <w:cols w:space="708"/>
          <w:titlePg/>
          <w:docGrid w:linePitch="360"/>
        </w:sectPr>
      </w:pPr>
    </w:p>
    <w:p w:rsidR="005B0C36" w:rsidRPr="00455CC9" w:rsidRDefault="005B0C36" w:rsidP="005B0C3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5B0C36" w:rsidRPr="00455CC9" w:rsidRDefault="005B0C36" w:rsidP="005B0C3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5B0C36" w:rsidRPr="00455CC9" w:rsidRDefault="005B0C36" w:rsidP="005B0C36">
      <w:pPr>
        <w:shd w:val="clear" w:color="auto" w:fill="FFFFFF"/>
        <w:jc w:val="center"/>
        <w:rPr>
          <w:rFonts w:cs="Arial"/>
          <w:b/>
        </w:rPr>
      </w:pPr>
    </w:p>
    <w:sdt>
      <w:sdtPr>
        <w:rPr>
          <w:rFonts w:cs="Arial"/>
        </w:rPr>
        <w:id w:val="610753202"/>
        <w:placeholder>
          <w:docPart w:val="0C0CD5082F9E4CF9A0B3DFE9B300B208"/>
        </w:placeholder>
        <w:text/>
      </w:sdtPr>
      <w:sdtContent>
        <w:p w:rsidR="005B0C36" w:rsidRDefault="005B0C36" w:rsidP="005B0C36">
          <w:pPr>
            <w:shd w:val="clear" w:color="auto" w:fill="FFFFFF"/>
            <w:ind w:firstLine="567"/>
            <w:jc w:val="both"/>
            <w:outlineLvl w:val="0"/>
            <w:rPr>
              <w:rFonts w:cs="Arial"/>
            </w:rPr>
            <w:sectPr w:rsidR="005B0C36" w:rsidSect="00057C31">
              <w:type w:val="continuous"/>
              <w:pgSz w:w="11906" w:h="16838"/>
              <w:pgMar w:top="1134" w:right="1134" w:bottom="1134" w:left="1134" w:header="708" w:footer="708" w:gutter="0"/>
              <w:cols w:space="708"/>
              <w:titlePg/>
              <w:docGrid w:linePitch="360"/>
            </w:sectPr>
          </w:pPr>
          <w:r>
            <w:rPr>
              <w:rFonts w:cs="Arial"/>
            </w:rPr>
    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    </w:r>
        </w:p>
      </w:sdtContent>
    </w:sdt>
    <w:p w:rsidR="005B0C36" w:rsidRDefault="005B0C36" w:rsidP="005B0C36">
      <w:pPr>
        <w:shd w:val="clear" w:color="auto" w:fill="FFFFFF"/>
        <w:jc w:val="both"/>
        <w:rPr>
          <w:rFonts w:cs="Arial"/>
          <w:b/>
        </w:rPr>
        <w:sectPr w:rsidR="005B0C36" w:rsidSect="00057C31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B3560" w:rsidRDefault="00AB3560" w:rsidP="00637B31">
      <w:pPr>
        <w:shd w:val="clear" w:color="auto" w:fill="FFFFFF"/>
        <w:rPr>
          <w:rFonts w:cs="Arial"/>
          <w:b/>
        </w:rPr>
      </w:pPr>
    </w:p>
    <w:p w:rsidR="005B0C36" w:rsidRPr="00455CC9" w:rsidRDefault="005B0C36" w:rsidP="005B0C3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</w:p>
    <w:p w:rsidR="005B0C36" w:rsidRPr="00455CC9" w:rsidRDefault="005B0C36" w:rsidP="005B0C36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5B0C36" w:rsidRPr="00455CC9" w:rsidTr="00057C31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10753175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</w:rPr>
              <w:id w:val="610753176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Специальность и квалификация в соответствии с дипломом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</w:rPr>
              <w:id w:val="610753177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Ученая степень, ученое звание</w:t>
                </w:r>
              </w:p>
            </w:sdtContent>
          </w:sdt>
        </w:tc>
      </w:tr>
      <w:tr w:rsidR="005B0C36" w:rsidRPr="00455CC9" w:rsidTr="00057C31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10753178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10753179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10753180"/>
              <w:lock w:val="contentLocked"/>
              <w:placeholder>
                <w:docPart w:val="0C0CD5082F9E4CF9A0B3DFE9B300B208"/>
              </w:placeholder>
              <w:text/>
            </w:sdtPr>
            <w:sdtContent>
              <w:p w:rsidR="005B0C36" w:rsidRPr="00455CC9" w:rsidRDefault="005B0C36" w:rsidP="00057C31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sdtContent>
          </w:sdt>
        </w:tc>
      </w:tr>
      <w:tr w:rsidR="005B0C36" w:rsidRPr="00455CC9" w:rsidTr="00057C31">
        <w:tc>
          <w:tcPr>
            <w:tcW w:w="3353" w:type="dxa"/>
            <w:shd w:val="clear" w:color="auto" w:fill="auto"/>
            <w:vAlign w:val="center"/>
          </w:tcPr>
          <w:p w:rsidR="005B0C36" w:rsidRPr="00BF7A79" w:rsidRDefault="005B0C36" w:rsidP="00057C31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7A79">
              <w:rPr>
                <w:rFonts w:ascii="Arial" w:hAnsi="Arial" w:cs="Arial"/>
                <w:sz w:val="16"/>
                <w:szCs w:val="16"/>
              </w:rPr>
              <w:t>Шаглаева</w:t>
            </w:r>
            <w:proofErr w:type="spellEnd"/>
            <w:r w:rsidRPr="00BF7A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7A79">
              <w:rPr>
                <w:rFonts w:ascii="Arial" w:hAnsi="Arial" w:cs="Arial"/>
                <w:sz w:val="16"/>
                <w:szCs w:val="16"/>
              </w:rPr>
              <w:t>Зоригма</w:t>
            </w:r>
            <w:proofErr w:type="spellEnd"/>
            <w:r w:rsidRPr="00BF7A79">
              <w:rPr>
                <w:rFonts w:ascii="Arial" w:hAnsi="Arial" w:cs="Arial"/>
                <w:sz w:val="16"/>
                <w:szCs w:val="16"/>
              </w:rPr>
              <w:t xml:space="preserve"> Сергеевна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B0C36" w:rsidRPr="00BF7A79" w:rsidRDefault="005B0C36" w:rsidP="00057C31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7A79">
              <w:rPr>
                <w:rFonts w:ascii="Arial" w:hAnsi="Arial" w:cs="Arial"/>
                <w:sz w:val="16"/>
                <w:szCs w:val="16"/>
              </w:rPr>
              <w:t xml:space="preserve">1.Зоотехния, </w:t>
            </w:r>
            <w:proofErr w:type="spellStart"/>
            <w:r w:rsidRPr="00BF7A79">
              <w:rPr>
                <w:rFonts w:ascii="Arial" w:hAnsi="Arial" w:cs="Arial"/>
                <w:sz w:val="16"/>
                <w:szCs w:val="16"/>
              </w:rPr>
              <w:t>зооинженер</w:t>
            </w:r>
            <w:proofErr w:type="spellEnd"/>
          </w:p>
          <w:p w:rsidR="005B0C36" w:rsidRPr="00BF7A79" w:rsidRDefault="005B0C36" w:rsidP="00057C31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7A79">
              <w:rPr>
                <w:rFonts w:ascii="Arial" w:hAnsi="Arial" w:cs="Arial"/>
                <w:sz w:val="16"/>
                <w:szCs w:val="16"/>
              </w:rPr>
              <w:t>2.Диплом о профессиональной переподготовке программа: «Биология: теория и методика преподавания в образовательной организации</w:t>
            </w:r>
            <w:proofErr w:type="gramStart"/>
            <w:r w:rsidRPr="00BF7A79">
              <w:rPr>
                <w:rFonts w:ascii="Arial" w:hAnsi="Arial" w:cs="Arial"/>
                <w:sz w:val="16"/>
                <w:szCs w:val="16"/>
              </w:rPr>
              <w:t>»,  «</w:t>
            </w:r>
            <w:proofErr w:type="gramEnd"/>
            <w:r w:rsidRPr="00BF7A79">
              <w:rPr>
                <w:rFonts w:ascii="Arial" w:hAnsi="Arial" w:cs="Arial"/>
                <w:sz w:val="16"/>
                <w:szCs w:val="16"/>
              </w:rPr>
              <w:t>Учитель биологии»</w:t>
            </w:r>
          </w:p>
          <w:p w:rsidR="005B0C36" w:rsidRPr="00BF7A79" w:rsidRDefault="005B0C36" w:rsidP="00057C31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7A79">
              <w:rPr>
                <w:rFonts w:ascii="Arial" w:hAnsi="Arial" w:cs="Arial"/>
                <w:sz w:val="16"/>
                <w:szCs w:val="16"/>
              </w:rPr>
              <w:t>3.Диплом о профессиональной переподготовке программа: «Преподаватель высшей школы. Преподавание и образовательные технологии в условиях реализации ФГОС»,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B0C36" w:rsidRPr="00BF7A79" w:rsidRDefault="005B0C36" w:rsidP="00057C31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7A79">
              <w:rPr>
                <w:rFonts w:ascii="Arial" w:hAnsi="Arial" w:cs="Arial"/>
                <w:sz w:val="16"/>
                <w:szCs w:val="16"/>
              </w:rPr>
              <w:t xml:space="preserve">к. </w:t>
            </w:r>
            <w:proofErr w:type="spellStart"/>
            <w:r w:rsidRPr="00BF7A79">
              <w:rPr>
                <w:rFonts w:ascii="Arial" w:hAnsi="Arial" w:cs="Arial"/>
                <w:sz w:val="16"/>
                <w:szCs w:val="16"/>
              </w:rPr>
              <w:t>б.н</w:t>
            </w:r>
            <w:proofErr w:type="spellEnd"/>
            <w:r w:rsidRPr="00BF7A79"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5B0C36" w:rsidRDefault="005B0C36" w:rsidP="005B0C36">
      <w:pPr>
        <w:jc w:val="both"/>
        <w:rPr>
          <w:rFonts w:cs="Arial"/>
          <w:sz w:val="22"/>
          <w:szCs w:val="22"/>
        </w:rPr>
        <w:sectPr w:rsidR="005B0C36" w:rsidSect="00057C31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B0C36" w:rsidRPr="00455CC9" w:rsidRDefault="005B0C36" w:rsidP="005B0C36">
      <w:pPr>
        <w:jc w:val="both"/>
        <w:rPr>
          <w:rFonts w:cs="Arial"/>
          <w:sz w:val="22"/>
          <w:szCs w:val="22"/>
        </w:rPr>
      </w:pPr>
    </w:p>
    <w:p w:rsidR="005B0C36" w:rsidRPr="00F42109" w:rsidRDefault="005B0C36" w:rsidP="005B0C36">
      <w:pPr>
        <w:rPr>
          <w:rFonts w:cs="Arial"/>
        </w:rPr>
        <w:sectPr w:rsidR="005B0C36" w:rsidRPr="00F42109" w:rsidSect="00057C31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D5176" w:rsidRPr="00455CC9" w:rsidRDefault="002D5176" w:rsidP="002D5176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2D5176" w:rsidRPr="00455CC9" w:rsidRDefault="002D5176" w:rsidP="002D5176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5B3DA723DA944327A19778999A4C14B1"/>
        </w:placeholder>
        <w:text w:multiLine="1"/>
      </w:sdtPr>
      <w:sdtContent>
        <w:p w:rsidR="002D5176" w:rsidRDefault="002D5176" w:rsidP="002D5176">
          <w:pPr>
            <w:jc w:val="both"/>
            <w:rPr>
              <w:rFonts w:cs="Arial"/>
              <w:b/>
            </w:rPr>
          </w:pPr>
          <w:r>
            <w:rPr>
              <w:rFonts w:eastAsia="Calibri" w:cs="Arial"/>
              <w:lang w:eastAsia="en-US"/>
            </w:rPr>
            <w:t xml:space="preserve">   </w:t>
          </w:r>
          <w:r w:rsidRPr="00AB7D4F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AB7D4F"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Pr="00AB7D4F"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AB7D4F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AB7D4F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AB7D4F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AB7D4F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AB7D4F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AB7D4F">
            <w:rPr>
              <w:rFonts w:eastAsia="Calibri" w:cs="Arial"/>
              <w:lang w:eastAsia="en-US"/>
            </w:rPr>
            <w:t>;</w:t>
          </w:r>
          <w:r w:rsidRPr="00AB7D4F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AB7D4F">
            <w:rPr>
              <w:rFonts w:eastAsia="Calibri" w:cs="Arial"/>
              <w:lang w:eastAsia="en-US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AB7D4F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AB7D4F">
            <w:rPr>
              <w:rFonts w:eastAsia="Calibri" w:cs="Arial"/>
              <w:lang w:eastAsia="en-US"/>
            </w:rPr>
            <w:t>) с использованием дополнительного времени для подготовки ответа;</w:t>
          </w:r>
          <w:r w:rsidRPr="00AB7D4F"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AB7D4F"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Pr="00AB7D4F"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ООП ВО.</w:t>
          </w:r>
          <w:r w:rsidRPr="00AB7D4F">
            <w:rPr>
              <w:rFonts w:eastAsia="Calibri" w:cs="Arial"/>
              <w:lang w:eastAsia="en-US"/>
            </w:rPr>
            <w:br/>
            <w:t xml:space="preserve"> </w:t>
          </w:r>
          <w:r w:rsidR="00AB3560">
            <w:rPr>
              <w:rFonts w:eastAsia="Calibri" w:cs="Arial"/>
              <w:lang w:eastAsia="en-US"/>
            </w:rPr>
            <w:t xml:space="preserve">           В целях реализации О</w:t>
          </w:r>
          <w:r w:rsidRPr="00AB7D4F">
            <w:rPr>
              <w:rFonts w:eastAsia="Calibri" w:cs="Arial"/>
              <w:lang w:eastAsia="en-US"/>
            </w:rPr>
            <w:t xml:space="preserve">ОП ВО в академии оборудована </w:t>
          </w:r>
          <w:proofErr w:type="spellStart"/>
          <w:r w:rsidRPr="00AB7D4F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AB7D4F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2D5176" w:rsidRDefault="002D5176" w:rsidP="002D5176">
      <w:pPr>
        <w:jc w:val="center"/>
        <w:rPr>
          <w:rFonts w:cs="Arial"/>
          <w:b/>
        </w:rPr>
      </w:pPr>
    </w:p>
    <w:p w:rsidR="005B0C36" w:rsidRDefault="005B0C36" w:rsidP="005B0C36">
      <w:pPr>
        <w:rPr>
          <w:rFonts w:cs="Arial"/>
          <w:sz w:val="16"/>
        </w:rPr>
      </w:pPr>
    </w:p>
    <w:p w:rsidR="005B0C36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6012DE" w:rsidRDefault="005B0C36" w:rsidP="005B0C36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Pr="006012DE">
        <w:rPr>
          <w:rFonts w:cs="Arial"/>
          <w:b/>
        </w:rPr>
        <w:t>. ИЗМЕНЕНИЯ И ДОПОЛНЕНИЯ</w:t>
      </w:r>
    </w:p>
    <w:p w:rsidR="005B0C36" w:rsidRPr="00155723" w:rsidRDefault="005B0C36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к рабочей программе дисциплины</w:t>
      </w:r>
      <w:r>
        <w:rPr>
          <w:rFonts w:ascii="Arial" w:hAnsi="Arial" w:cs="Arial"/>
          <w:b/>
        </w:rPr>
        <w:t xml:space="preserve"> (модуля)</w:t>
      </w:r>
    </w:p>
    <w:p w:rsidR="005B0C36" w:rsidRDefault="005B0C36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 xml:space="preserve">в составе </w:t>
      </w:r>
      <w:proofErr w:type="gramStart"/>
      <w:r w:rsidR="00AB3560">
        <w:rPr>
          <w:rFonts w:ascii="Arial" w:hAnsi="Arial" w:cs="Arial"/>
          <w:b/>
        </w:rPr>
        <w:t>О</w:t>
      </w:r>
      <w:r w:rsidRPr="00A523AA">
        <w:rPr>
          <w:rFonts w:ascii="Arial" w:hAnsi="Arial" w:cs="Arial"/>
          <w:b/>
        </w:rPr>
        <w:t xml:space="preserve">ОП </w:t>
      </w:r>
      <w:r>
        <w:rPr>
          <w:rFonts w:ascii="Arial" w:hAnsi="Arial" w:cs="Arial"/>
          <w:b/>
        </w:rPr>
        <w:t xml:space="preserve"> 36.06.01</w:t>
      </w:r>
      <w:proofErr w:type="gramEnd"/>
      <w:r>
        <w:rPr>
          <w:rFonts w:ascii="Arial" w:hAnsi="Arial" w:cs="Arial"/>
          <w:b/>
        </w:rPr>
        <w:t xml:space="preserve"> Ветеринария и  зоотехния </w:t>
      </w:r>
    </w:p>
    <w:p w:rsidR="005B0C36" w:rsidRPr="00A523AA" w:rsidRDefault="005B0C36" w:rsidP="005B0C3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5B0C36" w:rsidRPr="00A523AA" w:rsidRDefault="005B0C36" w:rsidP="005B0C36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contentLocked"/>
              <w:placeholder>
                <w:docPart w:val="D9C283E560614ACA9C2974DCCA51775B"/>
              </w:placeholder>
              <w:text/>
            </w:sdtPr>
            <w:sdtContent>
              <w:p w:rsidR="005B0C36" w:rsidRPr="00A523AA" w:rsidRDefault="005B0C36" w:rsidP="00057C31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contentLocked"/>
              <w:placeholder>
                <w:docPart w:val="D9C283E560614ACA9C2974DCCA51775B"/>
              </w:placeholder>
              <w:text/>
            </w:sdtPr>
            <w:sdtContent>
              <w:p w:rsidR="005B0C36" w:rsidRPr="00A523AA" w:rsidRDefault="005B0C36" w:rsidP="00057C31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contentLocked"/>
              <w:placeholder>
                <w:docPart w:val="D9C283E560614ACA9C2974DCCA51775B"/>
              </w:placeholder>
              <w:text/>
            </w:sdtPr>
            <w:sdtContent>
              <w:p w:rsidR="005B0C36" w:rsidRPr="00A523AA" w:rsidRDefault="005B0C36" w:rsidP="00057C31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</w:t>
                </w:r>
                <w:r w:rsidR="00AB3560">
                  <w:rPr>
                    <w:rStyle w:val="FontStyle36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contentLocked"/>
              <w:placeholder>
                <w:docPart w:val="D9C283E560614ACA9C2974DCCA51775B"/>
              </w:placeholder>
              <w:text/>
            </w:sdtPr>
            <w:sdtContent>
              <w:p w:rsidR="005B0C36" w:rsidRPr="00A523AA" w:rsidRDefault="005B0C36" w:rsidP="00057C31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377D1F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377D1F" w:rsidRDefault="005B0C36" w:rsidP="00057C31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377D1F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77D1F">
              <w:rPr>
                <w:rStyle w:val="FontStyle36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4116AB" w:rsidRDefault="005B0C36" w:rsidP="00057C31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5B0C36" w:rsidRPr="00A523AA" w:rsidTr="00057C31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6" w:rsidRPr="00A523AA" w:rsidRDefault="005B0C36" w:rsidP="00057C31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5B0C36" w:rsidRPr="00A523AA" w:rsidRDefault="005B0C36" w:rsidP="005B0C36">
      <w:pPr>
        <w:pStyle w:val="af5"/>
        <w:spacing w:after="0"/>
        <w:ind w:left="0"/>
        <w:outlineLvl w:val="0"/>
        <w:rPr>
          <w:rFonts w:ascii="Arial" w:hAnsi="Arial" w:cs="Arial"/>
          <w:b/>
        </w:rPr>
      </w:pPr>
    </w:p>
    <w:p w:rsidR="005B0C36" w:rsidRDefault="005B0C36" w:rsidP="005B0C36">
      <w:pPr>
        <w:rPr>
          <w:rFonts w:cs="Arial"/>
        </w:rPr>
      </w:pPr>
    </w:p>
    <w:p w:rsidR="005B0C36" w:rsidRDefault="005B0C36" w:rsidP="005B0C36">
      <w:pPr>
        <w:rPr>
          <w:rFonts w:cs="Arial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Default="005B0C36" w:rsidP="005B0C36">
      <w:pPr>
        <w:rPr>
          <w:rFonts w:cs="Arial"/>
          <w:sz w:val="16"/>
        </w:rPr>
      </w:pPr>
    </w:p>
    <w:p w:rsidR="009257E7" w:rsidRDefault="009257E7" w:rsidP="005B0C36">
      <w:pPr>
        <w:rPr>
          <w:rFonts w:cs="Arial"/>
          <w:sz w:val="16"/>
        </w:rPr>
      </w:pPr>
    </w:p>
    <w:p w:rsidR="009257E7" w:rsidRPr="009F068D" w:rsidRDefault="009257E7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Default="005B0C3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Default="002D5176" w:rsidP="005B0C36">
      <w:pPr>
        <w:rPr>
          <w:rFonts w:cs="Arial"/>
          <w:sz w:val="16"/>
        </w:rPr>
      </w:pPr>
    </w:p>
    <w:p w:rsidR="002D5176" w:rsidRPr="009F068D" w:rsidRDefault="002D517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Pr="009F068D" w:rsidRDefault="005B0C36" w:rsidP="005B0C36">
      <w:pPr>
        <w:rPr>
          <w:rFonts w:cs="Arial"/>
          <w:sz w:val="16"/>
        </w:rPr>
      </w:pPr>
    </w:p>
    <w:p w:rsidR="005B0C36" w:rsidRDefault="005B0C36" w:rsidP="005B0C36">
      <w:bookmarkStart w:id="55" w:name="_GoBack"/>
      <w:bookmarkEnd w:id="55"/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9160F1" w:rsidRPr="005F236F" w:rsidRDefault="009160F1" w:rsidP="009160F1">
          <w:pPr>
            <w:pStyle w:val="af9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5F236F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r w:rsidRPr="005F236F">
            <w:rPr>
              <w:rFonts w:cs="Arial"/>
              <w:sz w:val="24"/>
              <w:szCs w:val="24"/>
            </w:rPr>
            <w:fldChar w:fldCharType="begin"/>
          </w:r>
          <w:r w:rsidRPr="005F236F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5F236F">
            <w:rPr>
              <w:rFonts w:cs="Arial"/>
              <w:sz w:val="24"/>
              <w:szCs w:val="24"/>
            </w:rPr>
            <w:fldChar w:fldCharType="separate"/>
          </w:r>
          <w:hyperlink w:anchor="_Toc30492656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1. Основания для введения учебной дисциплины (модуля), ее статус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_Toc30492656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7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2. Целевая направленность и планируемые результаты обучения по дисциплине (модулю), соотнесенные с планируемыми результатами освоения опоп. Логические и содержательно-методические взаимосвязи дисциплины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_Toc30492657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8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с другими дисциплинами и практиками в составе опоп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_Toc30492658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9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3. Структура и трудоемкость учебной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_Toc30492659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0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4. Содержание и структура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_Toc30492660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1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5. Самостоятельная работа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_Toc30492661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9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2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6. Промежуточная аттестация обучающихся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_Toc30492662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3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по результатам изучения учебной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_Toc30492663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4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7. Требования к условиям реализации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_Toc30492664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Pr="005F236F" w:rsidRDefault="009160F1" w:rsidP="009160F1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5" w:history="1">
            <w:r w:rsidRPr="005F236F">
              <w:rPr>
                <w:rStyle w:val="af7"/>
                <w:rFonts w:cs="Arial"/>
                <w:noProof/>
                <w:sz w:val="24"/>
                <w:szCs w:val="24"/>
              </w:rPr>
              <w:t>8. Изменения и дополнения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_Toc30492665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15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0F1" w:rsidRDefault="009160F1" w:rsidP="009160F1">
          <w:r w:rsidRPr="005F236F">
            <w:rPr>
              <w:rFonts w:cs="Arial"/>
              <w:sz w:val="24"/>
              <w:szCs w:val="24"/>
            </w:rPr>
            <w:fldChar w:fldCharType="end"/>
          </w:r>
        </w:p>
      </w:sdtContent>
    </w:sdt>
    <w:p w:rsidR="009160F1" w:rsidRPr="00A72D3D" w:rsidRDefault="009160F1" w:rsidP="009160F1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0A3A25" w:rsidRDefault="000A3A25" w:rsidP="000A3A25"/>
    <w:p w:rsidR="000A3A25" w:rsidRPr="00A72D3D" w:rsidRDefault="000A3A25" w:rsidP="000A3A25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8A6813" w:rsidRDefault="008A6813"/>
    <w:sectPr w:rsidR="008A6813" w:rsidSect="005812A4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FF" w:rsidRDefault="006553FF" w:rsidP="00FD07D3">
      <w:r>
        <w:separator/>
      </w:r>
    </w:p>
  </w:endnote>
  <w:endnote w:type="continuationSeparator" w:id="0">
    <w:p w:rsidR="006553FF" w:rsidRDefault="006553FF" w:rsidP="00FD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Content>
      <w:p w:rsidR="006553FF" w:rsidRDefault="006553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0F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553FF" w:rsidRDefault="006553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FF" w:rsidRDefault="006553FF" w:rsidP="00FD07D3">
      <w:r>
        <w:separator/>
      </w:r>
    </w:p>
  </w:footnote>
  <w:footnote w:type="continuationSeparator" w:id="0">
    <w:p w:rsidR="006553FF" w:rsidRDefault="006553FF" w:rsidP="00FD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FF"/>
    <w:multiLevelType w:val="hybridMultilevel"/>
    <w:tmpl w:val="42CE5170"/>
    <w:lvl w:ilvl="0" w:tplc="CA721BB4">
      <w:start w:val="1"/>
      <w:numFmt w:val="decimal"/>
      <w:lvlText w:val="%1."/>
      <w:lvlJc w:val="left"/>
      <w:pPr>
        <w:ind w:left="322" w:hanging="262"/>
      </w:pPr>
      <w:rPr>
        <w:rFonts w:ascii="Arial" w:eastAsia="Times New Roman" w:hAnsi="Arial" w:cs="Arial" w:hint="default"/>
        <w:spacing w:val="0"/>
        <w:w w:val="100"/>
        <w:sz w:val="18"/>
        <w:szCs w:val="18"/>
        <w:lang w:val="ru-RU" w:eastAsia="ru-RU" w:bidi="ru-RU"/>
      </w:rPr>
    </w:lvl>
    <w:lvl w:ilvl="1" w:tplc="030AFD08">
      <w:numFmt w:val="bullet"/>
      <w:lvlText w:val="•"/>
      <w:lvlJc w:val="left"/>
      <w:pPr>
        <w:ind w:left="1296" w:hanging="262"/>
      </w:pPr>
      <w:rPr>
        <w:rFonts w:hint="default"/>
        <w:lang w:val="ru-RU" w:eastAsia="ru-RU" w:bidi="ru-RU"/>
      </w:rPr>
    </w:lvl>
    <w:lvl w:ilvl="2" w:tplc="C4B25E18">
      <w:numFmt w:val="bullet"/>
      <w:lvlText w:val="•"/>
      <w:lvlJc w:val="left"/>
      <w:pPr>
        <w:ind w:left="2273" w:hanging="262"/>
      </w:pPr>
      <w:rPr>
        <w:rFonts w:hint="default"/>
        <w:lang w:val="ru-RU" w:eastAsia="ru-RU" w:bidi="ru-RU"/>
      </w:rPr>
    </w:lvl>
    <w:lvl w:ilvl="3" w:tplc="46AEFEF8">
      <w:numFmt w:val="bullet"/>
      <w:lvlText w:val="•"/>
      <w:lvlJc w:val="left"/>
      <w:pPr>
        <w:ind w:left="3249" w:hanging="262"/>
      </w:pPr>
      <w:rPr>
        <w:rFonts w:hint="default"/>
        <w:lang w:val="ru-RU" w:eastAsia="ru-RU" w:bidi="ru-RU"/>
      </w:rPr>
    </w:lvl>
    <w:lvl w:ilvl="4" w:tplc="FE2EB1B4">
      <w:numFmt w:val="bullet"/>
      <w:lvlText w:val="•"/>
      <w:lvlJc w:val="left"/>
      <w:pPr>
        <w:ind w:left="4226" w:hanging="262"/>
      </w:pPr>
      <w:rPr>
        <w:rFonts w:hint="default"/>
        <w:lang w:val="ru-RU" w:eastAsia="ru-RU" w:bidi="ru-RU"/>
      </w:rPr>
    </w:lvl>
    <w:lvl w:ilvl="5" w:tplc="F03E0176">
      <w:numFmt w:val="bullet"/>
      <w:lvlText w:val="•"/>
      <w:lvlJc w:val="left"/>
      <w:pPr>
        <w:ind w:left="5203" w:hanging="262"/>
      </w:pPr>
      <w:rPr>
        <w:rFonts w:hint="default"/>
        <w:lang w:val="ru-RU" w:eastAsia="ru-RU" w:bidi="ru-RU"/>
      </w:rPr>
    </w:lvl>
    <w:lvl w:ilvl="6" w:tplc="8AAC7CE4">
      <w:numFmt w:val="bullet"/>
      <w:lvlText w:val="•"/>
      <w:lvlJc w:val="left"/>
      <w:pPr>
        <w:ind w:left="6179" w:hanging="262"/>
      </w:pPr>
      <w:rPr>
        <w:rFonts w:hint="default"/>
        <w:lang w:val="ru-RU" w:eastAsia="ru-RU" w:bidi="ru-RU"/>
      </w:rPr>
    </w:lvl>
    <w:lvl w:ilvl="7" w:tplc="D6B6A6A8">
      <w:numFmt w:val="bullet"/>
      <w:lvlText w:val="•"/>
      <w:lvlJc w:val="left"/>
      <w:pPr>
        <w:ind w:left="7156" w:hanging="262"/>
      </w:pPr>
      <w:rPr>
        <w:rFonts w:hint="default"/>
        <w:lang w:val="ru-RU" w:eastAsia="ru-RU" w:bidi="ru-RU"/>
      </w:rPr>
    </w:lvl>
    <w:lvl w:ilvl="8" w:tplc="F02EA17C">
      <w:numFmt w:val="bullet"/>
      <w:lvlText w:val="•"/>
      <w:lvlJc w:val="left"/>
      <w:pPr>
        <w:ind w:left="8133" w:hanging="262"/>
      </w:pPr>
      <w:rPr>
        <w:rFonts w:hint="default"/>
        <w:lang w:val="ru-RU" w:eastAsia="ru-RU" w:bidi="ru-RU"/>
      </w:rPr>
    </w:lvl>
  </w:abstractNum>
  <w:abstractNum w:abstractNumId="1">
    <w:nsid w:val="00B37315"/>
    <w:multiLevelType w:val="hybridMultilevel"/>
    <w:tmpl w:val="22660E1A"/>
    <w:lvl w:ilvl="0" w:tplc="ED00CE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243"/>
    <w:multiLevelType w:val="hybridMultilevel"/>
    <w:tmpl w:val="F536D118"/>
    <w:lvl w:ilvl="0" w:tplc="24D42948">
      <w:start w:val="1"/>
      <w:numFmt w:val="decimal"/>
      <w:lvlText w:val="%1."/>
      <w:lvlJc w:val="left"/>
      <w:pPr>
        <w:ind w:left="3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EE95C8">
      <w:numFmt w:val="bullet"/>
      <w:lvlText w:val="•"/>
      <w:lvlJc w:val="left"/>
      <w:pPr>
        <w:ind w:left="1296" w:hanging="428"/>
      </w:pPr>
      <w:rPr>
        <w:rFonts w:hint="default"/>
        <w:lang w:val="ru-RU" w:eastAsia="ru-RU" w:bidi="ru-RU"/>
      </w:rPr>
    </w:lvl>
    <w:lvl w:ilvl="2" w:tplc="C38A3A02">
      <w:numFmt w:val="bullet"/>
      <w:lvlText w:val="•"/>
      <w:lvlJc w:val="left"/>
      <w:pPr>
        <w:ind w:left="2273" w:hanging="428"/>
      </w:pPr>
      <w:rPr>
        <w:rFonts w:hint="default"/>
        <w:lang w:val="ru-RU" w:eastAsia="ru-RU" w:bidi="ru-RU"/>
      </w:rPr>
    </w:lvl>
    <w:lvl w:ilvl="3" w:tplc="E25694A2">
      <w:numFmt w:val="bullet"/>
      <w:lvlText w:val="•"/>
      <w:lvlJc w:val="left"/>
      <w:pPr>
        <w:ind w:left="3249" w:hanging="428"/>
      </w:pPr>
      <w:rPr>
        <w:rFonts w:hint="default"/>
        <w:lang w:val="ru-RU" w:eastAsia="ru-RU" w:bidi="ru-RU"/>
      </w:rPr>
    </w:lvl>
    <w:lvl w:ilvl="4" w:tplc="93662490">
      <w:numFmt w:val="bullet"/>
      <w:lvlText w:val="•"/>
      <w:lvlJc w:val="left"/>
      <w:pPr>
        <w:ind w:left="4226" w:hanging="428"/>
      </w:pPr>
      <w:rPr>
        <w:rFonts w:hint="default"/>
        <w:lang w:val="ru-RU" w:eastAsia="ru-RU" w:bidi="ru-RU"/>
      </w:rPr>
    </w:lvl>
    <w:lvl w:ilvl="5" w:tplc="1A48A364">
      <w:numFmt w:val="bullet"/>
      <w:lvlText w:val="•"/>
      <w:lvlJc w:val="left"/>
      <w:pPr>
        <w:ind w:left="5203" w:hanging="428"/>
      </w:pPr>
      <w:rPr>
        <w:rFonts w:hint="default"/>
        <w:lang w:val="ru-RU" w:eastAsia="ru-RU" w:bidi="ru-RU"/>
      </w:rPr>
    </w:lvl>
    <w:lvl w:ilvl="6" w:tplc="B2B8EA32">
      <w:numFmt w:val="bullet"/>
      <w:lvlText w:val="•"/>
      <w:lvlJc w:val="left"/>
      <w:pPr>
        <w:ind w:left="6179" w:hanging="428"/>
      </w:pPr>
      <w:rPr>
        <w:rFonts w:hint="default"/>
        <w:lang w:val="ru-RU" w:eastAsia="ru-RU" w:bidi="ru-RU"/>
      </w:rPr>
    </w:lvl>
    <w:lvl w:ilvl="7" w:tplc="4594BB8C">
      <w:numFmt w:val="bullet"/>
      <w:lvlText w:val="•"/>
      <w:lvlJc w:val="left"/>
      <w:pPr>
        <w:ind w:left="7156" w:hanging="428"/>
      </w:pPr>
      <w:rPr>
        <w:rFonts w:hint="default"/>
        <w:lang w:val="ru-RU" w:eastAsia="ru-RU" w:bidi="ru-RU"/>
      </w:rPr>
    </w:lvl>
    <w:lvl w:ilvl="8" w:tplc="9BDAA312">
      <w:numFmt w:val="bullet"/>
      <w:lvlText w:val="•"/>
      <w:lvlJc w:val="left"/>
      <w:pPr>
        <w:ind w:left="8133" w:hanging="428"/>
      </w:pPr>
      <w:rPr>
        <w:rFonts w:hint="default"/>
        <w:lang w:val="ru-RU" w:eastAsia="ru-RU" w:bidi="ru-RU"/>
      </w:rPr>
    </w:lvl>
  </w:abstractNum>
  <w:abstractNum w:abstractNumId="3">
    <w:nsid w:val="06994906"/>
    <w:multiLevelType w:val="hybridMultilevel"/>
    <w:tmpl w:val="615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A27"/>
    <w:multiLevelType w:val="hybridMultilevel"/>
    <w:tmpl w:val="39E680BE"/>
    <w:lvl w:ilvl="0" w:tplc="589CEE66">
      <w:start w:val="1"/>
      <w:numFmt w:val="decimal"/>
      <w:lvlText w:val="%1."/>
      <w:lvlJc w:val="left"/>
      <w:pPr>
        <w:ind w:left="322" w:hanging="6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F2406A">
      <w:numFmt w:val="bullet"/>
      <w:lvlText w:val="•"/>
      <w:lvlJc w:val="left"/>
      <w:pPr>
        <w:ind w:left="1296" w:hanging="610"/>
      </w:pPr>
      <w:rPr>
        <w:rFonts w:hint="default"/>
        <w:lang w:val="ru-RU" w:eastAsia="ru-RU" w:bidi="ru-RU"/>
      </w:rPr>
    </w:lvl>
    <w:lvl w:ilvl="2" w:tplc="ABEE624C">
      <w:numFmt w:val="bullet"/>
      <w:lvlText w:val="•"/>
      <w:lvlJc w:val="left"/>
      <w:pPr>
        <w:ind w:left="2273" w:hanging="610"/>
      </w:pPr>
      <w:rPr>
        <w:rFonts w:hint="default"/>
        <w:lang w:val="ru-RU" w:eastAsia="ru-RU" w:bidi="ru-RU"/>
      </w:rPr>
    </w:lvl>
    <w:lvl w:ilvl="3" w:tplc="8278C8B2">
      <w:numFmt w:val="bullet"/>
      <w:lvlText w:val="•"/>
      <w:lvlJc w:val="left"/>
      <w:pPr>
        <w:ind w:left="3249" w:hanging="610"/>
      </w:pPr>
      <w:rPr>
        <w:rFonts w:hint="default"/>
        <w:lang w:val="ru-RU" w:eastAsia="ru-RU" w:bidi="ru-RU"/>
      </w:rPr>
    </w:lvl>
    <w:lvl w:ilvl="4" w:tplc="CECE3E18">
      <w:numFmt w:val="bullet"/>
      <w:lvlText w:val="•"/>
      <w:lvlJc w:val="left"/>
      <w:pPr>
        <w:ind w:left="4226" w:hanging="610"/>
      </w:pPr>
      <w:rPr>
        <w:rFonts w:hint="default"/>
        <w:lang w:val="ru-RU" w:eastAsia="ru-RU" w:bidi="ru-RU"/>
      </w:rPr>
    </w:lvl>
    <w:lvl w:ilvl="5" w:tplc="9BB2A6B2">
      <w:numFmt w:val="bullet"/>
      <w:lvlText w:val="•"/>
      <w:lvlJc w:val="left"/>
      <w:pPr>
        <w:ind w:left="5203" w:hanging="610"/>
      </w:pPr>
      <w:rPr>
        <w:rFonts w:hint="default"/>
        <w:lang w:val="ru-RU" w:eastAsia="ru-RU" w:bidi="ru-RU"/>
      </w:rPr>
    </w:lvl>
    <w:lvl w:ilvl="6" w:tplc="9A78716A">
      <w:numFmt w:val="bullet"/>
      <w:lvlText w:val="•"/>
      <w:lvlJc w:val="left"/>
      <w:pPr>
        <w:ind w:left="6179" w:hanging="610"/>
      </w:pPr>
      <w:rPr>
        <w:rFonts w:hint="default"/>
        <w:lang w:val="ru-RU" w:eastAsia="ru-RU" w:bidi="ru-RU"/>
      </w:rPr>
    </w:lvl>
    <w:lvl w:ilvl="7" w:tplc="4DB80F5C">
      <w:numFmt w:val="bullet"/>
      <w:lvlText w:val="•"/>
      <w:lvlJc w:val="left"/>
      <w:pPr>
        <w:ind w:left="7156" w:hanging="610"/>
      </w:pPr>
      <w:rPr>
        <w:rFonts w:hint="default"/>
        <w:lang w:val="ru-RU" w:eastAsia="ru-RU" w:bidi="ru-RU"/>
      </w:rPr>
    </w:lvl>
    <w:lvl w:ilvl="8" w:tplc="AB042498">
      <w:numFmt w:val="bullet"/>
      <w:lvlText w:val="•"/>
      <w:lvlJc w:val="left"/>
      <w:pPr>
        <w:ind w:left="8133" w:hanging="610"/>
      </w:pPr>
      <w:rPr>
        <w:rFonts w:hint="default"/>
        <w:lang w:val="ru-RU" w:eastAsia="ru-RU" w:bidi="ru-RU"/>
      </w:rPr>
    </w:lvl>
  </w:abstractNum>
  <w:abstractNum w:abstractNumId="5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F346A1B"/>
    <w:multiLevelType w:val="multilevel"/>
    <w:tmpl w:val="E974CE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415F50"/>
    <w:multiLevelType w:val="hybridMultilevel"/>
    <w:tmpl w:val="764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0EFE"/>
    <w:multiLevelType w:val="hybridMultilevel"/>
    <w:tmpl w:val="615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F"/>
    <w:multiLevelType w:val="hybridMultilevel"/>
    <w:tmpl w:val="764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011C10"/>
    <w:multiLevelType w:val="hybridMultilevel"/>
    <w:tmpl w:val="764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4C5"/>
    <w:multiLevelType w:val="multilevel"/>
    <w:tmpl w:val="C2ACE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26B3C"/>
    <w:multiLevelType w:val="multilevel"/>
    <w:tmpl w:val="7102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95B1AB2"/>
    <w:multiLevelType w:val="hybridMultilevel"/>
    <w:tmpl w:val="764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0C35"/>
    <w:multiLevelType w:val="multilevel"/>
    <w:tmpl w:val="09CAF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B7635"/>
    <w:multiLevelType w:val="hybridMultilevel"/>
    <w:tmpl w:val="764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048EA"/>
    <w:multiLevelType w:val="hybridMultilevel"/>
    <w:tmpl w:val="F5FED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07824"/>
    <w:multiLevelType w:val="hybridMultilevel"/>
    <w:tmpl w:val="39E0B520"/>
    <w:lvl w:ilvl="0" w:tplc="81A8A6D8">
      <w:start w:val="21"/>
      <w:numFmt w:val="decimal"/>
      <w:lvlText w:val="%1."/>
      <w:lvlJc w:val="left"/>
      <w:pPr>
        <w:ind w:left="4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77A3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5F09AE"/>
    <w:multiLevelType w:val="multilevel"/>
    <w:tmpl w:val="0E50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D7BEA"/>
    <w:multiLevelType w:val="multilevel"/>
    <w:tmpl w:val="0EEE3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E33692"/>
    <w:multiLevelType w:val="multilevel"/>
    <w:tmpl w:val="274E3ECA"/>
    <w:lvl w:ilvl="0">
      <w:start w:val="1"/>
      <w:numFmt w:val="decimal"/>
      <w:lvlText w:val="%1"/>
      <w:lvlJc w:val="left"/>
      <w:pPr>
        <w:ind w:left="107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" w:hanging="3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44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6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9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2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34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56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79" w:hanging="301"/>
      </w:pPr>
      <w:rPr>
        <w:rFonts w:hint="default"/>
        <w:lang w:val="ru-RU" w:eastAsia="ru-RU" w:bidi="ru-RU"/>
      </w:rPr>
    </w:lvl>
  </w:abstractNum>
  <w:abstractNum w:abstractNumId="25">
    <w:nsid w:val="58D769A9"/>
    <w:multiLevelType w:val="hybridMultilevel"/>
    <w:tmpl w:val="615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42749"/>
    <w:multiLevelType w:val="hybridMultilevel"/>
    <w:tmpl w:val="35929F54"/>
    <w:lvl w:ilvl="0" w:tplc="A0BE46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90706"/>
    <w:multiLevelType w:val="hybridMultilevel"/>
    <w:tmpl w:val="A162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D7ED1"/>
    <w:multiLevelType w:val="hybridMultilevel"/>
    <w:tmpl w:val="615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8155C"/>
    <w:multiLevelType w:val="hybridMultilevel"/>
    <w:tmpl w:val="764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D1854"/>
    <w:multiLevelType w:val="hybridMultilevel"/>
    <w:tmpl w:val="1BC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932DC"/>
    <w:multiLevelType w:val="multilevel"/>
    <w:tmpl w:val="B8148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2481564"/>
    <w:multiLevelType w:val="hybridMultilevel"/>
    <w:tmpl w:val="B41E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60641"/>
    <w:multiLevelType w:val="multilevel"/>
    <w:tmpl w:val="42F2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0"/>
  </w:num>
  <w:num w:numId="4">
    <w:abstractNumId w:val="5"/>
  </w:num>
  <w:num w:numId="5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24"/>
  </w:num>
  <w:num w:numId="9">
    <w:abstractNumId w:val="4"/>
  </w:num>
  <w:num w:numId="10">
    <w:abstractNumId w:val="25"/>
  </w:num>
  <w:num w:numId="11">
    <w:abstractNumId w:val="28"/>
  </w:num>
  <w:num w:numId="12">
    <w:abstractNumId w:val="3"/>
  </w:num>
  <w:num w:numId="13">
    <w:abstractNumId w:val="8"/>
  </w:num>
  <w:num w:numId="14">
    <w:abstractNumId w:val="30"/>
  </w:num>
  <w:num w:numId="15">
    <w:abstractNumId w:val="0"/>
  </w:num>
  <w:num w:numId="16">
    <w:abstractNumId w:val="32"/>
  </w:num>
  <w:num w:numId="17">
    <w:abstractNumId w:val="7"/>
  </w:num>
  <w:num w:numId="18">
    <w:abstractNumId w:val="16"/>
  </w:num>
  <w:num w:numId="19">
    <w:abstractNumId w:val="29"/>
  </w:num>
  <w:num w:numId="20">
    <w:abstractNumId w:val="14"/>
  </w:num>
  <w:num w:numId="21">
    <w:abstractNumId w:val="2"/>
  </w:num>
  <w:num w:numId="22">
    <w:abstractNumId w:val="11"/>
  </w:num>
  <w:num w:numId="23">
    <w:abstractNumId w:val="9"/>
  </w:num>
  <w:num w:numId="24">
    <w:abstractNumId w:val="13"/>
  </w:num>
  <w:num w:numId="25">
    <w:abstractNumId w:val="23"/>
  </w:num>
  <w:num w:numId="26">
    <w:abstractNumId w:val="31"/>
  </w:num>
  <w:num w:numId="27">
    <w:abstractNumId w:val="17"/>
  </w:num>
  <w:num w:numId="28">
    <w:abstractNumId w:val="26"/>
  </w:num>
  <w:num w:numId="29">
    <w:abstractNumId w:val="27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2"/>
  </w:num>
  <w:num w:numId="33">
    <w:abstractNumId w:val="15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A25"/>
    <w:rsid w:val="00000973"/>
    <w:rsid w:val="0000677C"/>
    <w:rsid w:val="00012105"/>
    <w:rsid w:val="00016078"/>
    <w:rsid w:val="00020B62"/>
    <w:rsid w:val="00023082"/>
    <w:rsid w:val="00026C64"/>
    <w:rsid w:val="0003080C"/>
    <w:rsid w:val="00042449"/>
    <w:rsid w:val="0005032E"/>
    <w:rsid w:val="000579BE"/>
    <w:rsid w:val="00057C31"/>
    <w:rsid w:val="00061D98"/>
    <w:rsid w:val="00077DB0"/>
    <w:rsid w:val="000831DC"/>
    <w:rsid w:val="000878C7"/>
    <w:rsid w:val="00094431"/>
    <w:rsid w:val="000A3A25"/>
    <w:rsid w:val="000A6238"/>
    <w:rsid w:val="000B18F4"/>
    <w:rsid w:val="000B303B"/>
    <w:rsid w:val="000C2115"/>
    <w:rsid w:val="000D0016"/>
    <w:rsid w:val="000D0CA6"/>
    <w:rsid w:val="000D17B4"/>
    <w:rsid w:val="000D3207"/>
    <w:rsid w:val="000D519A"/>
    <w:rsid w:val="000E2508"/>
    <w:rsid w:val="000E58FC"/>
    <w:rsid w:val="000E7B80"/>
    <w:rsid w:val="001203A4"/>
    <w:rsid w:val="00124606"/>
    <w:rsid w:val="00124672"/>
    <w:rsid w:val="00125212"/>
    <w:rsid w:val="00126601"/>
    <w:rsid w:val="00126E20"/>
    <w:rsid w:val="00127330"/>
    <w:rsid w:val="001345E1"/>
    <w:rsid w:val="00136364"/>
    <w:rsid w:val="00141315"/>
    <w:rsid w:val="00144BF8"/>
    <w:rsid w:val="00145FF2"/>
    <w:rsid w:val="00162EE0"/>
    <w:rsid w:val="001648BC"/>
    <w:rsid w:val="00185E95"/>
    <w:rsid w:val="001861BF"/>
    <w:rsid w:val="001861C8"/>
    <w:rsid w:val="00186D49"/>
    <w:rsid w:val="001875FA"/>
    <w:rsid w:val="0018798A"/>
    <w:rsid w:val="001967BA"/>
    <w:rsid w:val="001A1BDC"/>
    <w:rsid w:val="001A4C70"/>
    <w:rsid w:val="001A7355"/>
    <w:rsid w:val="001B4072"/>
    <w:rsid w:val="001B66ED"/>
    <w:rsid w:val="001C289A"/>
    <w:rsid w:val="001C691C"/>
    <w:rsid w:val="001D11B0"/>
    <w:rsid w:val="001D6D91"/>
    <w:rsid w:val="001F0697"/>
    <w:rsid w:val="001F1F20"/>
    <w:rsid w:val="001F6D96"/>
    <w:rsid w:val="001F7C27"/>
    <w:rsid w:val="002112AB"/>
    <w:rsid w:val="0021298B"/>
    <w:rsid w:val="00216846"/>
    <w:rsid w:val="00216A35"/>
    <w:rsid w:val="00217948"/>
    <w:rsid w:val="00220A5F"/>
    <w:rsid w:val="00227E7C"/>
    <w:rsid w:val="00235BD8"/>
    <w:rsid w:val="0024033A"/>
    <w:rsid w:val="00240BE7"/>
    <w:rsid w:val="00241E37"/>
    <w:rsid w:val="00241F44"/>
    <w:rsid w:val="00244555"/>
    <w:rsid w:val="00244880"/>
    <w:rsid w:val="00267370"/>
    <w:rsid w:val="00267F9E"/>
    <w:rsid w:val="00282A48"/>
    <w:rsid w:val="002852BC"/>
    <w:rsid w:val="00291018"/>
    <w:rsid w:val="0029316F"/>
    <w:rsid w:val="00293249"/>
    <w:rsid w:val="00294022"/>
    <w:rsid w:val="002940E3"/>
    <w:rsid w:val="00295A3E"/>
    <w:rsid w:val="00297BFC"/>
    <w:rsid w:val="002A04C2"/>
    <w:rsid w:val="002A19E1"/>
    <w:rsid w:val="002A3483"/>
    <w:rsid w:val="002A3614"/>
    <w:rsid w:val="002A5A81"/>
    <w:rsid w:val="002B3002"/>
    <w:rsid w:val="002B78E4"/>
    <w:rsid w:val="002C192B"/>
    <w:rsid w:val="002D0A3F"/>
    <w:rsid w:val="002D3B19"/>
    <w:rsid w:val="002D5176"/>
    <w:rsid w:val="002D64AD"/>
    <w:rsid w:val="002D7208"/>
    <w:rsid w:val="002E42F4"/>
    <w:rsid w:val="002E505D"/>
    <w:rsid w:val="002F20D0"/>
    <w:rsid w:val="002F3B65"/>
    <w:rsid w:val="002F4739"/>
    <w:rsid w:val="003064B6"/>
    <w:rsid w:val="00311678"/>
    <w:rsid w:val="00313E45"/>
    <w:rsid w:val="00315867"/>
    <w:rsid w:val="00317D04"/>
    <w:rsid w:val="003227B2"/>
    <w:rsid w:val="00325D45"/>
    <w:rsid w:val="00332F64"/>
    <w:rsid w:val="00333586"/>
    <w:rsid w:val="00334DAD"/>
    <w:rsid w:val="003373BA"/>
    <w:rsid w:val="00344815"/>
    <w:rsid w:val="00351D26"/>
    <w:rsid w:val="003538CA"/>
    <w:rsid w:val="00362134"/>
    <w:rsid w:val="00367972"/>
    <w:rsid w:val="00371D54"/>
    <w:rsid w:val="00372643"/>
    <w:rsid w:val="0038387D"/>
    <w:rsid w:val="003950AE"/>
    <w:rsid w:val="003959C0"/>
    <w:rsid w:val="00395EB1"/>
    <w:rsid w:val="003A0252"/>
    <w:rsid w:val="003A2615"/>
    <w:rsid w:val="003A278F"/>
    <w:rsid w:val="003A46D6"/>
    <w:rsid w:val="003A5074"/>
    <w:rsid w:val="003A6836"/>
    <w:rsid w:val="003B6F0B"/>
    <w:rsid w:val="003B72AB"/>
    <w:rsid w:val="003C0960"/>
    <w:rsid w:val="003C6687"/>
    <w:rsid w:val="003F0428"/>
    <w:rsid w:val="003F4C62"/>
    <w:rsid w:val="004000BC"/>
    <w:rsid w:val="00405337"/>
    <w:rsid w:val="00405F0B"/>
    <w:rsid w:val="0040745A"/>
    <w:rsid w:val="00410022"/>
    <w:rsid w:val="00410B81"/>
    <w:rsid w:val="004110DE"/>
    <w:rsid w:val="0041390F"/>
    <w:rsid w:val="00415226"/>
    <w:rsid w:val="00415826"/>
    <w:rsid w:val="0042024F"/>
    <w:rsid w:val="004202C3"/>
    <w:rsid w:val="00431C7B"/>
    <w:rsid w:val="004337DE"/>
    <w:rsid w:val="00440B93"/>
    <w:rsid w:val="00441C90"/>
    <w:rsid w:val="00442870"/>
    <w:rsid w:val="004468E6"/>
    <w:rsid w:val="004520D0"/>
    <w:rsid w:val="00455A97"/>
    <w:rsid w:val="00465A76"/>
    <w:rsid w:val="00466EDD"/>
    <w:rsid w:val="00475671"/>
    <w:rsid w:val="00481203"/>
    <w:rsid w:val="004850B0"/>
    <w:rsid w:val="0048648C"/>
    <w:rsid w:val="0049022F"/>
    <w:rsid w:val="00490914"/>
    <w:rsid w:val="00493195"/>
    <w:rsid w:val="0049438F"/>
    <w:rsid w:val="00496C98"/>
    <w:rsid w:val="004A4588"/>
    <w:rsid w:val="004A6AB6"/>
    <w:rsid w:val="004C1AB9"/>
    <w:rsid w:val="004C703D"/>
    <w:rsid w:val="004D02EE"/>
    <w:rsid w:val="004D352B"/>
    <w:rsid w:val="004D5872"/>
    <w:rsid w:val="004D5AFC"/>
    <w:rsid w:val="004D5CE9"/>
    <w:rsid w:val="004D7E98"/>
    <w:rsid w:val="004E0170"/>
    <w:rsid w:val="004E3194"/>
    <w:rsid w:val="004E34ED"/>
    <w:rsid w:val="004E73D1"/>
    <w:rsid w:val="004F4E94"/>
    <w:rsid w:val="004F5F5A"/>
    <w:rsid w:val="00500B90"/>
    <w:rsid w:val="005027CF"/>
    <w:rsid w:val="00512AC1"/>
    <w:rsid w:val="0051345F"/>
    <w:rsid w:val="0052307C"/>
    <w:rsid w:val="00526347"/>
    <w:rsid w:val="005266C4"/>
    <w:rsid w:val="005311CD"/>
    <w:rsid w:val="005339FB"/>
    <w:rsid w:val="00536973"/>
    <w:rsid w:val="00540E43"/>
    <w:rsid w:val="005437B2"/>
    <w:rsid w:val="005504C3"/>
    <w:rsid w:val="0055103F"/>
    <w:rsid w:val="00562CCA"/>
    <w:rsid w:val="00564C28"/>
    <w:rsid w:val="005750CE"/>
    <w:rsid w:val="005812A4"/>
    <w:rsid w:val="00583F4C"/>
    <w:rsid w:val="00590A31"/>
    <w:rsid w:val="005A2A68"/>
    <w:rsid w:val="005A43C4"/>
    <w:rsid w:val="005A6D14"/>
    <w:rsid w:val="005B0770"/>
    <w:rsid w:val="005B0C36"/>
    <w:rsid w:val="005B1C89"/>
    <w:rsid w:val="005B221D"/>
    <w:rsid w:val="005B3B96"/>
    <w:rsid w:val="005B738E"/>
    <w:rsid w:val="005C74DD"/>
    <w:rsid w:val="005D2F8E"/>
    <w:rsid w:val="005D3D3A"/>
    <w:rsid w:val="005E3512"/>
    <w:rsid w:val="005E3D7D"/>
    <w:rsid w:val="005E7C2D"/>
    <w:rsid w:val="005F5B82"/>
    <w:rsid w:val="005F6AC8"/>
    <w:rsid w:val="0060543D"/>
    <w:rsid w:val="00613DDB"/>
    <w:rsid w:val="00613FAE"/>
    <w:rsid w:val="00617713"/>
    <w:rsid w:val="00623D72"/>
    <w:rsid w:val="0062481D"/>
    <w:rsid w:val="00630BEF"/>
    <w:rsid w:val="006318FC"/>
    <w:rsid w:val="0063204A"/>
    <w:rsid w:val="0063768B"/>
    <w:rsid w:val="00637B31"/>
    <w:rsid w:val="0064247C"/>
    <w:rsid w:val="00646945"/>
    <w:rsid w:val="006523DC"/>
    <w:rsid w:val="00655182"/>
    <w:rsid w:val="006551D7"/>
    <w:rsid w:val="006553FF"/>
    <w:rsid w:val="00656350"/>
    <w:rsid w:val="00662376"/>
    <w:rsid w:val="00680686"/>
    <w:rsid w:val="006A2FCA"/>
    <w:rsid w:val="006A3AC9"/>
    <w:rsid w:val="006A3AE0"/>
    <w:rsid w:val="006A7C04"/>
    <w:rsid w:val="006B061A"/>
    <w:rsid w:val="006B1EA3"/>
    <w:rsid w:val="006B635D"/>
    <w:rsid w:val="006C0D0F"/>
    <w:rsid w:val="006C1303"/>
    <w:rsid w:val="006C1D56"/>
    <w:rsid w:val="006C213A"/>
    <w:rsid w:val="006C553F"/>
    <w:rsid w:val="006C6EAC"/>
    <w:rsid w:val="006D1669"/>
    <w:rsid w:val="006D1DCF"/>
    <w:rsid w:val="006E0BA1"/>
    <w:rsid w:val="006E11BE"/>
    <w:rsid w:val="00700FF8"/>
    <w:rsid w:val="007027F4"/>
    <w:rsid w:val="007037D0"/>
    <w:rsid w:val="00703AF1"/>
    <w:rsid w:val="00706C88"/>
    <w:rsid w:val="0071068C"/>
    <w:rsid w:val="00716ACA"/>
    <w:rsid w:val="0071777A"/>
    <w:rsid w:val="00717EE9"/>
    <w:rsid w:val="00726772"/>
    <w:rsid w:val="007309B9"/>
    <w:rsid w:val="00732961"/>
    <w:rsid w:val="00741113"/>
    <w:rsid w:val="00745F9D"/>
    <w:rsid w:val="007519B5"/>
    <w:rsid w:val="00760500"/>
    <w:rsid w:val="007644C7"/>
    <w:rsid w:val="0079077F"/>
    <w:rsid w:val="00796FE7"/>
    <w:rsid w:val="007D3A25"/>
    <w:rsid w:val="007D4F62"/>
    <w:rsid w:val="007F4587"/>
    <w:rsid w:val="007F6A30"/>
    <w:rsid w:val="0080542A"/>
    <w:rsid w:val="00805C13"/>
    <w:rsid w:val="00807BAC"/>
    <w:rsid w:val="00811925"/>
    <w:rsid w:val="00811BC7"/>
    <w:rsid w:val="0081682E"/>
    <w:rsid w:val="0082090B"/>
    <w:rsid w:val="0082095C"/>
    <w:rsid w:val="00822013"/>
    <w:rsid w:val="008255D5"/>
    <w:rsid w:val="00837439"/>
    <w:rsid w:val="00841A50"/>
    <w:rsid w:val="008434F2"/>
    <w:rsid w:val="00843EC1"/>
    <w:rsid w:val="00844129"/>
    <w:rsid w:val="00844A2A"/>
    <w:rsid w:val="00860BE0"/>
    <w:rsid w:val="00870CD1"/>
    <w:rsid w:val="00875844"/>
    <w:rsid w:val="00876260"/>
    <w:rsid w:val="0088487B"/>
    <w:rsid w:val="00885015"/>
    <w:rsid w:val="00893CA4"/>
    <w:rsid w:val="00893CB5"/>
    <w:rsid w:val="008A06B2"/>
    <w:rsid w:val="008A61DD"/>
    <w:rsid w:val="008A6813"/>
    <w:rsid w:val="008B2889"/>
    <w:rsid w:val="008B33CB"/>
    <w:rsid w:val="008B4BE3"/>
    <w:rsid w:val="008B5A52"/>
    <w:rsid w:val="008C1571"/>
    <w:rsid w:val="008C1BA3"/>
    <w:rsid w:val="008C2ADA"/>
    <w:rsid w:val="008C3AED"/>
    <w:rsid w:val="008C4C88"/>
    <w:rsid w:val="008C656D"/>
    <w:rsid w:val="008D0647"/>
    <w:rsid w:val="008D2D9D"/>
    <w:rsid w:val="008F174C"/>
    <w:rsid w:val="008F3BBD"/>
    <w:rsid w:val="008F3BE5"/>
    <w:rsid w:val="008F7137"/>
    <w:rsid w:val="00902399"/>
    <w:rsid w:val="00902EF7"/>
    <w:rsid w:val="00905349"/>
    <w:rsid w:val="009064DF"/>
    <w:rsid w:val="009139B7"/>
    <w:rsid w:val="00916028"/>
    <w:rsid w:val="009160F1"/>
    <w:rsid w:val="009168C8"/>
    <w:rsid w:val="00924F46"/>
    <w:rsid w:val="009257E7"/>
    <w:rsid w:val="009400F5"/>
    <w:rsid w:val="0094642E"/>
    <w:rsid w:val="0095593B"/>
    <w:rsid w:val="009570AA"/>
    <w:rsid w:val="00960433"/>
    <w:rsid w:val="00960AA3"/>
    <w:rsid w:val="009717FF"/>
    <w:rsid w:val="00983D76"/>
    <w:rsid w:val="00987291"/>
    <w:rsid w:val="00993923"/>
    <w:rsid w:val="009A2AF6"/>
    <w:rsid w:val="009A2B4D"/>
    <w:rsid w:val="009A3D50"/>
    <w:rsid w:val="009A5B2D"/>
    <w:rsid w:val="009C12C8"/>
    <w:rsid w:val="009C7EED"/>
    <w:rsid w:val="009D04CD"/>
    <w:rsid w:val="009D27FF"/>
    <w:rsid w:val="00A01BE3"/>
    <w:rsid w:val="00A03ACD"/>
    <w:rsid w:val="00A053E1"/>
    <w:rsid w:val="00A12211"/>
    <w:rsid w:val="00A21F8A"/>
    <w:rsid w:val="00A22087"/>
    <w:rsid w:val="00A22AD1"/>
    <w:rsid w:val="00A231C9"/>
    <w:rsid w:val="00A247BD"/>
    <w:rsid w:val="00A37AC3"/>
    <w:rsid w:val="00A411B5"/>
    <w:rsid w:val="00A412B5"/>
    <w:rsid w:val="00A41CF6"/>
    <w:rsid w:val="00A503CD"/>
    <w:rsid w:val="00A6160F"/>
    <w:rsid w:val="00A627C4"/>
    <w:rsid w:val="00A652F3"/>
    <w:rsid w:val="00A65C8B"/>
    <w:rsid w:val="00A67941"/>
    <w:rsid w:val="00A7610B"/>
    <w:rsid w:val="00A76FE4"/>
    <w:rsid w:val="00A91108"/>
    <w:rsid w:val="00AA64E7"/>
    <w:rsid w:val="00AB01B5"/>
    <w:rsid w:val="00AB1F96"/>
    <w:rsid w:val="00AB2606"/>
    <w:rsid w:val="00AB3560"/>
    <w:rsid w:val="00AC04BA"/>
    <w:rsid w:val="00AC1CB3"/>
    <w:rsid w:val="00AC4A70"/>
    <w:rsid w:val="00AC6DBB"/>
    <w:rsid w:val="00AD0159"/>
    <w:rsid w:val="00AD319B"/>
    <w:rsid w:val="00AE00A1"/>
    <w:rsid w:val="00AE3C58"/>
    <w:rsid w:val="00AE4F59"/>
    <w:rsid w:val="00AF37EF"/>
    <w:rsid w:val="00AF7A8E"/>
    <w:rsid w:val="00B00B34"/>
    <w:rsid w:val="00B058F2"/>
    <w:rsid w:val="00B127BC"/>
    <w:rsid w:val="00B14071"/>
    <w:rsid w:val="00B1708F"/>
    <w:rsid w:val="00B3038E"/>
    <w:rsid w:val="00B313F8"/>
    <w:rsid w:val="00B337DC"/>
    <w:rsid w:val="00B339E2"/>
    <w:rsid w:val="00B34481"/>
    <w:rsid w:val="00B36D3E"/>
    <w:rsid w:val="00B408CF"/>
    <w:rsid w:val="00B46ED3"/>
    <w:rsid w:val="00B53D12"/>
    <w:rsid w:val="00B55872"/>
    <w:rsid w:val="00B57948"/>
    <w:rsid w:val="00B57A92"/>
    <w:rsid w:val="00B750E6"/>
    <w:rsid w:val="00B83C74"/>
    <w:rsid w:val="00B9444B"/>
    <w:rsid w:val="00BA0C67"/>
    <w:rsid w:val="00BA1D1D"/>
    <w:rsid w:val="00BA40F3"/>
    <w:rsid w:val="00BA623D"/>
    <w:rsid w:val="00BB3B3D"/>
    <w:rsid w:val="00BC04C1"/>
    <w:rsid w:val="00BD15F9"/>
    <w:rsid w:val="00BD2B1D"/>
    <w:rsid w:val="00BE2112"/>
    <w:rsid w:val="00BE3D76"/>
    <w:rsid w:val="00BE43F7"/>
    <w:rsid w:val="00BE4839"/>
    <w:rsid w:val="00BF2A97"/>
    <w:rsid w:val="00BF5D75"/>
    <w:rsid w:val="00BF76EC"/>
    <w:rsid w:val="00BF7A79"/>
    <w:rsid w:val="00BF7BD6"/>
    <w:rsid w:val="00BF7C0A"/>
    <w:rsid w:val="00C075DB"/>
    <w:rsid w:val="00C11E75"/>
    <w:rsid w:val="00C14AA4"/>
    <w:rsid w:val="00C16982"/>
    <w:rsid w:val="00C26912"/>
    <w:rsid w:val="00C3247B"/>
    <w:rsid w:val="00C34DA9"/>
    <w:rsid w:val="00C37816"/>
    <w:rsid w:val="00C42F40"/>
    <w:rsid w:val="00C502A2"/>
    <w:rsid w:val="00C50ED7"/>
    <w:rsid w:val="00C51A04"/>
    <w:rsid w:val="00C535D2"/>
    <w:rsid w:val="00C55765"/>
    <w:rsid w:val="00C56077"/>
    <w:rsid w:val="00C60A65"/>
    <w:rsid w:val="00C67DC1"/>
    <w:rsid w:val="00C70459"/>
    <w:rsid w:val="00C72A76"/>
    <w:rsid w:val="00C758C8"/>
    <w:rsid w:val="00C814C3"/>
    <w:rsid w:val="00C87164"/>
    <w:rsid w:val="00C9476A"/>
    <w:rsid w:val="00C95C7E"/>
    <w:rsid w:val="00CA5005"/>
    <w:rsid w:val="00CA6C0A"/>
    <w:rsid w:val="00CA7036"/>
    <w:rsid w:val="00CB0C5F"/>
    <w:rsid w:val="00CB1A59"/>
    <w:rsid w:val="00CB2A7A"/>
    <w:rsid w:val="00CC304B"/>
    <w:rsid w:val="00CC33A8"/>
    <w:rsid w:val="00CC3621"/>
    <w:rsid w:val="00CC36E1"/>
    <w:rsid w:val="00CC65C6"/>
    <w:rsid w:val="00CD2D50"/>
    <w:rsid w:val="00CD3E03"/>
    <w:rsid w:val="00CD4BF9"/>
    <w:rsid w:val="00CE4C24"/>
    <w:rsid w:val="00CE4E63"/>
    <w:rsid w:val="00D07AC6"/>
    <w:rsid w:val="00D114A3"/>
    <w:rsid w:val="00D13857"/>
    <w:rsid w:val="00D13B24"/>
    <w:rsid w:val="00D21F0D"/>
    <w:rsid w:val="00D269A9"/>
    <w:rsid w:val="00D41766"/>
    <w:rsid w:val="00D47854"/>
    <w:rsid w:val="00D5251C"/>
    <w:rsid w:val="00D539BD"/>
    <w:rsid w:val="00D563A5"/>
    <w:rsid w:val="00D62499"/>
    <w:rsid w:val="00D62C1F"/>
    <w:rsid w:val="00D636B8"/>
    <w:rsid w:val="00D67FAE"/>
    <w:rsid w:val="00D72473"/>
    <w:rsid w:val="00D76555"/>
    <w:rsid w:val="00D83745"/>
    <w:rsid w:val="00D85E6B"/>
    <w:rsid w:val="00D87143"/>
    <w:rsid w:val="00D87416"/>
    <w:rsid w:val="00D87571"/>
    <w:rsid w:val="00D931C7"/>
    <w:rsid w:val="00DA28F5"/>
    <w:rsid w:val="00DA6272"/>
    <w:rsid w:val="00DA6B20"/>
    <w:rsid w:val="00DB0A4B"/>
    <w:rsid w:val="00DB1D88"/>
    <w:rsid w:val="00DB4E32"/>
    <w:rsid w:val="00DB7510"/>
    <w:rsid w:val="00DC2F46"/>
    <w:rsid w:val="00DE059E"/>
    <w:rsid w:val="00DE0DF6"/>
    <w:rsid w:val="00DE1C98"/>
    <w:rsid w:val="00DE54D4"/>
    <w:rsid w:val="00DF586F"/>
    <w:rsid w:val="00DF68E7"/>
    <w:rsid w:val="00E01A51"/>
    <w:rsid w:val="00E04F62"/>
    <w:rsid w:val="00E12DEA"/>
    <w:rsid w:val="00E14558"/>
    <w:rsid w:val="00E20B6C"/>
    <w:rsid w:val="00E31F5A"/>
    <w:rsid w:val="00E3257D"/>
    <w:rsid w:val="00E400FA"/>
    <w:rsid w:val="00E503C3"/>
    <w:rsid w:val="00E5187D"/>
    <w:rsid w:val="00E665BE"/>
    <w:rsid w:val="00E7219B"/>
    <w:rsid w:val="00E72263"/>
    <w:rsid w:val="00E7263A"/>
    <w:rsid w:val="00E80433"/>
    <w:rsid w:val="00E82A3E"/>
    <w:rsid w:val="00E83D87"/>
    <w:rsid w:val="00E8743D"/>
    <w:rsid w:val="00E87561"/>
    <w:rsid w:val="00E87F53"/>
    <w:rsid w:val="00EA18F8"/>
    <w:rsid w:val="00EA3C2E"/>
    <w:rsid w:val="00EA5622"/>
    <w:rsid w:val="00EA61D2"/>
    <w:rsid w:val="00EB3E60"/>
    <w:rsid w:val="00EB43CC"/>
    <w:rsid w:val="00EB72B7"/>
    <w:rsid w:val="00EC025E"/>
    <w:rsid w:val="00EC2AAF"/>
    <w:rsid w:val="00EC58D2"/>
    <w:rsid w:val="00EC6C68"/>
    <w:rsid w:val="00ED5E81"/>
    <w:rsid w:val="00ED6ED6"/>
    <w:rsid w:val="00EE1ADD"/>
    <w:rsid w:val="00EE5127"/>
    <w:rsid w:val="00EE7D5A"/>
    <w:rsid w:val="00EF3D0F"/>
    <w:rsid w:val="00EF3E34"/>
    <w:rsid w:val="00EF71CD"/>
    <w:rsid w:val="00EF7D6B"/>
    <w:rsid w:val="00F01D9B"/>
    <w:rsid w:val="00F06214"/>
    <w:rsid w:val="00F2207A"/>
    <w:rsid w:val="00F22A41"/>
    <w:rsid w:val="00F25DEB"/>
    <w:rsid w:val="00F371D5"/>
    <w:rsid w:val="00F44C69"/>
    <w:rsid w:val="00F45CBA"/>
    <w:rsid w:val="00F5451B"/>
    <w:rsid w:val="00F602C1"/>
    <w:rsid w:val="00F60731"/>
    <w:rsid w:val="00F63AFC"/>
    <w:rsid w:val="00F67893"/>
    <w:rsid w:val="00F67D52"/>
    <w:rsid w:val="00F73046"/>
    <w:rsid w:val="00F75209"/>
    <w:rsid w:val="00F96A1C"/>
    <w:rsid w:val="00FA314E"/>
    <w:rsid w:val="00FB09A4"/>
    <w:rsid w:val="00FC0916"/>
    <w:rsid w:val="00FC7989"/>
    <w:rsid w:val="00FD07D3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1583-1B39-4877-8A4E-87272F1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0A3A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3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A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0A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3A2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A25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0A3A25"/>
    <w:rPr>
      <w:szCs w:val="24"/>
    </w:rPr>
  </w:style>
  <w:style w:type="character" w:customStyle="1" w:styleId="ab">
    <w:name w:val="Основной текст Знак"/>
    <w:basedOn w:val="a0"/>
    <w:link w:val="aa"/>
    <w:rsid w:val="000A3A25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0A3A25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0A3A25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0A3A25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A3A25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0A3A25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0A3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0A3A2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0A3A25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A3A25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0A3A25"/>
  </w:style>
  <w:style w:type="character" w:customStyle="1" w:styleId="af1">
    <w:name w:val="Тема примечания Знак"/>
    <w:basedOn w:val="af"/>
    <w:link w:val="af2"/>
    <w:uiPriority w:val="99"/>
    <w:semiHidden/>
    <w:rsid w:val="000A3A2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0A3A25"/>
    <w:rPr>
      <w:b/>
      <w:bCs/>
    </w:rPr>
  </w:style>
  <w:style w:type="paragraph" w:styleId="af3">
    <w:name w:val="Revision"/>
    <w:hidden/>
    <w:uiPriority w:val="99"/>
    <w:semiHidden/>
    <w:rsid w:val="000A3A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0A3A25"/>
  </w:style>
  <w:style w:type="paragraph" w:customStyle="1" w:styleId="Style5">
    <w:name w:val="Style5"/>
    <w:basedOn w:val="a"/>
    <w:rsid w:val="000A3A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0A3A25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0A3A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0A3A25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A3A25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0A3A25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A3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0A3A25"/>
    <w:rPr>
      <w:color w:val="0000FF"/>
      <w:u w:val="single"/>
    </w:rPr>
  </w:style>
  <w:style w:type="paragraph" w:customStyle="1" w:styleId="Style14">
    <w:name w:val="Style14"/>
    <w:basedOn w:val="a"/>
    <w:rsid w:val="000A3A2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0A3A25"/>
    <w:rPr>
      <w:rFonts w:ascii="Arial" w:hAnsi="Arial" w:cs="Arial"/>
      <w:color w:val="000000"/>
      <w:sz w:val="22"/>
      <w:szCs w:val="22"/>
    </w:rPr>
  </w:style>
  <w:style w:type="table" w:styleId="af8">
    <w:name w:val="Table Grid"/>
    <w:basedOn w:val="a1"/>
    <w:uiPriority w:val="59"/>
    <w:rsid w:val="000A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semiHidden/>
    <w:unhideWhenUsed/>
    <w:qFormat/>
    <w:rsid w:val="000A3A25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A3A2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A3A25"/>
    <w:pPr>
      <w:spacing w:after="100"/>
    </w:pPr>
  </w:style>
  <w:style w:type="paragraph" w:customStyle="1" w:styleId="a00">
    <w:name w:val="a0"/>
    <w:basedOn w:val="a"/>
    <w:rsid w:val="000A3A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a">
    <w:name w:val="Для таблиц"/>
    <w:basedOn w:val="a"/>
    <w:rsid w:val="000A3A25"/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22"/>
    <w:rsid w:val="00371D54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b"/>
    <w:rsid w:val="00371D54"/>
    <w:pPr>
      <w:widowControl w:val="0"/>
      <w:shd w:val="clear" w:color="auto" w:fill="FFFFFF"/>
      <w:spacing w:line="482" w:lineRule="exact"/>
      <w:ind w:hanging="740"/>
      <w:jc w:val="center"/>
    </w:pPr>
    <w:rPr>
      <w:rFonts w:ascii="Times New Roman" w:hAnsi="Times New Roman"/>
      <w:spacing w:val="-4"/>
      <w:sz w:val="27"/>
      <w:szCs w:val="27"/>
      <w:lang w:eastAsia="en-US"/>
    </w:rPr>
  </w:style>
  <w:style w:type="character" w:customStyle="1" w:styleId="afc">
    <w:name w:val="Основной текст + Полужирный"/>
    <w:basedOn w:val="afb"/>
    <w:rsid w:val="00371D5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SegoeUI14pt0pt">
    <w:name w:val="Заголовок №1 + Segoe UI;14 pt;Курсив;Интервал 0 pt"/>
    <w:basedOn w:val="a0"/>
    <w:rsid w:val="00993923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5B0C3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5B0C36"/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5B0C36"/>
  </w:style>
  <w:style w:type="character" w:customStyle="1" w:styleId="12">
    <w:name w:val="Текст концевой сноски Знак1"/>
    <w:basedOn w:val="a0"/>
    <w:uiPriority w:val="99"/>
    <w:semiHidden/>
    <w:rsid w:val="005B0C3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5B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5B0C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B0C36"/>
  </w:style>
  <w:style w:type="paragraph" w:customStyle="1" w:styleId="31">
    <w:name w:val="Основной текст3"/>
    <w:basedOn w:val="a"/>
    <w:rsid w:val="005B0C36"/>
    <w:pPr>
      <w:widowControl w:val="0"/>
      <w:shd w:val="clear" w:color="auto" w:fill="FFFFFF"/>
      <w:spacing w:line="480" w:lineRule="exact"/>
      <w:ind w:hanging="1580"/>
      <w:jc w:val="center"/>
    </w:pPr>
    <w:rPr>
      <w:rFonts w:ascii="Times New Roman" w:hAnsi="Times New Roman"/>
      <w:spacing w:val="3"/>
      <w:sz w:val="23"/>
      <w:szCs w:val="23"/>
    </w:rPr>
  </w:style>
  <w:style w:type="character" w:customStyle="1" w:styleId="13">
    <w:name w:val="Заголовок №1_"/>
    <w:basedOn w:val="a0"/>
    <w:link w:val="14"/>
    <w:rsid w:val="005B0C36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B0C36"/>
    <w:pPr>
      <w:widowControl w:val="0"/>
      <w:shd w:val="clear" w:color="auto" w:fill="FFFFFF"/>
      <w:spacing w:after="240" w:line="0" w:lineRule="atLeast"/>
      <w:ind w:hanging="360"/>
      <w:jc w:val="both"/>
      <w:outlineLvl w:val="0"/>
    </w:pPr>
    <w:rPr>
      <w:rFonts w:ascii="Times New Roman" w:hAnsi="Times New Roman"/>
      <w:b/>
      <w:bCs/>
      <w:spacing w:val="-4"/>
      <w:sz w:val="27"/>
      <w:szCs w:val="27"/>
      <w:lang w:eastAsia="en-US"/>
    </w:rPr>
  </w:style>
  <w:style w:type="character" w:customStyle="1" w:styleId="10pt0pt">
    <w:name w:val="Основной текст + 10 pt;Полужирный;Интервал 0 pt"/>
    <w:basedOn w:val="afb"/>
    <w:rsid w:val="00E503C3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1%83%D0%B7%D0%BD%D0%B5%D1%86%D0%BE%D0%B2%2C%20%D0%98%2E%20%D0%9D%2E" TargetMode="External"/><Relationship Id="rId13" Type="http://schemas.openxmlformats.org/officeDocument/2006/relationships/hyperlink" Target="http://moodle.bgs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3%D0%BE%D1%80%D0%B5%D0%BB%D0%BE%D0%B2%2C%20%D0%9D%D0%B8%D0%BA%D0%BE%D0%BB%D0%B0%D0%B9%20%D0%90%D1%84%D0%B0%D0%BD%D0%B0%D1%81%D1%8C%D0%B5%D0%B2%D0%B8%D1%87" TargetMode="External"/><Relationship Id="rId1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0%D0%BD%D1%83%D1%84%D1%80%D0%B8%D0%B5%D0%B2%2C%20%D0%90%2E%20%D0%A4%2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F%D0%96%20674%2D082438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D36250098F45CEB23DAE31F032A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99747-A91D-477F-8010-C6F6FADA75C2}"/>
      </w:docPartPr>
      <w:docPartBody>
        <w:p w:rsidR="00B53116" w:rsidRDefault="00B53116" w:rsidP="00B53116">
          <w:pPr>
            <w:pStyle w:val="60D36250098F45CEB23DAE31F032A7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956B5EA631433396A3797F52ED3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16CB1-A5B4-45B4-AA42-5D983F6B5A0B}"/>
      </w:docPartPr>
      <w:docPartBody>
        <w:p w:rsidR="00B53116" w:rsidRDefault="00B53116" w:rsidP="00B53116">
          <w:pPr>
            <w:pStyle w:val="D9956B5EA631433396A3797F52ED3C2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31B067E2840F47C49A7491AE57685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A6479-F920-43F5-BFAF-059D5EC23328}"/>
      </w:docPartPr>
      <w:docPartBody>
        <w:p w:rsidR="00B53116" w:rsidRDefault="00B53116" w:rsidP="00B53116">
          <w:pPr>
            <w:pStyle w:val="31B067E2840F47C49A7491AE57685845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C63E418F9DF47739A728C9CB9B79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A0226-E2D8-4738-AE47-00675E4D54F9}"/>
      </w:docPartPr>
      <w:docPartBody>
        <w:p w:rsidR="00B53116" w:rsidRDefault="00B53116" w:rsidP="00B53116">
          <w:pPr>
            <w:pStyle w:val="5C63E418F9DF47739A728C9CB9B79F64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97B870E620AC4347B367F64DCA52C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4235E-7531-41BE-89F3-EFDBB23F5428}"/>
      </w:docPartPr>
      <w:docPartBody>
        <w:p w:rsidR="00B53116" w:rsidRDefault="00B53116" w:rsidP="00B53116">
          <w:pPr>
            <w:pStyle w:val="97B870E620AC4347B367F64DCA52CA6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FAB1D49FB534193B6A51E90D9DB7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09B53-5C3E-40E9-9CAD-8C52BC95D2E0}"/>
      </w:docPartPr>
      <w:docPartBody>
        <w:p w:rsidR="00B53116" w:rsidRDefault="00B53116" w:rsidP="00B53116">
          <w:pPr>
            <w:pStyle w:val="FFAB1D49FB534193B6A51E90D9DB77F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41B3EE2C1E44D0990D0C8ED841C1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B40CD-0F12-4547-BB4F-EE9ECBD3FEA0}"/>
      </w:docPartPr>
      <w:docPartBody>
        <w:p w:rsidR="00B53116" w:rsidRDefault="00B53116" w:rsidP="00B53116">
          <w:pPr>
            <w:pStyle w:val="641B3EE2C1E44D0990D0C8ED841C194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DA6C8799DFE4B10A92F370AC45EB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B4AAE-85A8-4C7D-9694-020AE5387AC5}"/>
      </w:docPartPr>
      <w:docPartBody>
        <w:p w:rsidR="00B53116" w:rsidRDefault="00B53116" w:rsidP="00B53116">
          <w:pPr>
            <w:pStyle w:val="8DA6C8799DFE4B10A92F370AC45EBAD2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41704EF145147478AF3E3710B633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09E43-F97A-4F8F-90AC-809B189F36B2}"/>
      </w:docPartPr>
      <w:docPartBody>
        <w:p w:rsidR="00B53116" w:rsidRDefault="00B53116" w:rsidP="00B53116">
          <w:pPr>
            <w:pStyle w:val="641704EF145147478AF3E3710B63302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653EDBF0DA0424CA17A2E2BE46BD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D9632-131C-43AE-A6E5-FD80D5233612}"/>
      </w:docPartPr>
      <w:docPartBody>
        <w:p w:rsidR="00B53116" w:rsidRDefault="00B53116" w:rsidP="00B53116">
          <w:pPr>
            <w:pStyle w:val="1653EDBF0DA0424CA17A2E2BE46BD447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B55595F82AB416FB3E98C38582FB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EDF9D-621D-48A0-9EE2-4519C8C5125A}"/>
      </w:docPartPr>
      <w:docPartBody>
        <w:p w:rsidR="00B53116" w:rsidRDefault="00B53116" w:rsidP="00B53116">
          <w:pPr>
            <w:pStyle w:val="DB55595F82AB416FB3E98C38582FB0F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37BC04114BB4AB784D5B6C803F7D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A0687-A1DA-442A-9891-32BFEFB5A537}"/>
      </w:docPartPr>
      <w:docPartBody>
        <w:p w:rsidR="00B53116" w:rsidRDefault="00B53116" w:rsidP="00B53116">
          <w:pPr>
            <w:pStyle w:val="D37BC04114BB4AB784D5B6C803F7D51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1581A9AD9B64516A96B204A5BC4C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B2D72-1F64-4258-9D38-1889AE7EDD92}"/>
      </w:docPartPr>
      <w:docPartBody>
        <w:p w:rsidR="00B53116" w:rsidRDefault="00B53116" w:rsidP="00B53116">
          <w:pPr>
            <w:pStyle w:val="E1581A9AD9B64516A96B204A5BC4CF3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3D133EA84AD47B685A6029298E1F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B6DD4-CED7-4FB9-A511-83BF95F32DA5}"/>
      </w:docPartPr>
      <w:docPartBody>
        <w:p w:rsidR="00B53116" w:rsidRDefault="00B53116" w:rsidP="00B53116">
          <w:pPr>
            <w:pStyle w:val="63D133EA84AD47B685A6029298E1FB5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801AC8F8F844289B08E43FE8829D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865E1-4A54-4626-8E1A-8B25F35C05F1}"/>
      </w:docPartPr>
      <w:docPartBody>
        <w:p w:rsidR="00B53116" w:rsidRDefault="00B53116" w:rsidP="00B53116">
          <w:pPr>
            <w:pStyle w:val="E801AC8F8F844289B08E43FE8829D91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2C765FAC2374C35A381136F71166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50A51-FFAA-4150-A7AB-53B64A998B7C}"/>
      </w:docPartPr>
      <w:docPartBody>
        <w:p w:rsidR="00B53116" w:rsidRDefault="00B53116" w:rsidP="00B53116">
          <w:pPr>
            <w:pStyle w:val="32C765FAC2374C35A381136F7116680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C2A815B49E74986B22E8207E0DED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92428-7D6A-4F92-9502-2CBF0CCAC651}"/>
      </w:docPartPr>
      <w:docPartBody>
        <w:p w:rsidR="00B53116" w:rsidRDefault="00B53116" w:rsidP="00B53116">
          <w:pPr>
            <w:pStyle w:val="8C2A815B49E74986B22E8207E0DED64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05315A662044807AC0AE77135DD9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8F0D5-10A0-4581-A20D-377298FC7C95}"/>
      </w:docPartPr>
      <w:docPartBody>
        <w:p w:rsidR="00B53116" w:rsidRDefault="00B53116" w:rsidP="00B53116">
          <w:pPr>
            <w:pStyle w:val="E05315A662044807AC0AE77135DD92C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D5A1E0E9BCE4FA6A98157461EE21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E8F7E-C49A-4F4D-ADFE-2CF44C2EC2A4}"/>
      </w:docPartPr>
      <w:docPartBody>
        <w:p w:rsidR="00B53116" w:rsidRDefault="00B53116" w:rsidP="00B53116">
          <w:pPr>
            <w:pStyle w:val="8D5A1E0E9BCE4FA6A98157461EE2147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B9E552E18E74497BBF68D1E04063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A73FD-C2AC-4A71-9472-6B80E77FAF17}"/>
      </w:docPartPr>
      <w:docPartBody>
        <w:p w:rsidR="00B53116" w:rsidRDefault="00B53116" w:rsidP="00B53116">
          <w:pPr>
            <w:pStyle w:val="4B9E552E18E74497BBF68D1E040635F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E4B07E67718419F901C604DCB475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C5DA0-E704-40B0-9CFF-01E75524BC6A}"/>
      </w:docPartPr>
      <w:docPartBody>
        <w:p w:rsidR="00B53116" w:rsidRDefault="00B53116" w:rsidP="00B53116">
          <w:pPr>
            <w:pStyle w:val="1E4B07E67718419F901C604DCB47589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8B07C6C5BA2434B82B4B8C423EC6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5388F-AD0D-4453-9192-E96E621F02A5}"/>
      </w:docPartPr>
      <w:docPartBody>
        <w:p w:rsidR="00B53116" w:rsidRDefault="00B53116" w:rsidP="00B53116">
          <w:pPr>
            <w:pStyle w:val="E8B07C6C5BA2434B82B4B8C423EC671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F56911554884F0C83A0D84F13532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ED163-1748-47F9-93D1-DF7CDB5F1AF0}"/>
      </w:docPartPr>
      <w:docPartBody>
        <w:p w:rsidR="00B53116" w:rsidRDefault="00B53116" w:rsidP="00B53116">
          <w:pPr>
            <w:pStyle w:val="BF56911554884F0C83A0D84F1353241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2F2DA89FF864CA9876718EB9E0BE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E893E-AE50-4402-8F79-63CBC19CE490}"/>
      </w:docPartPr>
      <w:docPartBody>
        <w:p w:rsidR="00B53116" w:rsidRDefault="000C24DC" w:rsidP="000C24DC">
          <w:pPr>
            <w:pStyle w:val="32F2DA89FF864CA9876718EB9E0BEC1B5"/>
          </w:pPr>
          <w:r>
            <w:rPr>
              <w:rStyle w:val="a3"/>
              <w:rFonts w:eastAsiaTheme="majorEastAsia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53BA8EB63AC94B75BE713B00F9788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18EC7-7805-4FC0-BE4A-4227E99A64FD}"/>
      </w:docPartPr>
      <w:docPartBody>
        <w:p w:rsidR="00B53116" w:rsidRDefault="00B53116" w:rsidP="00B53116">
          <w:pPr>
            <w:pStyle w:val="53BA8EB63AC94B75BE713B00F97881A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38271E168471D945CC6004DFF6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39353-6E21-40DE-8E1E-AF689480D829}"/>
      </w:docPartPr>
      <w:docPartBody>
        <w:p w:rsidR="00B53116" w:rsidRDefault="00B53116" w:rsidP="00B53116">
          <w:pPr>
            <w:pStyle w:val="55838271E168471D945CC6004DFF617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1ECD691D194667A6FCF3EA577F9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62E8B-718B-4885-9A67-81224698D3BA}"/>
      </w:docPartPr>
      <w:docPartBody>
        <w:p w:rsidR="00B53116" w:rsidRDefault="00B53116" w:rsidP="00B53116">
          <w:pPr>
            <w:pStyle w:val="601ECD691D194667A6FCF3EA577F9D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26CE84E3E46E7A724DCB3E1D61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8086-92D6-4781-87A3-91A349BC57CE}"/>
      </w:docPartPr>
      <w:docPartBody>
        <w:p w:rsidR="00B53116" w:rsidRDefault="00B53116" w:rsidP="00B53116">
          <w:pPr>
            <w:pStyle w:val="74C26CE84E3E46E7A724DCB3E1D610FE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4B804FCFAB4D67BE7CB27B1F2D0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BDB2D-BCA6-4366-B8C6-9BEC1F3014C5}"/>
      </w:docPartPr>
      <w:docPartBody>
        <w:p w:rsidR="00B53116" w:rsidRDefault="00B53116" w:rsidP="00B53116">
          <w:pPr>
            <w:pStyle w:val="D64B804FCFAB4D67BE7CB27B1F2D0B2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0FA8153CD9412099424C2F68BE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958FD-6BE0-499C-BC22-A245C3BB736E}"/>
      </w:docPartPr>
      <w:docPartBody>
        <w:p w:rsidR="00B53116" w:rsidRDefault="00B53116" w:rsidP="00B53116">
          <w:pPr>
            <w:pStyle w:val="D20FA8153CD9412099424C2F68BECD0E"/>
          </w:pPr>
          <w:r w:rsidRPr="00D85971">
            <w:rPr>
              <w:rStyle w:val="a3"/>
              <w:i/>
            </w:rPr>
            <w:t xml:space="preserve">В случае, если дисциплина является дисциплиной по выбору обучающегося, то пишется следующий текст: </w:t>
          </w:r>
          <w:r w:rsidRPr="00D85971">
            <w:rPr>
              <w:rStyle w:val="a3"/>
              <w:i/>
            </w:rPr>
            <w:br/>
            <w:t xml:space="preserve">- относится к дисциплинам по выбору блока 1; </w:t>
          </w:r>
          <w:r w:rsidRPr="00D85971">
            <w:rPr>
              <w:rStyle w:val="a3"/>
              <w:i/>
            </w:rPr>
            <w:br/>
            <w:t>- является обязательной для изучения, если выбрана обучающимся.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0F41A78996684788A2284D457E122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37BB5-26CF-4079-8BF0-FEB2EAB75027}"/>
      </w:docPartPr>
      <w:docPartBody>
        <w:p w:rsidR="00B53116" w:rsidRDefault="00B53116" w:rsidP="00B53116">
          <w:pPr>
            <w:pStyle w:val="0F41A78996684788A2284D457E122793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0EAA49757038444DB775C9126D880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ECBBA-37BA-4A17-9829-268A8C4B6B4D}"/>
      </w:docPartPr>
      <w:docPartBody>
        <w:p w:rsidR="00B53116" w:rsidRDefault="00B53116" w:rsidP="00B53116">
          <w:pPr>
            <w:pStyle w:val="0EAA49757038444DB775C9126D880C14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7E03A0977DEB47FB853ABB2954576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2291-9F20-4E76-A5E7-9DF2E0C07915}"/>
      </w:docPartPr>
      <w:docPartBody>
        <w:p w:rsidR="00B53116" w:rsidRDefault="00B53116" w:rsidP="00B53116">
          <w:pPr>
            <w:pStyle w:val="7E03A0977DEB47FB853ABB29545768DE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B9D3E49135B48F8970DBA26CC2CC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C2520-7207-4A08-AE73-A77500B147B1}"/>
      </w:docPartPr>
      <w:docPartBody>
        <w:p w:rsidR="00B53116" w:rsidRDefault="00B53116" w:rsidP="00B53116">
          <w:pPr>
            <w:pStyle w:val="EB9D3E49135B48F8970DBA26CC2CC6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6867B6EA494E298BD836F0ABC33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029CF-D3A9-4A52-89DC-9E1B1368702A}"/>
      </w:docPartPr>
      <w:docPartBody>
        <w:p w:rsidR="00B53116" w:rsidRDefault="00B53116" w:rsidP="00B53116">
          <w:pPr>
            <w:pStyle w:val="EF6867B6EA494E298BD836F0ABC3383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CD5082F9E4CF9A0B3DFE9B300B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41702-7F39-4110-ADB7-7D9A196D058B}"/>
      </w:docPartPr>
      <w:docPartBody>
        <w:p w:rsidR="00B53116" w:rsidRDefault="00B53116" w:rsidP="00B53116">
          <w:pPr>
            <w:pStyle w:val="0C0CD5082F9E4CF9A0B3DFE9B300B2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2CF8D70114F55B5612F55B2045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B75BC-7DF8-4E16-8944-6C34DE21CD42}"/>
      </w:docPartPr>
      <w:docPartBody>
        <w:p w:rsidR="00B53116" w:rsidRDefault="00B53116" w:rsidP="00B53116">
          <w:pPr>
            <w:pStyle w:val="2762CF8D70114F55B5612F55B2045B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A3D22CF17D467CA95157C98E4E7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F7CE9-8602-467F-92EF-52CDC944ECCC}"/>
      </w:docPartPr>
      <w:docPartBody>
        <w:p w:rsidR="00B53116" w:rsidRDefault="00B53116" w:rsidP="00B53116">
          <w:pPr>
            <w:pStyle w:val="5BA3D22CF17D467CA95157C98E4E70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01F93076DC4F59BF33E46EC51B9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24829-7145-49B6-AC9A-6E4ED84AB6D8}"/>
      </w:docPartPr>
      <w:docPartBody>
        <w:p w:rsidR="00B53116" w:rsidRDefault="00B53116" w:rsidP="00B53116">
          <w:pPr>
            <w:pStyle w:val="3B01F93076DC4F59BF33E46EC51B95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2CDACA2DFC41A4910081322E4AD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06F8C-18DB-4913-A704-E5B0E3F8A259}"/>
      </w:docPartPr>
      <w:docPartBody>
        <w:p w:rsidR="00B53116" w:rsidRDefault="00B53116" w:rsidP="00B53116">
          <w:pPr>
            <w:pStyle w:val="3B2CDACA2DFC41A4910081322E4ADAE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C283E560614ACA9C2974DCCA517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20984-5ECD-4879-B5FB-87FF75D7C244}"/>
      </w:docPartPr>
      <w:docPartBody>
        <w:p w:rsidR="00B53116" w:rsidRDefault="00B53116" w:rsidP="00B53116">
          <w:pPr>
            <w:pStyle w:val="D9C283E560614ACA9C2974DCCA5177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23C6C3D6A489B8CD2996EFFB7F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175E0-0D9D-4472-8A58-E586FD2FD66E}"/>
      </w:docPartPr>
      <w:docPartBody>
        <w:p w:rsidR="001C669F" w:rsidRDefault="000B26F1" w:rsidP="000B26F1">
          <w:pPr>
            <w:pStyle w:val="CA723C6C3D6A489B8CD2996EFFB7F8FB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20CD37E8C124535859C2BBAB1094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86AEA-7D95-4648-9732-044D5F249368}"/>
      </w:docPartPr>
      <w:docPartBody>
        <w:p w:rsidR="001C669F" w:rsidRDefault="000B26F1" w:rsidP="000B26F1">
          <w:pPr>
            <w:pStyle w:val="E20CD37E8C124535859C2BBAB1094D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F6E164014F4C498D048719624F6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E77BB-545E-4C78-9D63-9DE562587FD8}"/>
      </w:docPartPr>
      <w:docPartBody>
        <w:p w:rsidR="001C669F" w:rsidRDefault="000B26F1" w:rsidP="000B26F1">
          <w:pPr>
            <w:pStyle w:val="79F6E164014F4C498D048719624F6AA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935A9C42474882A7B190695F663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B93E1-509D-4537-88B3-55DE4EE035A8}"/>
      </w:docPartPr>
      <w:docPartBody>
        <w:p w:rsidR="001C669F" w:rsidRDefault="000B26F1" w:rsidP="000B26F1">
          <w:pPr>
            <w:pStyle w:val="35935A9C42474882A7B190695F6633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6434C97A114AB28B8BF5355123F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41CF8-C949-44E7-998A-8BF80B97CD57}"/>
      </w:docPartPr>
      <w:docPartBody>
        <w:p w:rsidR="001C669F" w:rsidRDefault="000B26F1" w:rsidP="000B26F1">
          <w:pPr>
            <w:pStyle w:val="406434C97A114AB28B8BF5355123F8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EB241189A64851B70F7CB43E0DA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DD6A6-BF0E-4628-8E5D-0CF810771721}"/>
      </w:docPartPr>
      <w:docPartBody>
        <w:p w:rsidR="009E2D79" w:rsidRDefault="009B0C52" w:rsidP="009B0C52">
          <w:pPr>
            <w:pStyle w:val="5BEB241189A64851B70F7CB43E0DAFE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D9966FD58435B8F2616AAC61F3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78CB1-7D2C-405A-8137-FC35BD582AF8}"/>
      </w:docPartPr>
      <w:docPartBody>
        <w:p w:rsidR="009E2D79" w:rsidRDefault="009B0C52" w:rsidP="009B0C52">
          <w:pPr>
            <w:pStyle w:val="3B5D9966FD58435B8F2616AAC61F3B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0E30B358774064BFFBA18FE11E1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3FC2E-682B-400A-B11B-0C74DCDDD9E3}"/>
      </w:docPartPr>
      <w:docPartBody>
        <w:p w:rsidR="009E2D79" w:rsidRDefault="009B0C52" w:rsidP="009B0C52">
          <w:pPr>
            <w:pStyle w:val="510E30B358774064BFFBA18FE11E17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2B057EAE0E4BB7B875126E9470D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4D9B-EA98-4D09-944E-EA1FE16EBBAA}"/>
      </w:docPartPr>
      <w:docPartBody>
        <w:p w:rsidR="009E2D79" w:rsidRDefault="009B0C52" w:rsidP="009B0C52">
          <w:pPr>
            <w:pStyle w:val="A82B057EAE0E4BB7B875126E9470DC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1F095EFAC424E930E85F355AF4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37A6D-492A-4A34-AEAE-1745BCE66803}"/>
      </w:docPartPr>
      <w:docPartBody>
        <w:p w:rsidR="009C1259" w:rsidRDefault="009E2D79" w:rsidP="009E2D79">
          <w:pPr>
            <w:pStyle w:val="F941F095EFAC424E930E85F355AF4D5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0A986788A42079E5B9D7DB17D2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5B1D8-8FF3-4BB9-B7F9-11604E3CA9C3}"/>
      </w:docPartPr>
      <w:docPartBody>
        <w:p w:rsidR="00EC18F5" w:rsidRDefault="00630A20" w:rsidP="00630A20">
          <w:pPr>
            <w:pStyle w:val="3210A986788A42079E5B9D7DB17D276C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06506D98E3E142309A2387B0DA2A1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A0536-9015-4740-8140-86E21B3AE883}"/>
      </w:docPartPr>
      <w:docPartBody>
        <w:p w:rsidR="00EC18F5" w:rsidRDefault="00630A20" w:rsidP="00630A20">
          <w:pPr>
            <w:pStyle w:val="06506D98E3E142309A2387B0DA2A10D4"/>
          </w:pPr>
          <w:r>
            <w:rPr>
              <w:rStyle w:val="a3"/>
            </w:rPr>
            <w:t>«_» ________2019г.</w:t>
          </w:r>
        </w:p>
      </w:docPartBody>
    </w:docPart>
    <w:docPart>
      <w:docPartPr>
        <w:name w:val="0C3083A7EFE4445087E320C533F45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123FC-48EF-4315-8584-CF6FCFEEDBEB}"/>
      </w:docPartPr>
      <w:docPartBody>
        <w:p w:rsidR="00EC18F5" w:rsidRDefault="00630A20" w:rsidP="00630A20">
          <w:pPr>
            <w:pStyle w:val="0C3083A7EFE4445087E320C533F45646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7A7F83E905FB4ED2B8B98E8637D95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9EB0C-A4A3-4810-88E1-49E383495748}"/>
      </w:docPartPr>
      <w:docPartBody>
        <w:p w:rsidR="00EC18F5" w:rsidRDefault="00630A20" w:rsidP="00630A20">
          <w:pPr>
            <w:pStyle w:val="7A7F83E905FB4ED2B8B98E8637D958A1"/>
          </w:pPr>
          <w:r>
            <w:rPr>
              <w:rStyle w:val="a3"/>
            </w:rPr>
            <w:t>факультет/ институт</w:t>
          </w:r>
        </w:p>
      </w:docPartBody>
    </w:docPart>
    <w:docPart>
      <w:docPartPr>
        <w:name w:val="0AFF1290FF554C53824E7B113F61B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D124B-97EE-4BAD-A356-5C69B1575B0F}"/>
      </w:docPartPr>
      <w:docPartBody>
        <w:p w:rsidR="00EC18F5" w:rsidRDefault="00630A20" w:rsidP="00630A20">
          <w:pPr>
            <w:pStyle w:val="0AFF1290FF554C53824E7B113F61B125"/>
          </w:pPr>
          <w:r>
            <w:rPr>
              <w:rStyle w:val="a3"/>
            </w:rPr>
            <w:t>123</w:t>
          </w:r>
        </w:p>
      </w:docPartBody>
    </w:docPart>
    <w:docPart>
      <w:docPartPr>
        <w:name w:val="918B5D4BBBC94453B46F4421C66A2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9821D-EE53-4657-B6AE-877E33BF0CF5}"/>
      </w:docPartPr>
      <w:docPartBody>
        <w:p w:rsidR="00EC18F5" w:rsidRDefault="00630A20" w:rsidP="00630A20">
          <w:pPr>
            <w:pStyle w:val="918B5D4BBBC94453B46F4421C66A281C"/>
          </w:pPr>
          <w:r>
            <w:rPr>
              <w:rStyle w:val="a3"/>
            </w:rPr>
            <w:t>факультет/ институт</w:t>
          </w:r>
        </w:p>
      </w:docPartBody>
    </w:docPart>
    <w:docPart>
      <w:docPartPr>
        <w:name w:val="5B3DA723DA944327A19778999A4C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DEAC-F4F7-49A2-8E1A-C4CE7B77DD1D}"/>
      </w:docPartPr>
      <w:docPartBody>
        <w:p w:rsidR="00EC18F5" w:rsidRDefault="00630A20" w:rsidP="00630A20">
          <w:pPr>
            <w:pStyle w:val="5B3DA723DA944327A19778999A4C14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A23FE032674CB9AD00236C4B762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19913-6A67-4387-AF43-E967B3531064}"/>
      </w:docPartPr>
      <w:docPartBody>
        <w:p w:rsidR="00EC18F5" w:rsidRDefault="00630A20" w:rsidP="00630A20">
          <w:pPr>
            <w:pStyle w:val="90A23FE032674CB9AD00236C4B7622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3310099047447D814B2381837A3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90ECD-57C4-41AF-A500-61A2FA48BE11}"/>
      </w:docPartPr>
      <w:docPartBody>
        <w:p w:rsidR="00EC18F5" w:rsidRDefault="00630A20" w:rsidP="00630A20">
          <w:pPr>
            <w:pStyle w:val="033310099047447D814B2381837A34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1779A554B455AACF7BD96A3AAB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32457-EFAB-4073-B87B-C68CD329910C}"/>
      </w:docPartPr>
      <w:docPartBody>
        <w:p w:rsidR="00EC18F5" w:rsidRDefault="00630A20" w:rsidP="00630A20">
          <w:pPr>
            <w:pStyle w:val="19C1779A554B455AACF7BD96A3AAB1C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F4BD42955415BB4738D5B2A263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F710E-9F1C-4E9A-83DD-0F1C9F27FD35}"/>
      </w:docPartPr>
      <w:docPartBody>
        <w:p w:rsidR="00EC18F5" w:rsidRDefault="00630A20" w:rsidP="00630A20">
          <w:pPr>
            <w:pStyle w:val="3A3F4BD42955415BB4738D5B2A2639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3202A95178455CB5D4E76212D1A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E889E-FD20-41DF-B1AC-3CB45AD7DCC0}"/>
      </w:docPartPr>
      <w:docPartBody>
        <w:p w:rsidR="00EC18F5" w:rsidRDefault="00630A20" w:rsidP="00630A20">
          <w:pPr>
            <w:pStyle w:val="F33202A95178455CB5D4E76212D1A8D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8974C61FE2540C6B5F579A65BEA9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AA7E8-F739-4CB5-AAE3-752414358E34}"/>
      </w:docPartPr>
      <w:docPartBody>
        <w:p w:rsidR="00EC18F5" w:rsidRDefault="00630A20" w:rsidP="00630A20">
          <w:pPr>
            <w:pStyle w:val="E8974C61FE2540C6B5F579A65BEA9EA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25F12CFAAA480EB319AD480B526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6C368-7D4C-49F4-8000-7BF65A6D2409}"/>
      </w:docPartPr>
      <w:docPartBody>
        <w:p w:rsidR="000C24DC" w:rsidRDefault="00EC18F5" w:rsidP="00EC18F5">
          <w:pPr>
            <w:pStyle w:val="6125F12CFAAA480EB319AD480B526F2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F082D7295A4EDD915C15A3101ED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20CCB-F7E9-4531-9359-9ACA24447000}"/>
      </w:docPartPr>
      <w:docPartBody>
        <w:p w:rsidR="001366DE" w:rsidRDefault="000C24DC" w:rsidP="000C24DC">
          <w:pPr>
            <w:pStyle w:val="1CF082D7295A4EDD915C15A3101ED57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B5F6A5CD894AC9A72C4EE04DAE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2AEAE-BCE9-4672-983E-719C7EBFEFD8}"/>
      </w:docPartPr>
      <w:docPartBody>
        <w:p w:rsidR="001366DE" w:rsidRDefault="000C24DC" w:rsidP="000C24DC">
          <w:pPr>
            <w:pStyle w:val="ABB5F6A5CD894AC9A72C4EE04DAEF1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1AF50C41514938B3D8A0EB38B14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86CAA-571D-4516-A4FE-43392B6D6E42}"/>
      </w:docPartPr>
      <w:docPartBody>
        <w:p w:rsidR="001366DE" w:rsidRDefault="000C24DC" w:rsidP="000C24DC">
          <w:pPr>
            <w:pStyle w:val="931AF50C41514938B3D8A0EB38B1409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F08B06B7B4E0694C8E204E60F1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FA5E2-9664-4BE4-B699-41FDF9878404}"/>
      </w:docPartPr>
      <w:docPartBody>
        <w:p w:rsidR="001366DE" w:rsidRDefault="000C24DC" w:rsidP="000C24DC">
          <w:pPr>
            <w:pStyle w:val="5E5F08B06B7B4E0694C8E204E60F1E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35D8410854B7A9C7A21A0EFA56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F3BBF-4636-4512-A70D-A1C04257AFCB}"/>
      </w:docPartPr>
      <w:docPartBody>
        <w:p w:rsidR="001366DE" w:rsidRDefault="000C24DC" w:rsidP="000C24DC">
          <w:pPr>
            <w:pStyle w:val="CD735D8410854B7A9C7A21A0EFA56F8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116"/>
    <w:rsid w:val="000B26F1"/>
    <w:rsid w:val="000C24DC"/>
    <w:rsid w:val="001366DE"/>
    <w:rsid w:val="001C669F"/>
    <w:rsid w:val="00435FBA"/>
    <w:rsid w:val="00630A20"/>
    <w:rsid w:val="009B0C52"/>
    <w:rsid w:val="009C1259"/>
    <w:rsid w:val="009E2D79"/>
    <w:rsid w:val="00AA3160"/>
    <w:rsid w:val="00B53116"/>
    <w:rsid w:val="00C27B00"/>
    <w:rsid w:val="00D61545"/>
    <w:rsid w:val="00EC18F5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160"/>
    <w:rPr>
      <w:color w:val="808080"/>
    </w:rPr>
  </w:style>
  <w:style w:type="paragraph" w:customStyle="1" w:styleId="60D36250098F45CEB23DAE31F032A7CE">
    <w:name w:val="60D36250098F45CEB23DAE31F032A7CE"/>
    <w:rsid w:val="00B53116"/>
  </w:style>
  <w:style w:type="paragraph" w:customStyle="1" w:styleId="D9956B5EA631433396A3797F52ED3C20">
    <w:name w:val="D9956B5EA631433396A3797F52ED3C20"/>
    <w:rsid w:val="00B53116"/>
  </w:style>
  <w:style w:type="paragraph" w:customStyle="1" w:styleId="31B067E2840F47C49A7491AE57685845">
    <w:name w:val="31B067E2840F47C49A7491AE57685845"/>
    <w:rsid w:val="00B53116"/>
  </w:style>
  <w:style w:type="paragraph" w:customStyle="1" w:styleId="5C63E418F9DF47739A728C9CB9B79F64">
    <w:name w:val="5C63E418F9DF47739A728C9CB9B79F64"/>
    <w:rsid w:val="00B53116"/>
  </w:style>
  <w:style w:type="paragraph" w:customStyle="1" w:styleId="97B870E620AC4347B367F64DCA52CA6C">
    <w:name w:val="97B870E620AC4347B367F64DCA52CA6C"/>
    <w:rsid w:val="00B53116"/>
  </w:style>
  <w:style w:type="paragraph" w:customStyle="1" w:styleId="FFAB1D49FB534193B6A51E90D9DB77F8">
    <w:name w:val="FFAB1D49FB534193B6A51E90D9DB77F8"/>
    <w:rsid w:val="00B53116"/>
  </w:style>
  <w:style w:type="paragraph" w:customStyle="1" w:styleId="641B3EE2C1E44D0990D0C8ED841C1947">
    <w:name w:val="641B3EE2C1E44D0990D0C8ED841C1947"/>
    <w:rsid w:val="00B53116"/>
  </w:style>
  <w:style w:type="paragraph" w:customStyle="1" w:styleId="8DA6C8799DFE4B10A92F370AC45EBAD2">
    <w:name w:val="8DA6C8799DFE4B10A92F370AC45EBAD2"/>
    <w:rsid w:val="00B53116"/>
  </w:style>
  <w:style w:type="paragraph" w:customStyle="1" w:styleId="FB1B848836B4414AA9288B57194EB4BD">
    <w:name w:val="FB1B848836B4414AA9288B57194EB4BD"/>
    <w:rsid w:val="00B53116"/>
  </w:style>
  <w:style w:type="paragraph" w:customStyle="1" w:styleId="99EE858209FD435C860F966CC62385CB">
    <w:name w:val="99EE858209FD435C860F966CC62385CB"/>
    <w:rsid w:val="00B53116"/>
  </w:style>
  <w:style w:type="paragraph" w:customStyle="1" w:styleId="41B51C18E897431B9034C649A9E8CEEB">
    <w:name w:val="41B51C18E897431B9034C649A9E8CEEB"/>
    <w:rsid w:val="00B53116"/>
  </w:style>
  <w:style w:type="paragraph" w:customStyle="1" w:styleId="96572DF348924B50A32D66CE81394FC6">
    <w:name w:val="96572DF348924B50A32D66CE81394FC6"/>
    <w:rsid w:val="00B53116"/>
  </w:style>
  <w:style w:type="paragraph" w:customStyle="1" w:styleId="E6D1680C1D3D47FEBA54F5195A0C2997">
    <w:name w:val="E6D1680C1D3D47FEBA54F5195A0C2997"/>
    <w:rsid w:val="00B53116"/>
  </w:style>
  <w:style w:type="paragraph" w:customStyle="1" w:styleId="033FAA7C8D1C4D3885D23C9055746581">
    <w:name w:val="033FAA7C8D1C4D3885D23C9055746581"/>
    <w:rsid w:val="00B53116"/>
  </w:style>
  <w:style w:type="paragraph" w:customStyle="1" w:styleId="641704EF145147478AF3E3710B633028">
    <w:name w:val="641704EF145147478AF3E3710B633028"/>
    <w:rsid w:val="00B53116"/>
  </w:style>
  <w:style w:type="paragraph" w:customStyle="1" w:styleId="1653EDBF0DA0424CA17A2E2BE46BD447">
    <w:name w:val="1653EDBF0DA0424CA17A2E2BE46BD447"/>
    <w:rsid w:val="00B53116"/>
  </w:style>
  <w:style w:type="paragraph" w:customStyle="1" w:styleId="DB55595F82AB416FB3E98C38582FB0F0">
    <w:name w:val="DB55595F82AB416FB3E98C38582FB0F0"/>
    <w:rsid w:val="00B53116"/>
  </w:style>
  <w:style w:type="paragraph" w:customStyle="1" w:styleId="D37BC04114BB4AB784D5B6C803F7D51D">
    <w:name w:val="D37BC04114BB4AB784D5B6C803F7D51D"/>
    <w:rsid w:val="00B53116"/>
  </w:style>
  <w:style w:type="paragraph" w:customStyle="1" w:styleId="E1581A9AD9B64516A96B204A5BC4CF37">
    <w:name w:val="E1581A9AD9B64516A96B204A5BC4CF37"/>
    <w:rsid w:val="00B53116"/>
  </w:style>
  <w:style w:type="paragraph" w:customStyle="1" w:styleId="63D133EA84AD47B685A6029298E1FB59">
    <w:name w:val="63D133EA84AD47B685A6029298E1FB59"/>
    <w:rsid w:val="00B53116"/>
  </w:style>
  <w:style w:type="paragraph" w:customStyle="1" w:styleId="E801AC8F8F844289B08E43FE8829D911">
    <w:name w:val="E801AC8F8F844289B08E43FE8829D911"/>
    <w:rsid w:val="00B53116"/>
  </w:style>
  <w:style w:type="paragraph" w:customStyle="1" w:styleId="32C765FAC2374C35A381136F71166807">
    <w:name w:val="32C765FAC2374C35A381136F71166807"/>
    <w:rsid w:val="00B53116"/>
  </w:style>
  <w:style w:type="paragraph" w:customStyle="1" w:styleId="8C2A815B49E74986B22E8207E0DED64F">
    <w:name w:val="8C2A815B49E74986B22E8207E0DED64F"/>
    <w:rsid w:val="00B53116"/>
  </w:style>
  <w:style w:type="paragraph" w:customStyle="1" w:styleId="E05315A662044807AC0AE77135DD92CB">
    <w:name w:val="E05315A662044807AC0AE77135DD92CB"/>
    <w:rsid w:val="00B53116"/>
  </w:style>
  <w:style w:type="paragraph" w:customStyle="1" w:styleId="8D5A1E0E9BCE4FA6A98157461EE21473">
    <w:name w:val="8D5A1E0E9BCE4FA6A98157461EE21473"/>
    <w:rsid w:val="00B53116"/>
  </w:style>
  <w:style w:type="paragraph" w:customStyle="1" w:styleId="4B9E552E18E74497BBF68D1E040635F7">
    <w:name w:val="4B9E552E18E74497BBF68D1E040635F7"/>
    <w:rsid w:val="00B53116"/>
  </w:style>
  <w:style w:type="paragraph" w:customStyle="1" w:styleId="1E4B07E67718419F901C604DCB47589C">
    <w:name w:val="1E4B07E67718419F901C604DCB47589C"/>
    <w:rsid w:val="00B53116"/>
  </w:style>
  <w:style w:type="paragraph" w:customStyle="1" w:styleId="E8B07C6C5BA2434B82B4B8C423EC671A">
    <w:name w:val="E8B07C6C5BA2434B82B4B8C423EC671A"/>
    <w:rsid w:val="00B53116"/>
  </w:style>
  <w:style w:type="paragraph" w:customStyle="1" w:styleId="BF56911554884F0C83A0D84F13532416">
    <w:name w:val="BF56911554884F0C83A0D84F13532416"/>
    <w:rsid w:val="00B53116"/>
  </w:style>
  <w:style w:type="paragraph" w:customStyle="1" w:styleId="552787B90D4C4443A3C2B62A7E7B5E7D">
    <w:name w:val="552787B90D4C4443A3C2B62A7E7B5E7D"/>
    <w:rsid w:val="00B53116"/>
  </w:style>
  <w:style w:type="paragraph" w:customStyle="1" w:styleId="335731CB985B49B0937AAF60E7126074">
    <w:name w:val="335731CB985B49B0937AAF60E7126074"/>
    <w:rsid w:val="00B53116"/>
  </w:style>
  <w:style w:type="paragraph" w:customStyle="1" w:styleId="32F2DA89FF864CA9876718EB9E0BEC1B">
    <w:name w:val="32F2DA89FF864CA9876718EB9E0BEC1B"/>
    <w:rsid w:val="00B53116"/>
  </w:style>
  <w:style w:type="paragraph" w:customStyle="1" w:styleId="53BA8EB63AC94B75BE713B00F97881A1">
    <w:name w:val="53BA8EB63AC94B75BE713B00F97881A1"/>
    <w:rsid w:val="00B53116"/>
  </w:style>
  <w:style w:type="paragraph" w:customStyle="1" w:styleId="55838271E168471D945CC6004DFF617C">
    <w:name w:val="55838271E168471D945CC6004DFF617C"/>
    <w:rsid w:val="00B53116"/>
  </w:style>
  <w:style w:type="paragraph" w:customStyle="1" w:styleId="601ECD691D194667A6FCF3EA577F9D49">
    <w:name w:val="601ECD691D194667A6FCF3EA577F9D49"/>
    <w:rsid w:val="00B53116"/>
  </w:style>
  <w:style w:type="paragraph" w:customStyle="1" w:styleId="74C26CE84E3E46E7A724DCB3E1D610FE">
    <w:name w:val="74C26CE84E3E46E7A724DCB3E1D610FE"/>
    <w:rsid w:val="00B53116"/>
  </w:style>
  <w:style w:type="paragraph" w:customStyle="1" w:styleId="D64B804FCFAB4D67BE7CB27B1F2D0B2B">
    <w:name w:val="D64B804FCFAB4D67BE7CB27B1F2D0B2B"/>
    <w:rsid w:val="00B53116"/>
  </w:style>
  <w:style w:type="paragraph" w:customStyle="1" w:styleId="4EC6896BD3ED4CB5ABEA96DD8B79F94C">
    <w:name w:val="4EC6896BD3ED4CB5ABEA96DD8B79F94C"/>
    <w:rsid w:val="00B53116"/>
  </w:style>
  <w:style w:type="paragraph" w:customStyle="1" w:styleId="4D21FD9CD22641268F8FBC9D33204C9C">
    <w:name w:val="4D21FD9CD22641268F8FBC9D33204C9C"/>
    <w:rsid w:val="00B53116"/>
  </w:style>
  <w:style w:type="paragraph" w:customStyle="1" w:styleId="BA89B3A64A2342C1B01765EB916CB835">
    <w:name w:val="BA89B3A64A2342C1B01765EB916CB835"/>
    <w:rsid w:val="00B53116"/>
  </w:style>
  <w:style w:type="paragraph" w:customStyle="1" w:styleId="1E44BDDD39B541799A021107568A97FD">
    <w:name w:val="1E44BDDD39B541799A021107568A97FD"/>
    <w:rsid w:val="00B53116"/>
  </w:style>
  <w:style w:type="paragraph" w:customStyle="1" w:styleId="D58C1792548E4728ABB10D0F7F247988">
    <w:name w:val="D58C1792548E4728ABB10D0F7F247988"/>
    <w:rsid w:val="00B53116"/>
  </w:style>
  <w:style w:type="paragraph" w:customStyle="1" w:styleId="168401C749464A1A9524A43E25A1400F">
    <w:name w:val="168401C749464A1A9524A43E25A1400F"/>
    <w:rsid w:val="00B53116"/>
  </w:style>
  <w:style w:type="paragraph" w:customStyle="1" w:styleId="053327C34F7C442AADA6EF04E817E9A2">
    <w:name w:val="053327C34F7C442AADA6EF04E817E9A2"/>
    <w:rsid w:val="00B53116"/>
  </w:style>
  <w:style w:type="paragraph" w:customStyle="1" w:styleId="E482E27EE4B14E2E839D373C72D0A399">
    <w:name w:val="E482E27EE4B14E2E839D373C72D0A399"/>
    <w:rsid w:val="00B53116"/>
  </w:style>
  <w:style w:type="paragraph" w:customStyle="1" w:styleId="5D0891BDD0174790B985DC30FE26F188">
    <w:name w:val="5D0891BDD0174790B985DC30FE26F188"/>
    <w:rsid w:val="00B53116"/>
  </w:style>
  <w:style w:type="paragraph" w:customStyle="1" w:styleId="C50031B34145413B93E9D9798646B4CD">
    <w:name w:val="C50031B34145413B93E9D9798646B4CD"/>
    <w:rsid w:val="00B53116"/>
  </w:style>
  <w:style w:type="paragraph" w:customStyle="1" w:styleId="06BDE2A156DD4ADBAAC74FD7C2208F0F">
    <w:name w:val="06BDE2A156DD4ADBAAC74FD7C2208F0F"/>
    <w:rsid w:val="00B53116"/>
  </w:style>
  <w:style w:type="paragraph" w:customStyle="1" w:styleId="C53A6C5002BD446688ABBC5BC7D498CB">
    <w:name w:val="C53A6C5002BD446688ABBC5BC7D498CB"/>
    <w:rsid w:val="00B53116"/>
  </w:style>
  <w:style w:type="paragraph" w:customStyle="1" w:styleId="ED93E733438045DD849DE13A897B1819">
    <w:name w:val="ED93E733438045DD849DE13A897B1819"/>
    <w:rsid w:val="00B53116"/>
  </w:style>
  <w:style w:type="paragraph" w:customStyle="1" w:styleId="2939E211E4C0441EA24411FCBA6F8B30">
    <w:name w:val="2939E211E4C0441EA24411FCBA6F8B30"/>
    <w:rsid w:val="00B53116"/>
  </w:style>
  <w:style w:type="paragraph" w:customStyle="1" w:styleId="431FDD41454B470AA45E05C2618F3E8A">
    <w:name w:val="431FDD41454B470AA45E05C2618F3E8A"/>
    <w:rsid w:val="00B53116"/>
  </w:style>
  <w:style w:type="paragraph" w:customStyle="1" w:styleId="21E25090207C4FC897828BE24391FE09">
    <w:name w:val="21E25090207C4FC897828BE24391FE09"/>
    <w:rsid w:val="00B53116"/>
  </w:style>
  <w:style w:type="paragraph" w:customStyle="1" w:styleId="86E7C6D21EA745119861A831D7FA3386">
    <w:name w:val="86E7C6D21EA745119861A831D7FA3386"/>
    <w:rsid w:val="00B53116"/>
  </w:style>
  <w:style w:type="paragraph" w:customStyle="1" w:styleId="79434693016C4FB8A69A7939BBC9F432">
    <w:name w:val="79434693016C4FB8A69A7939BBC9F432"/>
    <w:rsid w:val="00B53116"/>
  </w:style>
  <w:style w:type="paragraph" w:customStyle="1" w:styleId="257163E3D61843C78E68F2DE4E9CB4CE">
    <w:name w:val="257163E3D61843C78E68F2DE4E9CB4CE"/>
    <w:rsid w:val="00B53116"/>
  </w:style>
  <w:style w:type="paragraph" w:customStyle="1" w:styleId="D20FA8153CD9412099424C2F68BECD0E">
    <w:name w:val="D20FA8153CD9412099424C2F68BECD0E"/>
    <w:rsid w:val="00B53116"/>
  </w:style>
  <w:style w:type="paragraph" w:customStyle="1" w:styleId="8BC2DABE876A4272827C4B6C359439D8">
    <w:name w:val="8BC2DABE876A4272827C4B6C359439D8"/>
    <w:rsid w:val="00B53116"/>
  </w:style>
  <w:style w:type="paragraph" w:customStyle="1" w:styleId="ACC376C7E81B459CB15BAB192F3AC3F5">
    <w:name w:val="ACC376C7E81B459CB15BAB192F3AC3F5"/>
    <w:rsid w:val="00B53116"/>
  </w:style>
  <w:style w:type="paragraph" w:customStyle="1" w:styleId="E45AA386AE3F442999212AE1DE416D5C">
    <w:name w:val="E45AA386AE3F442999212AE1DE416D5C"/>
    <w:rsid w:val="00B53116"/>
  </w:style>
  <w:style w:type="paragraph" w:customStyle="1" w:styleId="0F41A78996684788A2284D457E122793">
    <w:name w:val="0F41A78996684788A2284D457E122793"/>
    <w:rsid w:val="00B53116"/>
  </w:style>
  <w:style w:type="paragraph" w:customStyle="1" w:styleId="0EAA49757038444DB775C9126D880C14">
    <w:name w:val="0EAA49757038444DB775C9126D880C14"/>
    <w:rsid w:val="00B53116"/>
  </w:style>
  <w:style w:type="paragraph" w:customStyle="1" w:styleId="7E03A0977DEB47FB853ABB29545768DE">
    <w:name w:val="7E03A0977DEB47FB853ABB29545768DE"/>
    <w:rsid w:val="00B53116"/>
  </w:style>
  <w:style w:type="paragraph" w:customStyle="1" w:styleId="DB9F5256D3B24B2899200C16056F54FA">
    <w:name w:val="DB9F5256D3B24B2899200C16056F54FA"/>
    <w:rsid w:val="00B53116"/>
  </w:style>
  <w:style w:type="paragraph" w:customStyle="1" w:styleId="B5829504EF65492DB963F8D169F7F565">
    <w:name w:val="B5829504EF65492DB963F8D169F7F565"/>
    <w:rsid w:val="00B53116"/>
  </w:style>
  <w:style w:type="paragraph" w:customStyle="1" w:styleId="A864BF78706D4CCAA4C490DC18F50996">
    <w:name w:val="A864BF78706D4CCAA4C490DC18F50996"/>
    <w:rsid w:val="00B53116"/>
  </w:style>
  <w:style w:type="paragraph" w:customStyle="1" w:styleId="65698FA68F11412AAAC8AF419CFD51FE">
    <w:name w:val="65698FA68F11412AAAC8AF419CFD51FE"/>
    <w:rsid w:val="00B53116"/>
  </w:style>
  <w:style w:type="paragraph" w:customStyle="1" w:styleId="96DE413FCF4D4E6EB563B2B5F683286C">
    <w:name w:val="96DE413FCF4D4E6EB563B2B5F683286C"/>
    <w:rsid w:val="00B53116"/>
  </w:style>
  <w:style w:type="paragraph" w:customStyle="1" w:styleId="837CD551C228468B8DCF52DF2F8BAF16">
    <w:name w:val="837CD551C228468B8DCF52DF2F8BAF16"/>
    <w:rsid w:val="00B53116"/>
  </w:style>
  <w:style w:type="paragraph" w:customStyle="1" w:styleId="4598A3BF3E364D419EAADF4BBF0ABD8F">
    <w:name w:val="4598A3BF3E364D419EAADF4BBF0ABD8F"/>
    <w:rsid w:val="00B53116"/>
  </w:style>
  <w:style w:type="paragraph" w:customStyle="1" w:styleId="6E0E76BDD81F424989C9F217D82D49B2">
    <w:name w:val="6E0E76BDD81F424989C9F217D82D49B2"/>
    <w:rsid w:val="00B53116"/>
  </w:style>
  <w:style w:type="paragraph" w:customStyle="1" w:styleId="82DD34D311A5400FA7859039562E619C">
    <w:name w:val="82DD34D311A5400FA7859039562E619C"/>
    <w:rsid w:val="00B53116"/>
  </w:style>
  <w:style w:type="paragraph" w:customStyle="1" w:styleId="B3881EB31A7B489784F7A37B6F2E68C2">
    <w:name w:val="B3881EB31A7B489784F7A37B6F2E68C2"/>
    <w:rsid w:val="00B53116"/>
  </w:style>
  <w:style w:type="paragraph" w:customStyle="1" w:styleId="AB6B01CF54CD4D0AAC2E30D4A8F04932">
    <w:name w:val="AB6B01CF54CD4D0AAC2E30D4A8F04932"/>
    <w:rsid w:val="00B53116"/>
  </w:style>
  <w:style w:type="paragraph" w:customStyle="1" w:styleId="5AC6CACA96724FD4BBD12FFCF39B5708">
    <w:name w:val="5AC6CACA96724FD4BBD12FFCF39B5708"/>
    <w:rsid w:val="00B53116"/>
  </w:style>
  <w:style w:type="paragraph" w:customStyle="1" w:styleId="0205125086CB476A9CE4C433459CED5B">
    <w:name w:val="0205125086CB476A9CE4C433459CED5B"/>
    <w:rsid w:val="00B53116"/>
  </w:style>
  <w:style w:type="paragraph" w:customStyle="1" w:styleId="96DC89F883C94FC9828AC7419CF38A71">
    <w:name w:val="96DC89F883C94FC9828AC7419CF38A71"/>
    <w:rsid w:val="00B53116"/>
  </w:style>
  <w:style w:type="paragraph" w:customStyle="1" w:styleId="7FDDC64ED4F847FC95156632E537F462">
    <w:name w:val="7FDDC64ED4F847FC95156632E537F462"/>
    <w:rsid w:val="00B53116"/>
  </w:style>
  <w:style w:type="paragraph" w:customStyle="1" w:styleId="CFE2E88F50D14DD7B9D8A57C916D8EBF">
    <w:name w:val="CFE2E88F50D14DD7B9D8A57C916D8EBF"/>
    <w:rsid w:val="00B53116"/>
  </w:style>
  <w:style w:type="paragraph" w:customStyle="1" w:styleId="8E258758EC45436AB1678F08D476BD7A">
    <w:name w:val="8E258758EC45436AB1678F08D476BD7A"/>
    <w:rsid w:val="00B53116"/>
  </w:style>
  <w:style w:type="paragraph" w:customStyle="1" w:styleId="3EFE887ACF8545DD976BE225BE6BA719">
    <w:name w:val="3EFE887ACF8545DD976BE225BE6BA719"/>
    <w:rsid w:val="00B53116"/>
  </w:style>
  <w:style w:type="paragraph" w:customStyle="1" w:styleId="45D74446EC9945A6A6A4072D34F6F0AE">
    <w:name w:val="45D74446EC9945A6A6A4072D34F6F0AE"/>
    <w:rsid w:val="00B53116"/>
  </w:style>
  <w:style w:type="paragraph" w:customStyle="1" w:styleId="3EF4D6F87BA245CA9A577F9ABB01A013">
    <w:name w:val="3EF4D6F87BA245CA9A577F9ABB01A013"/>
    <w:rsid w:val="00B53116"/>
  </w:style>
  <w:style w:type="paragraph" w:customStyle="1" w:styleId="690139640105418B88C0344402196779">
    <w:name w:val="690139640105418B88C0344402196779"/>
    <w:rsid w:val="00B53116"/>
  </w:style>
  <w:style w:type="paragraph" w:customStyle="1" w:styleId="0B5C89C4B6AA46158DF5D540DDE186E2">
    <w:name w:val="0B5C89C4B6AA46158DF5D540DDE186E2"/>
    <w:rsid w:val="00B53116"/>
  </w:style>
  <w:style w:type="paragraph" w:customStyle="1" w:styleId="739A834E6216401CAFA1F677270FC9A5">
    <w:name w:val="739A834E6216401CAFA1F677270FC9A5"/>
    <w:rsid w:val="00B53116"/>
  </w:style>
  <w:style w:type="paragraph" w:customStyle="1" w:styleId="4C118DE880604AFE8DC6AFCC8636E45B">
    <w:name w:val="4C118DE880604AFE8DC6AFCC8636E45B"/>
    <w:rsid w:val="00B53116"/>
  </w:style>
  <w:style w:type="paragraph" w:customStyle="1" w:styleId="CF1D8E6443BC4659AEA0F0C5134C634D">
    <w:name w:val="CF1D8E6443BC4659AEA0F0C5134C634D"/>
    <w:rsid w:val="00B53116"/>
  </w:style>
  <w:style w:type="paragraph" w:customStyle="1" w:styleId="DCF41EA1E49242A6BA17F1A8636BE153">
    <w:name w:val="DCF41EA1E49242A6BA17F1A8636BE153"/>
    <w:rsid w:val="00B53116"/>
  </w:style>
  <w:style w:type="paragraph" w:customStyle="1" w:styleId="E17CF0C698724068A1B58D6DA67B8C1D">
    <w:name w:val="E17CF0C698724068A1B58D6DA67B8C1D"/>
    <w:rsid w:val="00B53116"/>
  </w:style>
  <w:style w:type="paragraph" w:customStyle="1" w:styleId="2D5C7062859D4F28BC020179D6D36D6B">
    <w:name w:val="2D5C7062859D4F28BC020179D6D36D6B"/>
    <w:rsid w:val="00B53116"/>
  </w:style>
  <w:style w:type="paragraph" w:customStyle="1" w:styleId="68ED7D412C024E0AAC10152C33A0FFC7">
    <w:name w:val="68ED7D412C024E0AAC10152C33A0FFC7"/>
    <w:rsid w:val="00B53116"/>
  </w:style>
  <w:style w:type="paragraph" w:customStyle="1" w:styleId="6E43F93289824D7CAADF51D3C1F63E63">
    <w:name w:val="6E43F93289824D7CAADF51D3C1F63E63"/>
    <w:rsid w:val="00B53116"/>
  </w:style>
  <w:style w:type="paragraph" w:customStyle="1" w:styleId="9A7F507CF0164C3B98D261CD86779E12">
    <w:name w:val="9A7F507CF0164C3B98D261CD86779E12"/>
    <w:rsid w:val="00B53116"/>
  </w:style>
  <w:style w:type="paragraph" w:customStyle="1" w:styleId="354EFE6D82A74873A8486F71F98AA040">
    <w:name w:val="354EFE6D82A74873A8486F71F98AA040"/>
    <w:rsid w:val="00B53116"/>
  </w:style>
  <w:style w:type="paragraph" w:customStyle="1" w:styleId="7AC1676FCF7442CC805516D29ECF4C84">
    <w:name w:val="7AC1676FCF7442CC805516D29ECF4C84"/>
    <w:rsid w:val="00B53116"/>
  </w:style>
  <w:style w:type="paragraph" w:customStyle="1" w:styleId="E3C8688D602E49D082325B2CB9C26471">
    <w:name w:val="E3C8688D602E49D082325B2CB9C26471"/>
    <w:rsid w:val="00B53116"/>
  </w:style>
  <w:style w:type="paragraph" w:customStyle="1" w:styleId="D0044859D61D49B4824084FCA6F1A195">
    <w:name w:val="D0044859D61D49B4824084FCA6F1A195"/>
    <w:rsid w:val="00B53116"/>
  </w:style>
  <w:style w:type="paragraph" w:customStyle="1" w:styleId="0F0D0FA4ADAB4A9187E9C6B3DEF98C12">
    <w:name w:val="0F0D0FA4ADAB4A9187E9C6B3DEF98C12"/>
    <w:rsid w:val="00B53116"/>
  </w:style>
  <w:style w:type="paragraph" w:customStyle="1" w:styleId="9CF7FE4552FF4A76BA4ADA662BDCECCD">
    <w:name w:val="9CF7FE4552FF4A76BA4ADA662BDCECCD"/>
    <w:rsid w:val="00B53116"/>
  </w:style>
  <w:style w:type="paragraph" w:customStyle="1" w:styleId="C802919FDF4B44DF98CA712C1AEB4F09">
    <w:name w:val="C802919FDF4B44DF98CA712C1AEB4F09"/>
    <w:rsid w:val="00B53116"/>
  </w:style>
  <w:style w:type="paragraph" w:customStyle="1" w:styleId="E1D26325125E46388E4756BA2EA76772">
    <w:name w:val="E1D26325125E46388E4756BA2EA76772"/>
    <w:rsid w:val="00B53116"/>
  </w:style>
  <w:style w:type="paragraph" w:customStyle="1" w:styleId="5CB9B5E87BDA4210BD82E9037BA74D3B">
    <w:name w:val="5CB9B5E87BDA4210BD82E9037BA74D3B"/>
    <w:rsid w:val="00B53116"/>
  </w:style>
  <w:style w:type="paragraph" w:customStyle="1" w:styleId="1A1D4DA29DC846BF918535B6BA16502E">
    <w:name w:val="1A1D4DA29DC846BF918535B6BA16502E"/>
    <w:rsid w:val="00B53116"/>
  </w:style>
  <w:style w:type="paragraph" w:customStyle="1" w:styleId="40708443A58548CDA348F4B62871CB59">
    <w:name w:val="40708443A58548CDA348F4B62871CB59"/>
    <w:rsid w:val="00B53116"/>
  </w:style>
  <w:style w:type="paragraph" w:customStyle="1" w:styleId="6494E56B5F3F40FB81B91E1DE613007D">
    <w:name w:val="6494E56B5F3F40FB81B91E1DE613007D"/>
    <w:rsid w:val="00B53116"/>
  </w:style>
  <w:style w:type="paragraph" w:customStyle="1" w:styleId="0A603EFC53AB427C83E0BBDCF3470E20">
    <w:name w:val="0A603EFC53AB427C83E0BBDCF3470E20"/>
    <w:rsid w:val="00B53116"/>
  </w:style>
  <w:style w:type="paragraph" w:customStyle="1" w:styleId="E38942D2739740E58D27204503C18DBE">
    <w:name w:val="E38942D2739740E58D27204503C18DBE"/>
    <w:rsid w:val="00B53116"/>
  </w:style>
  <w:style w:type="paragraph" w:customStyle="1" w:styleId="EB368AAB71E342AB87DE03625FB2424B">
    <w:name w:val="EB368AAB71E342AB87DE03625FB2424B"/>
    <w:rsid w:val="00B53116"/>
  </w:style>
  <w:style w:type="paragraph" w:customStyle="1" w:styleId="0BFC91F91EC84A4BACC9971F2053292F">
    <w:name w:val="0BFC91F91EC84A4BACC9971F2053292F"/>
    <w:rsid w:val="00B53116"/>
  </w:style>
  <w:style w:type="paragraph" w:customStyle="1" w:styleId="1D894D59B1AF4295B96C579AD6AE693C">
    <w:name w:val="1D894D59B1AF4295B96C579AD6AE693C"/>
    <w:rsid w:val="00B53116"/>
  </w:style>
  <w:style w:type="paragraph" w:customStyle="1" w:styleId="37A6AF6AD8F946D9AD51E7DEEA56DCD2">
    <w:name w:val="37A6AF6AD8F946D9AD51E7DEEA56DCD2"/>
    <w:rsid w:val="00B53116"/>
  </w:style>
  <w:style w:type="paragraph" w:customStyle="1" w:styleId="87891186C124400D937F0176D672C3D9">
    <w:name w:val="87891186C124400D937F0176D672C3D9"/>
    <w:rsid w:val="00B53116"/>
  </w:style>
  <w:style w:type="paragraph" w:customStyle="1" w:styleId="E4D7E8A3DCF149F3BC7DF9A8FC4B06B7">
    <w:name w:val="E4D7E8A3DCF149F3BC7DF9A8FC4B06B7"/>
    <w:rsid w:val="00B53116"/>
  </w:style>
  <w:style w:type="paragraph" w:customStyle="1" w:styleId="5707DD1A8F294144A3DB954EA851A54F">
    <w:name w:val="5707DD1A8F294144A3DB954EA851A54F"/>
    <w:rsid w:val="00B53116"/>
  </w:style>
  <w:style w:type="paragraph" w:customStyle="1" w:styleId="CBF46ACC906E4CCCB9AEA86526570B44">
    <w:name w:val="CBF46ACC906E4CCCB9AEA86526570B44"/>
    <w:rsid w:val="00B53116"/>
  </w:style>
  <w:style w:type="paragraph" w:customStyle="1" w:styleId="33A99B3C61A54FE08C60A70A095A0A32">
    <w:name w:val="33A99B3C61A54FE08C60A70A095A0A32"/>
    <w:rsid w:val="00B53116"/>
  </w:style>
  <w:style w:type="paragraph" w:customStyle="1" w:styleId="82389F348E1A45DBA052CB3E65EDE3AC">
    <w:name w:val="82389F348E1A45DBA052CB3E65EDE3AC"/>
    <w:rsid w:val="00B53116"/>
  </w:style>
  <w:style w:type="paragraph" w:customStyle="1" w:styleId="A9F6F30A2B13410C850FF89406530DB4">
    <w:name w:val="A9F6F30A2B13410C850FF89406530DB4"/>
    <w:rsid w:val="00B53116"/>
  </w:style>
  <w:style w:type="paragraph" w:customStyle="1" w:styleId="70C026EC1DA34A6290727BD6A785B3C7">
    <w:name w:val="70C026EC1DA34A6290727BD6A785B3C7"/>
    <w:rsid w:val="00B53116"/>
  </w:style>
  <w:style w:type="paragraph" w:customStyle="1" w:styleId="E98E79C59A124FBCAB0FE7B35ECEB2F0">
    <w:name w:val="E98E79C59A124FBCAB0FE7B35ECEB2F0"/>
    <w:rsid w:val="00B53116"/>
  </w:style>
  <w:style w:type="paragraph" w:customStyle="1" w:styleId="BCD22C6F64E2472785B7E335C383100F">
    <w:name w:val="BCD22C6F64E2472785B7E335C383100F"/>
    <w:rsid w:val="00B53116"/>
  </w:style>
  <w:style w:type="paragraph" w:customStyle="1" w:styleId="2F42FA0E24C045518120E8F9BEAD67C8">
    <w:name w:val="2F42FA0E24C045518120E8F9BEAD67C8"/>
    <w:rsid w:val="00B53116"/>
  </w:style>
  <w:style w:type="paragraph" w:customStyle="1" w:styleId="0D207125905E4F6EB9641CCF66E73952">
    <w:name w:val="0D207125905E4F6EB9641CCF66E73952"/>
    <w:rsid w:val="00B53116"/>
  </w:style>
  <w:style w:type="paragraph" w:customStyle="1" w:styleId="F9EF62EBA9C94951BF0D28C527ECDA10">
    <w:name w:val="F9EF62EBA9C94951BF0D28C527ECDA10"/>
    <w:rsid w:val="00B53116"/>
  </w:style>
  <w:style w:type="paragraph" w:customStyle="1" w:styleId="2E4ACD11F15041558A34058DC4567EC1">
    <w:name w:val="2E4ACD11F15041558A34058DC4567EC1"/>
    <w:rsid w:val="00B53116"/>
  </w:style>
  <w:style w:type="paragraph" w:customStyle="1" w:styleId="1FF6D4378049416C92DCECAB109CB285">
    <w:name w:val="1FF6D4378049416C92DCECAB109CB285"/>
    <w:rsid w:val="00B53116"/>
  </w:style>
  <w:style w:type="paragraph" w:customStyle="1" w:styleId="CFBFF0D599574C23BD4F7C03B9CC97E9">
    <w:name w:val="CFBFF0D599574C23BD4F7C03B9CC97E9"/>
    <w:rsid w:val="00B53116"/>
  </w:style>
  <w:style w:type="paragraph" w:customStyle="1" w:styleId="2AFB198866A64842A893336EA09CFA98">
    <w:name w:val="2AFB198866A64842A893336EA09CFA98"/>
    <w:rsid w:val="00B53116"/>
  </w:style>
  <w:style w:type="paragraph" w:customStyle="1" w:styleId="96A015B30600417AB7D4B3439F094205">
    <w:name w:val="96A015B30600417AB7D4B3439F094205"/>
    <w:rsid w:val="00B53116"/>
  </w:style>
  <w:style w:type="paragraph" w:customStyle="1" w:styleId="CF5A29E3BBD841D89D6FE5D10B8A4156">
    <w:name w:val="CF5A29E3BBD841D89D6FE5D10B8A4156"/>
    <w:rsid w:val="00B53116"/>
  </w:style>
  <w:style w:type="paragraph" w:customStyle="1" w:styleId="B1926DF6E81B4EA49AFD2EB3678B4900">
    <w:name w:val="B1926DF6E81B4EA49AFD2EB3678B4900"/>
    <w:rsid w:val="00B53116"/>
  </w:style>
  <w:style w:type="paragraph" w:customStyle="1" w:styleId="C52F866BA91A478C8C67316CD15216A8">
    <w:name w:val="C52F866BA91A478C8C67316CD15216A8"/>
    <w:rsid w:val="00B53116"/>
  </w:style>
  <w:style w:type="paragraph" w:customStyle="1" w:styleId="63D41C8ED0FE4B54A98478AADCAFE212">
    <w:name w:val="63D41C8ED0FE4B54A98478AADCAFE212"/>
    <w:rsid w:val="00B53116"/>
  </w:style>
  <w:style w:type="paragraph" w:customStyle="1" w:styleId="52753186EF67482E82792DD5CBB86D96">
    <w:name w:val="52753186EF67482E82792DD5CBB86D96"/>
    <w:rsid w:val="00B53116"/>
  </w:style>
  <w:style w:type="paragraph" w:customStyle="1" w:styleId="D899828F5EA343A4B02CBC524FB31617">
    <w:name w:val="D899828F5EA343A4B02CBC524FB31617"/>
    <w:rsid w:val="00B53116"/>
  </w:style>
  <w:style w:type="paragraph" w:customStyle="1" w:styleId="6250E6412767428089D82DFF999B59E8">
    <w:name w:val="6250E6412767428089D82DFF999B59E8"/>
    <w:rsid w:val="00B53116"/>
  </w:style>
  <w:style w:type="paragraph" w:customStyle="1" w:styleId="E42740D1A10A479196B8C4F1CD6AFD87">
    <w:name w:val="E42740D1A10A479196B8C4F1CD6AFD87"/>
    <w:rsid w:val="00B53116"/>
  </w:style>
  <w:style w:type="paragraph" w:customStyle="1" w:styleId="A73363E6C57642F9ABBE647344E0B04B">
    <w:name w:val="A73363E6C57642F9ABBE647344E0B04B"/>
    <w:rsid w:val="00B53116"/>
  </w:style>
  <w:style w:type="paragraph" w:customStyle="1" w:styleId="136CE2281A5348EDBD0E39B53A19A46F">
    <w:name w:val="136CE2281A5348EDBD0E39B53A19A46F"/>
    <w:rsid w:val="00B53116"/>
  </w:style>
  <w:style w:type="paragraph" w:customStyle="1" w:styleId="4523ED09A7FE42519655F392976D42B4">
    <w:name w:val="4523ED09A7FE42519655F392976D42B4"/>
    <w:rsid w:val="00B53116"/>
  </w:style>
  <w:style w:type="paragraph" w:customStyle="1" w:styleId="47EE0B992A284185B6CFB8681B508E9B">
    <w:name w:val="47EE0B992A284185B6CFB8681B508E9B"/>
    <w:rsid w:val="00B53116"/>
  </w:style>
  <w:style w:type="paragraph" w:customStyle="1" w:styleId="546C9508DFD44BC088E4D4D9F9E0D806">
    <w:name w:val="546C9508DFD44BC088E4D4D9F9E0D806"/>
    <w:rsid w:val="00B53116"/>
  </w:style>
  <w:style w:type="paragraph" w:customStyle="1" w:styleId="1FB7C736F62F451082928BE7080EE1A9">
    <w:name w:val="1FB7C736F62F451082928BE7080EE1A9"/>
    <w:rsid w:val="00B53116"/>
  </w:style>
  <w:style w:type="paragraph" w:customStyle="1" w:styleId="73536ABA9DE54F23AC9F2040A9B5BFEE">
    <w:name w:val="73536ABA9DE54F23AC9F2040A9B5BFEE"/>
    <w:rsid w:val="00B53116"/>
  </w:style>
  <w:style w:type="paragraph" w:customStyle="1" w:styleId="D64480B5AEF8495ABD1C44A5D12AF32A">
    <w:name w:val="D64480B5AEF8495ABD1C44A5D12AF32A"/>
    <w:rsid w:val="00B53116"/>
  </w:style>
  <w:style w:type="paragraph" w:customStyle="1" w:styleId="11B94B7D6DED43FCBCCB8DEEBC255CC2">
    <w:name w:val="11B94B7D6DED43FCBCCB8DEEBC255CC2"/>
    <w:rsid w:val="00B53116"/>
  </w:style>
  <w:style w:type="paragraph" w:customStyle="1" w:styleId="FBF43F0E01B44AC1A6CA8F8F00BDE9D6">
    <w:name w:val="FBF43F0E01B44AC1A6CA8F8F00BDE9D6"/>
    <w:rsid w:val="00B53116"/>
  </w:style>
  <w:style w:type="paragraph" w:customStyle="1" w:styleId="E47EE99C98D64D2AB5F2425FC095181F">
    <w:name w:val="E47EE99C98D64D2AB5F2425FC095181F"/>
    <w:rsid w:val="00B53116"/>
  </w:style>
  <w:style w:type="paragraph" w:customStyle="1" w:styleId="4A2CA36CA99E4FDE8547F296E7C52FF7">
    <w:name w:val="4A2CA36CA99E4FDE8547F296E7C52FF7"/>
    <w:rsid w:val="00B53116"/>
  </w:style>
  <w:style w:type="paragraph" w:customStyle="1" w:styleId="7EC2ABC3FE9546A2BAC8ABA1D3A5FBED">
    <w:name w:val="7EC2ABC3FE9546A2BAC8ABA1D3A5FBED"/>
    <w:rsid w:val="00B53116"/>
  </w:style>
  <w:style w:type="paragraph" w:customStyle="1" w:styleId="A26773E4F88948359FA77725C38A8FC5">
    <w:name w:val="A26773E4F88948359FA77725C38A8FC5"/>
    <w:rsid w:val="00B53116"/>
  </w:style>
  <w:style w:type="paragraph" w:customStyle="1" w:styleId="25D1F46E123D4E2FAF95E604E4D791E2">
    <w:name w:val="25D1F46E123D4E2FAF95E604E4D791E2"/>
    <w:rsid w:val="00B53116"/>
  </w:style>
  <w:style w:type="paragraph" w:customStyle="1" w:styleId="EB9D3E49135B48F8970DBA26CC2CC66F">
    <w:name w:val="EB9D3E49135B48F8970DBA26CC2CC66F"/>
    <w:rsid w:val="00B53116"/>
  </w:style>
  <w:style w:type="paragraph" w:customStyle="1" w:styleId="EF6867B6EA494E298BD836F0ABC33837">
    <w:name w:val="EF6867B6EA494E298BD836F0ABC33837"/>
    <w:rsid w:val="00B53116"/>
  </w:style>
  <w:style w:type="paragraph" w:customStyle="1" w:styleId="66BC9C111F604AD9B5F6A36BF761E755">
    <w:name w:val="66BC9C111F604AD9B5F6A36BF761E755"/>
    <w:rsid w:val="00B53116"/>
  </w:style>
  <w:style w:type="paragraph" w:customStyle="1" w:styleId="A058C1FAC0F8496BBC1EBBDC1A71BB66">
    <w:name w:val="A058C1FAC0F8496BBC1EBBDC1A71BB66"/>
    <w:rsid w:val="00B53116"/>
  </w:style>
  <w:style w:type="paragraph" w:customStyle="1" w:styleId="EA0980423ECF4F608F80CE7E981F439A">
    <w:name w:val="EA0980423ECF4F608F80CE7E981F439A"/>
    <w:rsid w:val="00B53116"/>
  </w:style>
  <w:style w:type="paragraph" w:customStyle="1" w:styleId="4B09221C5AFF414EAE6AB6F1ABBBA179">
    <w:name w:val="4B09221C5AFF414EAE6AB6F1ABBBA179"/>
    <w:rsid w:val="00B53116"/>
  </w:style>
  <w:style w:type="paragraph" w:customStyle="1" w:styleId="0C0CD5082F9E4CF9A0B3DFE9B300B208">
    <w:name w:val="0C0CD5082F9E4CF9A0B3DFE9B300B208"/>
    <w:rsid w:val="00B53116"/>
  </w:style>
  <w:style w:type="paragraph" w:customStyle="1" w:styleId="574E4F6321C2498992790AD7FED90144">
    <w:name w:val="574E4F6321C2498992790AD7FED90144"/>
    <w:rsid w:val="00B53116"/>
  </w:style>
  <w:style w:type="paragraph" w:customStyle="1" w:styleId="ECE12242AAFC4A8BB4D976911FED076F">
    <w:name w:val="ECE12242AAFC4A8BB4D976911FED076F"/>
    <w:rsid w:val="00B53116"/>
  </w:style>
  <w:style w:type="paragraph" w:customStyle="1" w:styleId="E6BEA5D8BEC84899A77985A361072112">
    <w:name w:val="E6BEA5D8BEC84899A77985A361072112"/>
    <w:rsid w:val="00B53116"/>
  </w:style>
  <w:style w:type="paragraph" w:customStyle="1" w:styleId="C2A46FB2D81442FEBE69684580A6F818">
    <w:name w:val="C2A46FB2D81442FEBE69684580A6F818"/>
    <w:rsid w:val="00B53116"/>
  </w:style>
  <w:style w:type="paragraph" w:customStyle="1" w:styleId="8E991D82E1B14D53A9432E6195DD8D93">
    <w:name w:val="8E991D82E1B14D53A9432E6195DD8D93"/>
    <w:rsid w:val="00B53116"/>
  </w:style>
  <w:style w:type="paragraph" w:customStyle="1" w:styleId="178A5244BB9645D1B69E2EB60D15F3F9">
    <w:name w:val="178A5244BB9645D1B69E2EB60D15F3F9"/>
    <w:rsid w:val="00B53116"/>
  </w:style>
  <w:style w:type="paragraph" w:customStyle="1" w:styleId="714D9CF0916E4D46B0073CACE380EAC5">
    <w:name w:val="714D9CF0916E4D46B0073CACE380EAC5"/>
    <w:rsid w:val="00B53116"/>
  </w:style>
  <w:style w:type="paragraph" w:customStyle="1" w:styleId="E1700AF2149C4952B5FB21761CA0EA51">
    <w:name w:val="E1700AF2149C4952B5FB21761CA0EA51"/>
    <w:rsid w:val="00B53116"/>
  </w:style>
  <w:style w:type="paragraph" w:customStyle="1" w:styleId="2527964CAB64449CA78CC9B9888E1B44">
    <w:name w:val="2527964CAB64449CA78CC9B9888E1B44"/>
    <w:rsid w:val="00B53116"/>
  </w:style>
  <w:style w:type="paragraph" w:customStyle="1" w:styleId="2762CF8D70114F55B5612F55B2045BA6">
    <w:name w:val="2762CF8D70114F55B5612F55B2045BA6"/>
    <w:rsid w:val="00B53116"/>
  </w:style>
  <w:style w:type="paragraph" w:customStyle="1" w:styleId="5BA3D22CF17D467CA95157C98E4E703F">
    <w:name w:val="5BA3D22CF17D467CA95157C98E4E703F"/>
    <w:rsid w:val="00B53116"/>
  </w:style>
  <w:style w:type="paragraph" w:customStyle="1" w:styleId="3B01F93076DC4F59BF33E46EC51B959A">
    <w:name w:val="3B01F93076DC4F59BF33E46EC51B959A"/>
    <w:rsid w:val="00B53116"/>
  </w:style>
  <w:style w:type="paragraph" w:customStyle="1" w:styleId="3B2CDACA2DFC41A4910081322E4ADAEE">
    <w:name w:val="3B2CDACA2DFC41A4910081322E4ADAEE"/>
    <w:rsid w:val="00B53116"/>
  </w:style>
  <w:style w:type="paragraph" w:customStyle="1" w:styleId="53DA593A60D8428092CEEA5505001E02">
    <w:name w:val="53DA593A60D8428092CEEA5505001E02"/>
    <w:rsid w:val="00B53116"/>
  </w:style>
  <w:style w:type="paragraph" w:customStyle="1" w:styleId="860098F966384C2FA86C4F76BD32B05E">
    <w:name w:val="860098F966384C2FA86C4F76BD32B05E"/>
    <w:rsid w:val="00B53116"/>
  </w:style>
  <w:style w:type="paragraph" w:customStyle="1" w:styleId="D9C283E560614ACA9C2974DCCA51775B">
    <w:name w:val="D9C283E560614ACA9C2974DCCA51775B"/>
    <w:rsid w:val="00B53116"/>
  </w:style>
  <w:style w:type="paragraph" w:customStyle="1" w:styleId="F19550EFAB264EF4B802F3AAC927D1C7">
    <w:name w:val="F19550EFAB264EF4B802F3AAC927D1C7"/>
    <w:rsid w:val="00B53116"/>
  </w:style>
  <w:style w:type="paragraph" w:customStyle="1" w:styleId="D0E422099E374C2DA21301486FD01B0E">
    <w:name w:val="D0E422099E374C2DA21301486FD01B0E"/>
    <w:rsid w:val="00B53116"/>
  </w:style>
  <w:style w:type="paragraph" w:customStyle="1" w:styleId="E569FCB89E5049548E35AC24C2BD5F0A">
    <w:name w:val="E569FCB89E5049548E35AC24C2BD5F0A"/>
    <w:rsid w:val="00B53116"/>
  </w:style>
  <w:style w:type="paragraph" w:customStyle="1" w:styleId="ED952E1F8DD6491D9739ACB31D7768E4">
    <w:name w:val="ED952E1F8DD6491D9739ACB31D7768E4"/>
    <w:rsid w:val="00B53116"/>
  </w:style>
  <w:style w:type="paragraph" w:customStyle="1" w:styleId="6A98FF993D4D4A1B9EDBDDA21311E6D5">
    <w:name w:val="6A98FF993D4D4A1B9EDBDDA21311E6D5"/>
    <w:rsid w:val="00B53116"/>
  </w:style>
  <w:style w:type="paragraph" w:customStyle="1" w:styleId="282F8897A59549209C34986A53309468">
    <w:name w:val="282F8897A59549209C34986A53309468"/>
    <w:rsid w:val="00B53116"/>
  </w:style>
  <w:style w:type="paragraph" w:customStyle="1" w:styleId="C795E259F64345668BE644CEDFA20EE3">
    <w:name w:val="C795E259F64345668BE644CEDFA20EE3"/>
    <w:rsid w:val="00B53116"/>
  </w:style>
  <w:style w:type="paragraph" w:customStyle="1" w:styleId="BA56D10F6AE54886A489A0267B3C5FB8">
    <w:name w:val="BA56D10F6AE54886A489A0267B3C5FB8"/>
    <w:rsid w:val="00B53116"/>
  </w:style>
  <w:style w:type="paragraph" w:customStyle="1" w:styleId="9850D3C4413B4B1D961650F45A8EC912">
    <w:name w:val="9850D3C4413B4B1D961650F45A8EC912"/>
    <w:rsid w:val="00B53116"/>
  </w:style>
  <w:style w:type="paragraph" w:customStyle="1" w:styleId="6D03D6A1E2CE498198CAA936414BFED8">
    <w:name w:val="6D03D6A1E2CE498198CAA936414BFED8"/>
    <w:rsid w:val="00B53116"/>
  </w:style>
  <w:style w:type="paragraph" w:customStyle="1" w:styleId="D270CC5019D64D40A42AA2EA4C840780">
    <w:name w:val="D270CC5019D64D40A42AA2EA4C840780"/>
    <w:rsid w:val="00B53116"/>
  </w:style>
  <w:style w:type="paragraph" w:customStyle="1" w:styleId="07C0F4589F71405A965CF8D2BE9BECA1">
    <w:name w:val="07C0F4589F71405A965CF8D2BE9BECA1"/>
    <w:rsid w:val="00B53116"/>
  </w:style>
  <w:style w:type="paragraph" w:customStyle="1" w:styleId="66CE9CACD6A34ECDA8685DF894DCEA81">
    <w:name w:val="66CE9CACD6A34ECDA8685DF894DCEA81"/>
    <w:rsid w:val="00B53116"/>
  </w:style>
  <w:style w:type="paragraph" w:customStyle="1" w:styleId="F6FCC131F7D9499C8454982F37494C0D">
    <w:name w:val="F6FCC131F7D9499C8454982F37494C0D"/>
    <w:rsid w:val="00B53116"/>
  </w:style>
  <w:style w:type="paragraph" w:customStyle="1" w:styleId="5A93A93EC8984CFC989D35B06116B56D">
    <w:name w:val="5A93A93EC8984CFC989D35B06116B56D"/>
    <w:rsid w:val="00B53116"/>
  </w:style>
  <w:style w:type="paragraph" w:customStyle="1" w:styleId="8BA7CE28586F41849470719F31149DDF">
    <w:name w:val="8BA7CE28586F41849470719F31149DDF"/>
    <w:rsid w:val="00B53116"/>
  </w:style>
  <w:style w:type="paragraph" w:customStyle="1" w:styleId="139BFE49F48E4B018DAFC7108E7FD91A">
    <w:name w:val="139BFE49F48E4B018DAFC7108E7FD91A"/>
    <w:rsid w:val="00B53116"/>
  </w:style>
  <w:style w:type="paragraph" w:customStyle="1" w:styleId="331D5267FF5C4E48B0A39416A7282D76">
    <w:name w:val="331D5267FF5C4E48B0A39416A7282D76"/>
    <w:rsid w:val="00B53116"/>
  </w:style>
  <w:style w:type="paragraph" w:customStyle="1" w:styleId="845053EC6B78491987208FB3F0826893">
    <w:name w:val="845053EC6B78491987208FB3F0826893"/>
    <w:rsid w:val="00B53116"/>
  </w:style>
  <w:style w:type="paragraph" w:customStyle="1" w:styleId="652E954758F24B9CB420C53A9E7F4519">
    <w:name w:val="652E954758F24B9CB420C53A9E7F4519"/>
    <w:rsid w:val="00B53116"/>
  </w:style>
  <w:style w:type="paragraph" w:customStyle="1" w:styleId="E41DCBC2AB354C1885E6A72CE4D03A71">
    <w:name w:val="E41DCBC2AB354C1885E6A72CE4D03A71"/>
    <w:rsid w:val="00B53116"/>
  </w:style>
  <w:style w:type="paragraph" w:customStyle="1" w:styleId="170093BA67234A88A8354AB6064C722C">
    <w:name w:val="170093BA67234A88A8354AB6064C722C"/>
    <w:rsid w:val="00B53116"/>
  </w:style>
  <w:style w:type="paragraph" w:customStyle="1" w:styleId="4BB9262BF7B64DC6A78FE65E846968EE">
    <w:name w:val="4BB9262BF7B64DC6A78FE65E846968EE"/>
    <w:rsid w:val="00B53116"/>
  </w:style>
  <w:style w:type="paragraph" w:customStyle="1" w:styleId="4118A36800514E7A80939933A3CDF951">
    <w:name w:val="4118A36800514E7A80939933A3CDF951"/>
    <w:rsid w:val="00B53116"/>
  </w:style>
  <w:style w:type="paragraph" w:customStyle="1" w:styleId="8CE06ED9570E4C2DB471D9B94089E6DA">
    <w:name w:val="8CE06ED9570E4C2DB471D9B94089E6DA"/>
    <w:rsid w:val="00B53116"/>
  </w:style>
  <w:style w:type="paragraph" w:customStyle="1" w:styleId="01957474045B46E8965EE30443B13808">
    <w:name w:val="01957474045B46E8965EE30443B13808"/>
    <w:rsid w:val="00B53116"/>
  </w:style>
  <w:style w:type="paragraph" w:customStyle="1" w:styleId="AF55669ADF6746F2A99843B0C01FEABA">
    <w:name w:val="AF55669ADF6746F2A99843B0C01FEABA"/>
    <w:rsid w:val="00B53116"/>
  </w:style>
  <w:style w:type="paragraph" w:customStyle="1" w:styleId="28FD987AFCD14740B23A955309F54EAD">
    <w:name w:val="28FD987AFCD14740B23A955309F54EAD"/>
    <w:rsid w:val="000B26F1"/>
  </w:style>
  <w:style w:type="paragraph" w:customStyle="1" w:styleId="72AF7AB0147A47518A9CF00BC242A6EF">
    <w:name w:val="72AF7AB0147A47518A9CF00BC242A6EF"/>
    <w:rsid w:val="000B26F1"/>
  </w:style>
  <w:style w:type="paragraph" w:customStyle="1" w:styleId="CA723C6C3D6A489B8CD2996EFFB7F8FB">
    <w:name w:val="CA723C6C3D6A489B8CD2996EFFB7F8FB"/>
    <w:rsid w:val="000B26F1"/>
  </w:style>
  <w:style w:type="paragraph" w:customStyle="1" w:styleId="E20CD37E8C124535859C2BBAB1094D0C">
    <w:name w:val="E20CD37E8C124535859C2BBAB1094D0C"/>
    <w:rsid w:val="000B26F1"/>
  </w:style>
  <w:style w:type="paragraph" w:customStyle="1" w:styleId="79F6E164014F4C498D048719624F6AA2">
    <w:name w:val="79F6E164014F4C498D048719624F6AA2"/>
    <w:rsid w:val="000B26F1"/>
  </w:style>
  <w:style w:type="paragraph" w:customStyle="1" w:styleId="DFD21A1913794E7FAC1C20B8AA2FD658">
    <w:name w:val="DFD21A1913794E7FAC1C20B8AA2FD658"/>
    <w:rsid w:val="000B26F1"/>
  </w:style>
  <w:style w:type="paragraph" w:customStyle="1" w:styleId="35935A9C42474882A7B190695F6633AC">
    <w:name w:val="35935A9C42474882A7B190695F6633AC"/>
    <w:rsid w:val="000B26F1"/>
  </w:style>
  <w:style w:type="paragraph" w:customStyle="1" w:styleId="406434C97A114AB28B8BF5355123F8BB">
    <w:name w:val="406434C97A114AB28B8BF5355123F8BB"/>
    <w:rsid w:val="000B26F1"/>
  </w:style>
  <w:style w:type="paragraph" w:customStyle="1" w:styleId="1E7B948A49224EBFB20526F6743EC998">
    <w:name w:val="1E7B948A49224EBFB20526F6743EC998"/>
    <w:rsid w:val="000B26F1"/>
  </w:style>
  <w:style w:type="paragraph" w:customStyle="1" w:styleId="9C349D5575D14F96B599BDCD99536625">
    <w:name w:val="9C349D5575D14F96B599BDCD99536625"/>
    <w:rsid w:val="000B26F1"/>
  </w:style>
  <w:style w:type="paragraph" w:customStyle="1" w:styleId="288BDACC6DF84DD296993161F4D55751">
    <w:name w:val="288BDACC6DF84DD296993161F4D55751"/>
    <w:rsid w:val="001C669F"/>
  </w:style>
  <w:style w:type="paragraph" w:customStyle="1" w:styleId="DF1C09632A714118996C24156282C35D">
    <w:name w:val="DF1C09632A714118996C24156282C35D"/>
    <w:rsid w:val="001C669F"/>
  </w:style>
  <w:style w:type="paragraph" w:customStyle="1" w:styleId="75A6C65663184F2EBC63746726DBA1D3">
    <w:name w:val="75A6C65663184F2EBC63746726DBA1D3"/>
    <w:rsid w:val="001C669F"/>
  </w:style>
  <w:style w:type="paragraph" w:customStyle="1" w:styleId="BE59540E866246CD8DC7CB7FE5D2F4F8">
    <w:name w:val="BE59540E866246CD8DC7CB7FE5D2F4F8"/>
    <w:rsid w:val="001C669F"/>
  </w:style>
  <w:style w:type="paragraph" w:customStyle="1" w:styleId="B98CFA9EC71C4F739A2CE5DA9EB71768">
    <w:name w:val="B98CFA9EC71C4F739A2CE5DA9EB71768"/>
    <w:rsid w:val="001C669F"/>
  </w:style>
  <w:style w:type="paragraph" w:customStyle="1" w:styleId="08E15403344C4E3BAA6349870656227A">
    <w:name w:val="08E15403344C4E3BAA6349870656227A"/>
    <w:rsid w:val="001C669F"/>
  </w:style>
  <w:style w:type="paragraph" w:customStyle="1" w:styleId="EBB249D969B9489BBED596839C1E98C5">
    <w:name w:val="EBB249D969B9489BBED596839C1E98C5"/>
    <w:rsid w:val="001C669F"/>
  </w:style>
  <w:style w:type="paragraph" w:customStyle="1" w:styleId="71C89092A343439DAF55B999E99214AC">
    <w:name w:val="71C89092A343439DAF55B999E99214AC"/>
    <w:rsid w:val="001C669F"/>
  </w:style>
  <w:style w:type="paragraph" w:customStyle="1" w:styleId="80A20E05CFE24FCFB6BB41D95115DFDA">
    <w:name w:val="80A20E05CFE24FCFB6BB41D95115DFDA"/>
    <w:rsid w:val="001C669F"/>
  </w:style>
  <w:style w:type="paragraph" w:customStyle="1" w:styleId="5BEB241189A64851B70F7CB43E0DAFE8">
    <w:name w:val="5BEB241189A64851B70F7CB43E0DAFE8"/>
    <w:rsid w:val="009B0C52"/>
  </w:style>
  <w:style w:type="paragraph" w:customStyle="1" w:styleId="3B5D9966FD58435B8F2616AAC61F3B7D">
    <w:name w:val="3B5D9966FD58435B8F2616AAC61F3B7D"/>
    <w:rsid w:val="009B0C52"/>
  </w:style>
  <w:style w:type="paragraph" w:customStyle="1" w:styleId="510E30B358774064BFFBA18FE11E178D">
    <w:name w:val="510E30B358774064BFFBA18FE11E178D"/>
    <w:rsid w:val="009B0C52"/>
  </w:style>
  <w:style w:type="paragraph" w:customStyle="1" w:styleId="7B59BDFF422F497386D5671D34EDE2B8">
    <w:name w:val="7B59BDFF422F497386D5671D34EDE2B8"/>
    <w:rsid w:val="009B0C52"/>
  </w:style>
  <w:style w:type="paragraph" w:customStyle="1" w:styleId="A82B057EAE0E4BB7B875126E9470DCA0">
    <w:name w:val="A82B057EAE0E4BB7B875126E9470DCA0"/>
    <w:rsid w:val="009B0C52"/>
  </w:style>
  <w:style w:type="paragraph" w:customStyle="1" w:styleId="F941F095EFAC424E930E85F355AF4D5E">
    <w:name w:val="F941F095EFAC424E930E85F355AF4D5E"/>
    <w:rsid w:val="009E2D79"/>
  </w:style>
  <w:style w:type="paragraph" w:customStyle="1" w:styleId="3210A986788A42079E5B9D7DB17D276C">
    <w:name w:val="3210A986788A42079E5B9D7DB17D276C"/>
    <w:rsid w:val="00630A20"/>
  </w:style>
  <w:style w:type="paragraph" w:customStyle="1" w:styleId="06506D98E3E142309A2387B0DA2A10D4">
    <w:name w:val="06506D98E3E142309A2387B0DA2A10D4"/>
    <w:rsid w:val="00630A20"/>
  </w:style>
  <w:style w:type="paragraph" w:customStyle="1" w:styleId="0C3083A7EFE4445087E320C533F45646">
    <w:name w:val="0C3083A7EFE4445087E320C533F45646"/>
    <w:rsid w:val="00630A20"/>
  </w:style>
  <w:style w:type="paragraph" w:customStyle="1" w:styleId="7A7F83E905FB4ED2B8B98E8637D958A1">
    <w:name w:val="7A7F83E905FB4ED2B8B98E8637D958A1"/>
    <w:rsid w:val="00630A20"/>
  </w:style>
  <w:style w:type="paragraph" w:customStyle="1" w:styleId="0AFF1290FF554C53824E7B113F61B125">
    <w:name w:val="0AFF1290FF554C53824E7B113F61B125"/>
    <w:rsid w:val="00630A20"/>
  </w:style>
  <w:style w:type="paragraph" w:customStyle="1" w:styleId="918B5D4BBBC94453B46F4421C66A281C">
    <w:name w:val="918B5D4BBBC94453B46F4421C66A281C"/>
    <w:rsid w:val="00630A20"/>
  </w:style>
  <w:style w:type="paragraph" w:customStyle="1" w:styleId="5B3DA723DA944327A19778999A4C14B1">
    <w:name w:val="5B3DA723DA944327A19778999A4C14B1"/>
    <w:rsid w:val="00630A20"/>
  </w:style>
  <w:style w:type="paragraph" w:customStyle="1" w:styleId="90A23FE032674CB9AD00236C4B7622A8">
    <w:name w:val="90A23FE032674CB9AD00236C4B7622A8"/>
    <w:rsid w:val="00630A20"/>
  </w:style>
  <w:style w:type="paragraph" w:customStyle="1" w:styleId="00B6C32077CA4210A8F6C0799393DEF0">
    <w:name w:val="00B6C32077CA4210A8F6C0799393DEF0"/>
    <w:rsid w:val="00630A20"/>
  </w:style>
  <w:style w:type="paragraph" w:customStyle="1" w:styleId="A98B8AF00483482D9F32EE8AB283D883">
    <w:name w:val="A98B8AF00483482D9F32EE8AB283D883"/>
    <w:rsid w:val="00630A20"/>
  </w:style>
  <w:style w:type="paragraph" w:customStyle="1" w:styleId="033310099047447D814B2381837A34C0">
    <w:name w:val="033310099047447D814B2381837A34C0"/>
    <w:rsid w:val="00630A20"/>
  </w:style>
  <w:style w:type="paragraph" w:customStyle="1" w:styleId="19C1779A554B455AACF7BD96A3AAB1C4">
    <w:name w:val="19C1779A554B455AACF7BD96A3AAB1C4"/>
    <w:rsid w:val="00630A20"/>
  </w:style>
  <w:style w:type="paragraph" w:customStyle="1" w:styleId="3A3F4BD42955415BB4738D5B2A26392E">
    <w:name w:val="3A3F4BD42955415BB4738D5B2A26392E"/>
    <w:rsid w:val="00630A20"/>
  </w:style>
  <w:style w:type="paragraph" w:customStyle="1" w:styleId="F33202A95178455CB5D4E76212D1A8DD">
    <w:name w:val="F33202A95178455CB5D4E76212D1A8DD"/>
    <w:rsid w:val="00630A20"/>
  </w:style>
  <w:style w:type="paragraph" w:customStyle="1" w:styleId="E8974C61FE2540C6B5F579A65BEA9EA7">
    <w:name w:val="E8974C61FE2540C6B5F579A65BEA9EA7"/>
    <w:rsid w:val="00630A20"/>
  </w:style>
  <w:style w:type="paragraph" w:customStyle="1" w:styleId="1BCC6FEED678404DB4C602F8B8960555">
    <w:name w:val="1BCC6FEED678404DB4C602F8B8960555"/>
    <w:rsid w:val="00630A20"/>
  </w:style>
  <w:style w:type="paragraph" w:customStyle="1" w:styleId="B3BC16456EE146F08ACF169EE4F72FC9">
    <w:name w:val="B3BC16456EE146F08ACF169EE4F72FC9"/>
    <w:rsid w:val="00630A20"/>
  </w:style>
  <w:style w:type="paragraph" w:customStyle="1" w:styleId="241834C68B784E74985A42CE61CE8A20">
    <w:name w:val="241834C68B784E74985A42CE61CE8A20"/>
    <w:rsid w:val="00630A20"/>
  </w:style>
  <w:style w:type="paragraph" w:customStyle="1" w:styleId="EB8AD7A438364061B261BFFE5BFCC715">
    <w:name w:val="EB8AD7A438364061B261BFFE5BFCC715"/>
    <w:rsid w:val="00630A20"/>
  </w:style>
  <w:style w:type="paragraph" w:customStyle="1" w:styleId="396956B0971142B7B115A4676F0963EC">
    <w:name w:val="396956B0971142B7B115A4676F0963EC"/>
    <w:rsid w:val="00630A20"/>
  </w:style>
  <w:style w:type="paragraph" w:customStyle="1" w:styleId="7B65ABCBC37A4EE0B3AB7BC493BF473E">
    <w:name w:val="7B65ABCBC37A4EE0B3AB7BC493BF473E"/>
    <w:rsid w:val="00630A20"/>
  </w:style>
  <w:style w:type="paragraph" w:customStyle="1" w:styleId="6E61183BE73D43E0854F8F1DE2236C79">
    <w:name w:val="6E61183BE73D43E0854F8F1DE2236C79"/>
    <w:rsid w:val="00630A20"/>
  </w:style>
  <w:style w:type="paragraph" w:customStyle="1" w:styleId="536285ADE0014D7B9AE11278390455BA">
    <w:name w:val="536285ADE0014D7B9AE11278390455BA"/>
    <w:rsid w:val="00630A20"/>
  </w:style>
  <w:style w:type="paragraph" w:customStyle="1" w:styleId="F83734096F314E989D04A3FD5C940685">
    <w:name w:val="F83734096F314E989D04A3FD5C940685"/>
    <w:rsid w:val="00630A20"/>
  </w:style>
  <w:style w:type="paragraph" w:customStyle="1" w:styleId="7626092D2D9F4F05914A8B53592E18B0">
    <w:name w:val="7626092D2D9F4F05914A8B53592E18B0"/>
    <w:rsid w:val="00630A20"/>
  </w:style>
  <w:style w:type="paragraph" w:customStyle="1" w:styleId="7AFF3A2717A24522B388F231AC7362FD">
    <w:name w:val="7AFF3A2717A24522B388F231AC7362FD"/>
    <w:rsid w:val="00630A20"/>
  </w:style>
  <w:style w:type="paragraph" w:customStyle="1" w:styleId="5BA7D39D3FDB4E5E8920C5F323AE1A34">
    <w:name w:val="5BA7D39D3FDB4E5E8920C5F323AE1A34"/>
    <w:rsid w:val="00630A20"/>
  </w:style>
  <w:style w:type="paragraph" w:customStyle="1" w:styleId="CA91B1D347E245A9A05B47BB55610B31">
    <w:name w:val="CA91B1D347E245A9A05B47BB55610B31"/>
    <w:rsid w:val="00630A20"/>
  </w:style>
  <w:style w:type="paragraph" w:customStyle="1" w:styleId="74F56D4883B64BB38E0C04B3E35C1A9A">
    <w:name w:val="74F56D4883B64BB38E0C04B3E35C1A9A"/>
    <w:rsid w:val="00630A20"/>
  </w:style>
  <w:style w:type="paragraph" w:customStyle="1" w:styleId="30BB6F328C9443A6AE00DF67DAE5EFEE">
    <w:name w:val="30BB6F328C9443A6AE00DF67DAE5EFEE"/>
    <w:rsid w:val="00630A20"/>
  </w:style>
  <w:style w:type="paragraph" w:customStyle="1" w:styleId="55711F1F025446D6BF3A200B35C32E19">
    <w:name w:val="55711F1F025446D6BF3A200B35C32E19"/>
    <w:rsid w:val="00630A20"/>
  </w:style>
  <w:style w:type="paragraph" w:customStyle="1" w:styleId="5FA24CD6997940B8B20E4CB3612434D5">
    <w:name w:val="5FA24CD6997940B8B20E4CB3612434D5"/>
    <w:rsid w:val="00630A20"/>
  </w:style>
  <w:style w:type="paragraph" w:customStyle="1" w:styleId="433DA3B09A184316AD72FA0EFB5B4B9B">
    <w:name w:val="433DA3B09A184316AD72FA0EFB5B4B9B"/>
    <w:rsid w:val="00630A20"/>
  </w:style>
  <w:style w:type="paragraph" w:customStyle="1" w:styleId="72E3ABAC236A41D3AEF11FD32509C42D">
    <w:name w:val="72E3ABAC236A41D3AEF11FD32509C42D"/>
    <w:rsid w:val="00630A20"/>
  </w:style>
  <w:style w:type="paragraph" w:customStyle="1" w:styleId="FE1F736C63AD4CEA9BA3F2E1D444FE79">
    <w:name w:val="FE1F736C63AD4CEA9BA3F2E1D444FE79"/>
    <w:rsid w:val="00630A20"/>
  </w:style>
  <w:style w:type="paragraph" w:customStyle="1" w:styleId="D77B14F4C7D94310927EEEFB9578E807">
    <w:name w:val="D77B14F4C7D94310927EEEFB9578E807"/>
    <w:rsid w:val="00630A20"/>
  </w:style>
  <w:style w:type="paragraph" w:customStyle="1" w:styleId="96A233C605564227AD935365C5D540B8">
    <w:name w:val="96A233C605564227AD935365C5D540B8"/>
    <w:rsid w:val="00630A20"/>
  </w:style>
  <w:style w:type="paragraph" w:customStyle="1" w:styleId="883D0B75B45D423EB834867600D62FC8">
    <w:name w:val="883D0B75B45D423EB834867600D62FC8"/>
    <w:rsid w:val="00630A20"/>
  </w:style>
  <w:style w:type="paragraph" w:customStyle="1" w:styleId="FF7F17F8E7B848028F35BDB95C772DF1">
    <w:name w:val="FF7F17F8E7B848028F35BDB95C772DF1"/>
    <w:rsid w:val="00630A20"/>
  </w:style>
  <w:style w:type="paragraph" w:customStyle="1" w:styleId="23E8E06980DC4D0EBC83AA219F08F2FE">
    <w:name w:val="23E8E06980DC4D0EBC83AA219F08F2FE"/>
    <w:rsid w:val="00630A20"/>
  </w:style>
  <w:style w:type="paragraph" w:customStyle="1" w:styleId="0710C443563641B4BFDCB1D0F508D9F1">
    <w:name w:val="0710C443563641B4BFDCB1D0F508D9F1"/>
    <w:rsid w:val="00630A20"/>
  </w:style>
  <w:style w:type="paragraph" w:customStyle="1" w:styleId="9A2D00BAFEFF44218EB53EE9A330028B">
    <w:name w:val="9A2D00BAFEFF44218EB53EE9A330028B"/>
    <w:rsid w:val="00630A20"/>
  </w:style>
  <w:style w:type="paragraph" w:customStyle="1" w:styleId="B70F60D71B79436CA3A8E563FD2F6944">
    <w:name w:val="B70F60D71B79436CA3A8E563FD2F6944"/>
    <w:rsid w:val="00630A20"/>
  </w:style>
  <w:style w:type="paragraph" w:customStyle="1" w:styleId="8C278EEC9DBD44CDB65118A1365A999F">
    <w:name w:val="8C278EEC9DBD44CDB65118A1365A999F"/>
    <w:rsid w:val="00630A20"/>
  </w:style>
  <w:style w:type="paragraph" w:customStyle="1" w:styleId="AE8CB6F498904623BE66BC0C819FC6C7">
    <w:name w:val="AE8CB6F498904623BE66BC0C819FC6C7"/>
    <w:rsid w:val="00630A20"/>
  </w:style>
  <w:style w:type="paragraph" w:customStyle="1" w:styleId="4F8A738C0C694269BECE31B8ECC62206">
    <w:name w:val="4F8A738C0C694269BECE31B8ECC62206"/>
    <w:rsid w:val="00630A20"/>
  </w:style>
  <w:style w:type="paragraph" w:customStyle="1" w:styleId="6D88F43A50F3454D929D7E15D0B95F73">
    <w:name w:val="6D88F43A50F3454D929D7E15D0B95F73"/>
    <w:rsid w:val="00630A20"/>
  </w:style>
  <w:style w:type="paragraph" w:customStyle="1" w:styleId="574DB986B71642B38D8C860414C88B51">
    <w:name w:val="574DB986B71642B38D8C860414C88B51"/>
    <w:rsid w:val="00630A20"/>
  </w:style>
  <w:style w:type="paragraph" w:customStyle="1" w:styleId="50E372B95759433595FD71CBC6DB161D">
    <w:name w:val="50E372B95759433595FD71CBC6DB161D"/>
    <w:rsid w:val="00630A20"/>
  </w:style>
  <w:style w:type="paragraph" w:customStyle="1" w:styleId="6CEF99E72166428696B1F6E9A513EDF9">
    <w:name w:val="6CEF99E72166428696B1F6E9A513EDF9"/>
    <w:rsid w:val="00630A20"/>
  </w:style>
  <w:style w:type="paragraph" w:customStyle="1" w:styleId="AEB5B1D44A5C4AC3A36F05BF61F12A18">
    <w:name w:val="AEB5B1D44A5C4AC3A36F05BF61F12A18"/>
    <w:rsid w:val="00630A20"/>
  </w:style>
  <w:style w:type="paragraph" w:customStyle="1" w:styleId="E6DDD46F9E754477BE928B1AF408320B">
    <w:name w:val="E6DDD46F9E754477BE928B1AF408320B"/>
    <w:rsid w:val="00630A20"/>
  </w:style>
  <w:style w:type="paragraph" w:customStyle="1" w:styleId="EC43834B462045DFAF8479B56625A316">
    <w:name w:val="EC43834B462045DFAF8479B56625A316"/>
    <w:rsid w:val="00630A20"/>
  </w:style>
  <w:style w:type="paragraph" w:customStyle="1" w:styleId="23B4ED3C533B4618A462A51A997A48D3">
    <w:name w:val="23B4ED3C533B4618A462A51A997A48D3"/>
    <w:rsid w:val="00630A20"/>
  </w:style>
  <w:style w:type="paragraph" w:customStyle="1" w:styleId="886A227237A547F0A611C480BCF981B0">
    <w:name w:val="886A227237A547F0A611C480BCF981B0"/>
    <w:rsid w:val="00630A20"/>
  </w:style>
  <w:style w:type="paragraph" w:customStyle="1" w:styleId="92B6916DD7444877922576A8B0CE3B69">
    <w:name w:val="92B6916DD7444877922576A8B0CE3B69"/>
    <w:rsid w:val="00630A20"/>
  </w:style>
  <w:style w:type="paragraph" w:customStyle="1" w:styleId="7727B71713E24C2A84156497041CB0ED">
    <w:name w:val="7727B71713E24C2A84156497041CB0ED"/>
    <w:rsid w:val="00630A20"/>
  </w:style>
  <w:style w:type="paragraph" w:customStyle="1" w:styleId="A555E36910C74099992499FBDE7F6553">
    <w:name w:val="A555E36910C74099992499FBDE7F6553"/>
    <w:rsid w:val="00630A20"/>
  </w:style>
  <w:style w:type="paragraph" w:customStyle="1" w:styleId="81269475815D44C7B52A0EC1AE2949E7">
    <w:name w:val="81269475815D44C7B52A0EC1AE2949E7"/>
    <w:rsid w:val="00630A20"/>
  </w:style>
  <w:style w:type="paragraph" w:customStyle="1" w:styleId="F386DFDCEB5D441787292258ABA0D357">
    <w:name w:val="F386DFDCEB5D441787292258ABA0D357"/>
    <w:rsid w:val="00630A20"/>
  </w:style>
  <w:style w:type="paragraph" w:customStyle="1" w:styleId="9D880DB6435A45FEAD234B55B433029C">
    <w:name w:val="9D880DB6435A45FEAD234B55B433029C"/>
    <w:rsid w:val="00630A20"/>
  </w:style>
  <w:style w:type="paragraph" w:customStyle="1" w:styleId="B63970C21E8D49739887D43CD579FC84">
    <w:name w:val="B63970C21E8D49739887D43CD579FC84"/>
    <w:rsid w:val="00630A20"/>
  </w:style>
  <w:style w:type="paragraph" w:customStyle="1" w:styleId="D58C2F4D1A624874B7DFBB2F78CB9161">
    <w:name w:val="D58C2F4D1A624874B7DFBB2F78CB9161"/>
    <w:rsid w:val="00630A20"/>
  </w:style>
  <w:style w:type="paragraph" w:customStyle="1" w:styleId="D12AAF0B054F4417918775A2F2F3542C">
    <w:name w:val="D12AAF0B054F4417918775A2F2F3542C"/>
    <w:rsid w:val="00630A20"/>
  </w:style>
  <w:style w:type="paragraph" w:customStyle="1" w:styleId="58728AE7083C46DB94F600EC78876EF4">
    <w:name w:val="58728AE7083C46DB94F600EC78876EF4"/>
    <w:rsid w:val="00630A20"/>
  </w:style>
  <w:style w:type="paragraph" w:customStyle="1" w:styleId="5CB152FDC17745C69B7CC9216A07BED2">
    <w:name w:val="5CB152FDC17745C69B7CC9216A07BED2"/>
    <w:rsid w:val="00630A20"/>
  </w:style>
  <w:style w:type="paragraph" w:customStyle="1" w:styleId="76935586768B4C28B8FB2558FF95B3D4">
    <w:name w:val="76935586768B4C28B8FB2558FF95B3D4"/>
    <w:rsid w:val="00630A20"/>
  </w:style>
  <w:style w:type="paragraph" w:customStyle="1" w:styleId="38F6C981AE30426F9AF35F08231E7984">
    <w:name w:val="38F6C981AE30426F9AF35F08231E7984"/>
    <w:rsid w:val="00630A20"/>
  </w:style>
  <w:style w:type="paragraph" w:customStyle="1" w:styleId="7E0D56C0DD3A4664A66BAAAF6A277626">
    <w:name w:val="7E0D56C0DD3A4664A66BAAAF6A277626"/>
    <w:rsid w:val="00630A20"/>
  </w:style>
  <w:style w:type="paragraph" w:customStyle="1" w:styleId="E1356F5F8D6B4E2BA27AF41403F23C11">
    <w:name w:val="E1356F5F8D6B4E2BA27AF41403F23C11"/>
    <w:rsid w:val="00EC18F5"/>
    <w:pPr>
      <w:spacing w:after="160" w:line="259" w:lineRule="auto"/>
    </w:pPr>
  </w:style>
  <w:style w:type="paragraph" w:customStyle="1" w:styleId="C2E7B66BC2C54DDDBA3188AAC66CBEF7">
    <w:name w:val="C2E7B66BC2C54DDDBA3188AAC66CBEF7"/>
    <w:rsid w:val="00EC18F5"/>
    <w:pPr>
      <w:spacing w:after="160" w:line="259" w:lineRule="auto"/>
    </w:pPr>
  </w:style>
  <w:style w:type="paragraph" w:customStyle="1" w:styleId="9594E1D445B546BA9640F005C7BA225C">
    <w:name w:val="9594E1D445B546BA9640F005C7BA225C"/>
    <w:rsid w:val="00EC18F5"/>
    <w:pPr>
      <w:spacing w:after="160" w:line="259" w:lineRule="auto"/>
    </w:pPr>
  </w:style>
  <w:style w:type="paragraph" w:customStyle="1" w:styleId="6125F12CFAAA480EB319AD480B526F26">
    <w:name w:val="6125F12CFAAA480EB319AD480B526F26"/>
    <w:rsid w:val="00EC18F5"/>
    <w:pPr>
      <w:spacing w:after="160" w:line="259" w:lineRule="auto"/>
    </w:pPr>
  </w:style>
  <w:style w:type="paragraph" w:customStyle="1" w:styleId="73CF46F035DD4824BC8444F842F08601">
    <w:name w:val="73CF46F035DD4824BC8444F842F08601"/>
    <w:rsid w:val="00EC18F5"/>
    <w:pPr>
      <w:spacing w:after="160" w:line="259" w:lineRule="auto"/>
    </w:pPr>
  </w:style>
  <w:style w:type="paragraph" w:customStyle="1" w:styleId="068C4BC633FF4B9C93798307323B650B">
    <w:name w:val="068C4BC633FF4B9C93798307323B650B"/>
    <w:rsid w:val="00EC18F5"/>
    <w:pPr>
      <w:spacing w:after="160" w:line="259" w:lineRule="auto"/>
    </w:pPr>
  </w:style>
  <w:style w:type="paragraph" w:customStyle="1" w:styleId="2E2D1E8C9B184A56BD458F52980B527E">
    <w:name w:val="2E2D1E8C9B184A56BD458F52980B527E"/>
    <w:rsid w:val="00EC18F5"/>
    <w:pPr>
      <w:spacing w:after="160" w:line="259" w:lineRule="auto"/>
    </w:pPr>
  </w:style>
  <w:style w:type="paragraph" w:customStyle="1" w:styleId="182A6763FF83424FBFA6C757B2AB3E45">
    <w:name w:val="182A6763FF83424FBFA6C757B2AB3E45"/>
    <w:rsid w:val="00EC18F5"/>
    <w:pPr>
      <w:spacing w:after="160" w:line="259" w:lineRule="auto"/>
    </w:pPr>
  </w:style>
  <w:style w:type="paragraph" w:customStyle="1" w:styleId="16BB6670C04E4F7AB53661FA2E4D4518">
    <w:name w:val="16BB6670C04E4F7AB53661FA2E4D4518"/>
    <w:rsid w:val="00EC18F5"/>
    <w:pPr>
      <w:spacing w:after="160" w:line="259" w:lineRule="auto"/>
    </w:pPr>
  </w:style>
  <w:style w:type="paragraph" w:customStyle="1" w:styleId="32F2DA89FF864CA9876718EB9E0BEC1B1">
    <w:name w:val="32F2DA89FF864CA9876718EB9E0BEC1B1"/>
    <w:rsid w:val="00EC18F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F082D7295A4EDD915C15A3101ED574">
    <w:name w:val="1CF082D7295A4EDD915C15A3101ED574"/>
    <w:rsid w:val="000C24DC"/>
    <w:pPr>
      <w:spacing w:after="160" w:line="259" w:lineRule="auto"/>
    </w:pPr>
  </w:style>
  <w:style w:type="paragraph" w:customStyle="1" w:styleId="ABB5F6A5CD894AC9A72C4EE04DAEF1FE">
    <w:name w:val="ABB5F6A5CD894AC9A72C4EE04DAEF1FE"/>
    <w:rsid w:val="000C24DC"/>
    <w:pPr>
      <w:spacing w:after="160" w:line="259" w:lineRule="auto"/>
    </w:pPr>
  </w:style>
  <w:style w:type="paragraph" w:customStyle="1" w:styleId="931AF50C41514938B3D8A0EB38B14092">
    <w:name w:val="931AF50C41514938B3D8A0EB38B14092"/>
    <w:rsid w:val="000C24DC"/>
    <w:pPr>
      <w:spacing w:after="160" w:line="259" w:lineRule="auto"/>
    </w:pPr>
  </w:style>
  <w:style w:type="paragraph" w:customStyle="1" w:styleId="5E5F08B06B7B4E0694C8E204E60F1EBB">
    <w:name w:val="5E5F08B06B7B4E0694C8E204E60F1EBB"/>
    <w:rsid w:val="000C24DC"/>
    <w:pPr>
      <w:spacing w:after="160" w:line="259" w:lineRule="auto"/>
    </w:pPr>
  </w:style>
  <w:style w:type="paragraph" w:customStyle="1" w:styleId="CD735D8410854B7A9C7A21A0EFA56F87">
    <w:name w:val="CD735D8410854B7A9C7A21A0EFA56F87"/>
    <w:rsid w:val="000C24DC"/>
    <w:pPr>
      <w:spacing w:after="160" w:line="259" w:lineRule="auto"/>
    </w:pPr>
  </w:style>
  <w:style w:type="paragraph" w:customStyle="1" w:styleId="32F2DA89FF864CA9876718EB9E0BEC1B2">
    <w:name w:val="32F2DA89FF864CA9876718EB9E0BEC1B2"/>
    <w:rsid w:val="000C24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F2DA89FF864CA9876718EB9E0BEC1B3">
    <w:name w:val="32F2DA89FF864CA9876718EB9E0BEC1B3"/>
    <w:rsid w:val="000C24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F2DA89FF864CA9876718EB9E0BEC1B4">
    <w:name w:val="32F2DA89FF864CA9876718EB9E0BEC1B4"/>
    <w:rsid w:val="000C24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F2DA89FF864CA9876718EB9E0BEC1B5">
    <w:name w:val="32F2DA89FF864CA9876718EB9E0BEC1B5"/>
    <w:rsid w:val="000C24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032554AEA4A34929F1A39A1216F13">
    <w:name w:val="C3E032554AEA4A34929F1A39A1216F13"/>
    <w:rsid w:val="00AA31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555adterty@mail.ru</cp:lastModifiedBy>
  <cp:revision>9</cp:revision>
  <cp:lastPrinted>2021-03-30T09:07:00Z</cp:lastPrinted>
  <dcterms:created xsi:type="dcterms:W3CDTF">2021-03-30T03:57:00Z</dcterms:created>
  <dcterms:modified xsi:type="dcterms:W3CDTF">2021-04-22T02:17:00Z</dcterms:modified>
</cp:coreProperties>
</file>